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9163D" w14:textId="77777777" w:rsidR="002E58D8" w:rsidRDefault="00D7250C">
      <w:pPr>
        <w:spacing w:after="0" w:line="240" w:lineRule="auto"/>
        <w:ind w:left="120"/>
        <w:jc w:val="center"/>
        <w:rPr>
          <w:color w:val="000000"/>
        </w:rPr>
      </w:pPr>
      <w:bookmarkStart w:id="0" w:name="block-5098753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0CD6E29A" w14:textId="77777777" w:rsidR="002E58D8" w:rsidRDefault="00D7250C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6aa128e2-ef08-47b9-a55d-8964df1e2eb4"/>
      <w:r>
        <w:rPr>
          <w:rFonts w:ascii="Times New Roman" w:hAnsi="Times New Roman"/>
          <w:b/>
          <w:color w:val="000000"/>
          <w:sz w:val="28"/>
        </w:rPr>
        <w:t xml:space="preserve">Департамент образования и науки </w:t>
      </w:r>
    </w:p>
    <w:p w14:paraId="2ABFE984" w14:textId="77777777" w:rsidR="002E58D8" w:rsidRDefault="00D7250C">
      <w:pPr>
        <w:spacing w:after="0" w:line="240" w:lineRule="auto"/>
        <w:ind w:left="120"/>
        <w:jc w:val="center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</w:rPr>
        <w:t>Ханты-Мансийского автономного округа - Югры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14:paraId="1F6E2FF1" w14:textId="77777777" w:rsidR="002E58D8" w:rsidRDefault="00D7250C">
      <w:pPr>
        <w:spacing w:after="0" w:line="240" w:lineRule="auto"/>
        <w:ind w:left="120"/>
        <w:jc w:val="center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65b361a0-fd89-4d7c-8efd-3a20bd0afbf2"/>
      <w:r>
        <w:rPr>
          <w:rFonts w:ascii="Times New Roman" w:hAnsi="Times New Roman"/>
          <w:b/>
          <w:color w:val="000000"/>
          <w:sz w:val="28"/>
        </w:rPr>
        <w:t>Администрация города Сургута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6131F2DC" w14:textId="77777777" w:rsidR="002E58D8" w:rsidRDefault="00D7250C">
      <w:pPr>
        <w:spacing w:after="0" w:line="240" w:lineRule="auto"/>
        <w:ind w:left="120"/>
        <w:jc w:val="center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</w:rPr>
        <w:t>МБОУ СОШ № 29</w:t>
      </w:r>
    </w:p>
    <w:p w14:paraId="543ED89B" w14:textId="77777777" w:rsidR="002E58D8" w:rsidRDefault="002E58D8">
      <w:pPr>
        <w:spacing w:after="0"/>
        <w:ind w:left="120"/>
        <w:rPr>
          <w:color w:val="000000"/>
        </w:rPr>
      </w:pPr>
    </w:p>
    <w:p w14:paraId="0A08A7BA" w14:textId="77777777" w:rsidR="002E58D8" w:rsidRDefault="002E58D8">
      <w:pPr>
        <w:spacing w:after="0"/>
        <w:ind w:left="120"/>
        <w:rPr>
          <w:color w:val="000000"/>
        </w:rPr>
      </w:pPr>
    </w:p>
    <w:p w14:paraId="09172FE3" w14:textId="77777777" w:rsidR="002E58D8" w:rsidRDefault="002E58D8">
      <w:pPr>
        <w:spacing w:after="0"/>
        <w:ind w:left="120"/>
        <w:rPr>
          <w:color w:val="000000"/>
        </w:rPr>
      </w:pPr>
    </w:p>
    <w:p w14:paraId="5994DC79" w14:textId="77777777" w:rsidR="002E58D8" w:rsidRDefault="002E58D8">
      <w:pPr>
        <w:spacing w:after="0"/>
        <w:ind w:left="120"/>
        <w:rPr>
          <w:color w:val="000000"/>
        </w:rPr>
      </w:pPr>
    </w:p>
    <w:p w14:paraId="3EDAF2F6" w14:textId="77777777" w:rsidR="003D76DF" w:rsidRDefault="00D7250C">
      <w:pPr>
        <w:spacing w:after="0"/>
        <w:ind w:left="120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‌</w:t>
      </w:r>
    </w:p>
    <w:tbl>
      <w:tblPr>
        <w:tblW w:w="11410" w:type="dxa"/>
        <w:tblInd w:w="108" w:type="dxa"/>
        <w:tblLook w:val="04A0" w:firstRow="1" w:lastRow="0" w:firstColumn="1" w:lastColumn="0" w:noHBand="0" w:noVBand="1"/>
      </w:tblPr>
      <w:tblGrid>
        <w:gridCol w:w="11410"/>
      </w:tblGrid>
      <w:tr w:rsidR="003D76DF" w:rsidRPr="003D76DF" w14:paraId="6905C9C1" w14:textId="77777777" w:rsidTr="003D76DF">
        <w:tc>
          <w:tcPr>
            <w:tcW w:w="4894" w:type="dxa"/>
            <w:hideMark/>
          </w:tcPr>
          <w:p w14:paraId="70A79B82" w14:textId="77777777" w:rsidR="003D76DF" w:rsidRPr="003D76DF" w:rsidRDefault="003D76DF" w:rsidP="003D76DF">
            <w:pPr>
              <w:suppressAutoHyphens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76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УТВЕРЖДАЮ:</w:t>
            </w:r>
          </w:p>
        </w:tc>
      </w:tr>
      <w:tr w:rsidR="003D76DF" w:rsidRPr="003D76DF" w14:paraId="5F71B9F7" w14:textId="77777777" w:rsidTr="003D76DF">
        <w:tc>
          <w:tcPr>
            <w:tcW w:w="4894" w:type="dxa"/>
            <w:hideMark/>
          </w:tcPr>
          <w:p w14:paraId="1E19D0F3" w14:textId="77777777" w:rsidR="003D76DF" w:rsidRPr="003D76DF" w:rsidRDefault="003D76DF" w:rsidP="003D76DF">
            <w:pPr>
              <w:suppressAutoHyphens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76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Директор МБОУ СОШ № 29</w:t>
            </w:r>
          </w:p>
        </w:tc>
      </w:tr>
      <w:tr w:rsidR="003D76DF" w:rsidRPr="003D76DF" w14:paraId="017B6E00" w14:textId="77777777" w:rsidTr="003D76DF">
        <w:tc>
          <w:tcPr>
            <w:tcW w:w="4894" w:type="dxa"/>
            <w:hideMark/>
          </w:tcPr>
          <w:tbl>
            <w:tblPr>
              <w:tblpPr w:leftFromText="180" w:rightFromText="180" w:bottomFromText="200" w:vertAnchor="text" w:horzAnchor="page" w:tblpX="5041" w:tblpY="-180"/>
              <w:tblOverlap w:val="never"/>
              <w:tblW w:w="4678" w:type="dxa"/>
              <w:tblLook w:val="04A0" w:firstRow="1" w:lastRow="0" w:firstColumn="1" w:lastColumn="0" w:noHBand="0" w:noVBand="1"/>
            </w:tblPr>
            <w:tblGrid>
              <w:gridCol w:w="4139"/>
              <w:gridCol w:w="539"/>
            </w:tblGrid>
            <w:tr w:rsidR="003D76DF" w:rsidRPr="003D76DF" w14:paraId="296333DA" w14:textId="77777777">
              <w:trPr>
                <w:trHeight w:val="1566"/>
              </w:trPr>
              <w:tc>
                <w:tcPr>
                  <w:tcW w:w="4139" w:type="dxa"/>
                  <w:hideMark/>
                </w:tcPr>
                <w:p w14:paraId="28F821B5" w14:textId="77777777" w:rsidR="003D76DF" w:rsidRPr="003D76DF" w:rsidRDefault="00DD73B8" w:rsidP="003D76DF">
                  <w:pPr>
                    <w:tabs>
                      <w:tab w:val="left" w:pos="2660"/>
                    </w:tabs>
                    <w:suppressAutoHyphens w:val="0"/>
                    <w:spacing w:after="0" w:line="276" w:lineRule="auto"/>
                    <w:jc w:val="center"/>
                    <w:rPr>
                      <w:rFonts w:ascii="Times New Roman" w:hAnsi="Times New Roman"/>
                      <w:b/>
                      <w:sz w:val="20"/>
                      <w:lang w:eastAsia="en-US"/>
                    </w:rPr>
                  </w:pPr>
                  <w:r>
                    <w:rPr>
                      <w:noProof/>
                    </w:rPr>
                    <w:pict w14:anchorId="4C685A68">
                      <v:roundrect id="Скругленный прямоугольник 2" o:spid="_x0000_s1026" style="position:absolute;left:0;text-align:left;margin-left:-5.85pt;margin-top:.6pt;width:204.45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" filled="f" strokecolor="#7f7f7f" strokeweight="2pt">
                        <v:path arrowok="t"/>
                      </v:roundrect>
                    </w:pict>
                  </w:r>
                  <w:bookmarkStart w:id="3" w:name="EdsText"/>
                  <w:r w:rsidR="003D76DF" w:rsidRPr="003D76DF">
                    <w:rPr>
                      <w:rFonts w:ascii="Times New Roman" w:hAnsi="Times New Roman"/>
                      <w:b/>
                      <w:sz w:val="20"/>
                      <w:lang w:eastAsia="en-US"/>
                    </w:rPr>
                    <w:t>Подписано электронной подписью</w:t>
                  </w:r>
                </w:p>
                <w:p w14:paraId="5231E296" w14:textId="77777777" w:rsidR="003D76DF" w:rsidRPr="003D76DF" w:rsidRDefault="003D76DF" w:rsidP="003D76DF">
                  <w:pPr>
                    <w:tabs>
                      <w:tab w:val="left" w:pos="2660"/>
                    </w:tabs>
                    <w:suppressAutoHyphens w:val="0"/>
                    <w:spacing w:after="0" w:line="276" w:lineRule="auto"/>
                    <w:rPr>
                      <w:rFonts w:ascii="Times New Roman" w:hAnsi="Times New Roman"/>
                      <w:sz w:val="20"/>
                      <w:lang w:eastAsia="en-US"/>
                    </w:rPr>
                  </w:pPr>
                  <w:r w:rsidRPr="003D76DF">
                    <w:rPr>
                      <w:rFonts w:ascii="Times New Roman" w:hAnsi="Times New Roman"/>
                      <w:sz w:val="20"/>
                      <w:lang w:eastAsia="en-US"/>
                    </w:rPr>
                    <w:t>Сертификат:</w:t>
                  </w:r>
                </w:p>
                <w:p w14:paraId="5ECE796B" w14:textId="77777777" w:rsidR="003D76DF" w:rsidRPr="003D76DF" w:rsidRDefault="003D76DF" w:rsidP="003D76DF">
                  <w:pPr>
                    <w:tabs>
                      <w:tab w:val="left" w:pos="2660"/>
                    </w:tabs>
                    <w:suppressAutoHyphens w:val="0"/>
                    <w:spacing w:after="0" w:line="276" w:lineRule="auto"/>
                    <w:rPr>
                      <w:rFonts w:ascii="Times New Roman" w:hAnsi="Times New Roman"/>
                      <w:sz w:val="20"/>
                      <w:lang w:eastAsia="en-US"/>
                    </w:rPr>
                  </w:pPr>
                  <w:r w:rsidRPr="003D76DF">
                    <w:rPr>
                      <w:rFonts w:ascii="Times New Roman" w:hAnsi="Times New Roman"/>
                      <w:sz w:val="20"/>
                      <w:lang w:eastAsia="en-US"/>
                    </w:rPr>
                    <w:t>008C5C9E0A073380DDB4A7CBB479D5B81A</w:t>
                  </w:r>
                </w:p>
                <w:p w14:paraId="3214F169" w14:textId="77777777" w:rsidR="003D76DF" w:rsidRPr="003D76DF" w:rsidRDefault="003D76DF" w:rsidP="003D76DF">
                  <w:pPr>
                    <w:tabs>
                      <w:tab w:val="left" w:pos="2660"/>
                    </w:tabs>
                    <w:suppressAutoHyphens w:val="0"/>
                    <w:spacing w:after="0" w:line="276" w:lineRule="auto"/>
                    <w:jc w:val="both"/>
                    <w:rPr>
                      <w:rFonts w:ascii="Times New Roman" w:hAnsi="Times New Roman"/>
                      <w:sz w:val="20"/>
                      <w:lang w:eastAsia="en-US"/>
                    </w:rPr>
                  </w:pPr>
                  <w:r w:rsidRPr="003D76DF">
                    <w:rPr>
                      <w:rFonts w:ascii="Times New Roman" w:hAnsi="Times New Roman"/>
                      <w:sz w:val="20"/>
                      <w:lang w:eastAsia="en-US"/>
                    </w:rPr>
                    <w:t>Владелец:</w:t>
                  </w:r>
                </w:p>
                <w:p w14:paraId="687E266E" w14:textId="77777777" w:rsidR="003D76DF" w:rsidRPr="003D76DF" w:rsidRDefault="003D76DF" w:rsidP="003D76DF">
                  <w:pPr>
                    <w:tabs>
                      <w:tab w:val="left" w:pos="2660"/>
                    </w:tabs>
                    <w:suppressAutoHyphens w:val="0"/>
                    <w:spacing w:after="0" w:line="276" w:lineRule="auto"/>
                    <w:jc w:val="both"/>
                    <w:rPr>
                      <w:rFonts w:ascii="Times New Roman" w:hAnsi="Times New Roman"/>
                      <w:sz w:val="20"/>
                      <w:lang w:eastAsia="en-US"/>
                    </w:rPr>
                  </w:pPr>
                  <w:r w:rsidRPr="003D76DF">
                    <w:rPr>
                      <w:rFonts w:ascii="Times New Roman" w:hAnsi="Times New Roman"/>
                      <w:sz w:val="20"/>
                      <w:lang w:eastAsia="en-US"/>
                    </w:rPr>
                    <w:t>Светлова Марина Борисовна</w:t>
                  </w:r>
                </w:p>
                <w:p w14:paraId="4A952945" w14:textId="77777777" w:rsidR="003D76DF" w:rsidRPr="003D76DF" w:rsidRDefault="003D76DF" w:rsidP="003D76DF">
                  <w:pPr>
                    <w:tabs>
                      <w:tab w:val="left" w:pos="2660"/>
                    </w:tabs>
                    <w:suppressAutoHyphens w:val="0"/>
                    <w:spacing w:after="0" w:line="276" w:lineRule="auto"/>
                    <w:jc w:val="both"/>
                    <w:rPr>
                      <w:rFonts w:ascii="Times New Roman" w:hAnsi="Times New Roman"/>
                      <w:sz w:val="20"/>
                      <w:lang w:eastAsia="en-US"/>
                    </w:rPr>
                  </w:pPr>
                  <w:r w:rsidRPr="003D76DF">
                    <w:rPr>
                      <w:rFonts w:ascii="Times New Roman" w:hAnsi="Times New Roman"/>
                      <w:sz w:val="20"/>
                      <w:lang w:eastAsia="en-US"/>
                    </w:rPr>
                    <w:t xml:space="preserve">Действителен: 14.06.2023 с по </w:t>
                  </w:r>
                  <w:bookmarkEnd w:id="3"/>
                  <w:r w:rsidRPr="003D76DF">
                    <w:rPr>
                      <w:rFonts w:ascii="Times New Roman" w:hAnsi="Times New Roman"/>
                      <w:sz w:val="20"/>
                      <w:lang w:eastAsia="en-US"/>
                    </w:rPr>
                    <w:t>06.09.2024</w:t>
                  </w:r>
                </w:p>
              </w:tc>
              <w:tc>
                <w:tcPr>
                  <w:tcW w:w="539" w:type="dxa"/>
                </w:tcPr>
                <w:p w14:paraId="575D17B4" w14:textId="77777777" w:rsidR="003D76DF" w:rsidRPr="003D76DF" w:rsidRDefault="003D76DF" w:rsidP="003D76DF">
                  <w:pPr>
                    <w:tabs>
                      <w:tab w:val="left" w:pos="2660"/>
                    </w:tabs>
                    <w:suppressAutoHyphens w:val="0"/>
                    <w:spacing w:after="0" w:line="276" w:lineRule="auto"/>
                    <w:jc w:val="center"/>
                    <w:rPr>
                      <w:rFonts w:ascii="Times New Roman" w:hAnsi="Times New Roman"/>
                      <w:b/>
                      <w:noProof/>
                      <w:sz w:val="20"/>
                      <w:lang w:eastAsia="en-US"/>
                    </w:rPr>
                  </w:pPr>
                </w:p>
              </w:tc>
            </w:tr>
          </w:tbl>
          <w:p w14:paraId="5DC8F568" w14:textId="77777777" w:rsidR="003D76DF" w:rsidRPr="003D76DF" w:rsidRDefault="003D76DF" w:rsidP="003D76DF">
            <w:pPr>
              <w:suppressAutoHyphens w:val="0"/>
              <w:spacing w:after="0" w:line="276" w:lineRule="auto"/>
              <w:rPr>
                <w:rFonts w:eastAsia="Calibri"/>
                <w:szCs w:val="22"/>
                <w:lang w:eastAsia="en-US"/>
              </w:rPr>
            </w:pPr>
          </w:p>
        </w:tc>
      </w:tr>
    </w:tbl>
    <w:p w14:paraId="7737B9F5" w14:textId="77777777" w:rsidR="002E58D8" w:rsidRDefault="002E58D8">
      <w:pPr>
        <w:spacing w:after="0"/>
        <w:ind w:left="120"/>
        <w:rPr>
          <w:color w:val="000000"/>
        </w:rPr>
      </w:pPr>
    </w:p>
    <w:p w14:paraId="2FE5E28B" w14:textId="77777777" w:rsidR="002E58D8" w:rsidRDefault="002E58D8">
      <w:pPr>
        <w:spacing w:after="0"/>
        <w:ind w:left="120"/>
        <w:rPr>
          <w:color w:val="000000"/>
        </w:rPr>
      </w:pPr>
    </w:p>
    <w:p w14:paraId="2130BB26" w14:textId="77777777" w:rsidR="002E58D8" w:rsidRDefault="002E58D8">
      <w:pPr>
        <w:spacing w:after="0"/>
        <w:ind w:left="120"/>
        <w:rPr>
          <w:color w:val="000000"/>
        </w:rPr>
      </w:pPr>
    </w:p>
    <w:p w14:paraId="658873AC" w14:textId="77777777" w:rsidR="002E58D8" w:rsidRDefault="002E58D8">
      <w:pPr>
        <w:spacing w:after="0"/>
        <w:ind w:left="120"/>
        <w:rPr>
          <w:color w:val="000000"/>
        </w:rPr>
      </w:pPr>
    </w:p>
    <w:p w14:paraId="3ECA89A4" w14:textId="77777777" w:rsidR="002E58D8" w:rsidRDefault="00D7250C">
      <w:pPr>
        <w:spacing w:after="0" w:line="408" w:lineRule="auto"/>
        <w:ind w:left="120"/>
        <w:jc w:val="center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7B0F3197" w14:textId="77777777" w:rsidR="002E58D8" w:rsidRDefault="002E58D8">
      <w:pPr>
        <w:spacing w:after="0"/>
        <w:ind w:left="120"/>
        <w:jc w:val="center"/>
        <w:rPr>
          <w:color w:val="000000"/>
        </w:rPr>
      </w:pPr>
    </w:p>
    <w:p w14:paraId="73EFE20C" w14:textId="77777777" w:rsidR="008E2D4B" w:rsidRDefault="00D7250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учебного предмета</w:t>
      </w:r>
    </w:p>
    <w:p w14:paraId="10EE65F8" w14:textId="6125323F" w:rsidR="002E58D8" w:rsidRDefault="00D7250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Труд (технология)</w:t>
      </w:r>
    </w:p>
    <w:p w14:paraId="0AC93D55" w14:textId="77777777" w:rsidR="002E58D8" w:rsidRDefault="00D7250C">
      <w:pPr>
        <w:spacing w:after="0" w:line="408" w:lineRule="auto"/>
        <w:ind w:left="120"/>
        <w:jc w:val="center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для обучающихся 4 классов </w:t>
      </w:r>
    </w:p>
    <w:p w14:paraId="6542ADE2" w14:textId="77777777" w:rsidR="002E58D8" w:rsidRDefault="002E58D8">
      <w:pPr>
        <w:spacing w:after="0"/>
        <w:ind w:left="120"/>
        <w:jc w:val="center"/>
        <w:rPr>
          <w:color w:val="000000"/>
        </w:rPr>
      </w:pPr>
    </w:p>
    <w:p w14:paraId="4A15A64B" w14:textId="77777777" w:rsidR="002E58D8" w:rsidRDefault="002E58D8">
      <w:pPr>
        <w:spacing w:after="0"/>
        <w:ind w:left="120"/>
        <w:jc w:val="center"/>
        <w:rPr>
          <w:color w:val="000000"/>
        </w:rPr>
      </w:pPr>
    </w:p>
    <w:p w14:paraId="3B997A5E" w14:textId="77777777" w:rsidR="002E58D8" w:rsidRDefault="002E58D8">
      <w:pPr>
        <w:spacing w:after="0"/>
        <w:ind w:left="120"/>
        <w:jc w:val="center"/>
        <w:rPr>
          <w:color w:val="000000"/>
        </w:rPr>
      </w:pPr>
    </w:p>
    <w:p w14:paraId="09F829F0" w14:textId="77777777" w:rsidR="002E58D8" w:rsidRDefault="002E58D8">
      <w:pPr>
        <w:spacing w:after="0"/>
        <w:ind w:left="120"/>
        <w:jc w:val="center"/>
        <w:rPr>
          <w:color w:val="000000"/>
        </w:rPr>
      </w:pPr>
    </w:p>
    <w:p w14:paraId="106DA219" w14:textId="77777777" w:rsidR="002E58D8" w:rsidRDefault="002E58D8">
      <w:pPr>
        <w:spacing w:after="0"/>
        <w:ind w:left="120"/>
        <w:jc w:val="center"/>
        <w:rPr>
          <w:color w:val="000000"/>
        </w:rPr>
      </w:pPr>
    </w:p>
    <w:p w14:paraId="58F05E9D" w14:textId="77777777" w:rsidR="002E58D8" w:rsidRDefault="002E58D8">
      <w:pPr>
        <w:spacing w:after="0"/>
        <w:ind w:left="120"/>
        <w:jc w:val="center"/>
        <w:rPr>
          <w:color w:val="000000"/>
        </w:rPr>
      </w:pPr>
    </w:p>
    <w:p w14:paraId="186A9C75" w14:textId="77777777" w:rsidR="002E58D8" w:rsidRDefault="002E58D8">
      <w:pPr>
        <w:spacing w:after="0"/>
        <w:ind w:left="120"/>
        <w:jc w:val="center"/>
        <w:rPr>
          <w:color w:val="000000"/>
        </w:rPr>
      </w:pPr>
    </w:p>
    <w:p w14:paraId="4D00EBCD" w14:textId="77777777" w:rsidR="002E58D8" w:rsidRDefault="002E58D8">
      <w:pPr>
        <w:spacing w:after="0"/>
        <w:ind w:left="120"/>
        <w:jc w:val="center"/>
        <w:rPr>
          <w:color w:val="000000"/>
        </w:rPr>
      </w:pPr>
    </w:p>
    <w:p w14:paraId="3762F343" w14:textId="77777777" w:rsidR="002E58D8" w:rsidRDefault="002E58D8">
      <w:pPr>
        <w:spacing w:after="0"/>
        <w:ind w:left="120"/>
        <w:jc w:val="center"/>
        <w:rPr>
          <w:color w:val="000000"/>
        </w:rPr>
      </w:pPr>
    </w:p>
    <w:p w14:paraId="6A1B185F" w14:textId="77777777" w:rsidR="002E58D8" w:rsidRDefault="002E58D8">
      <w:pPr>
        <w:spacing w:after="0"/>
        <w:ind w:left="120"/>
        <w:jc w:val="center"/>
        <w:rPr>
          <w:color w:val="000000"/>
        </w:rPr>
      </w:pPr>
    </w:p>
    <w:p w14:paraId="2C82D5D8" w14:textId="77777777" w:rsidR="002E58D8" w:rsidRDefault="002E58D8">
      <w:pPr>
        <w:spacing w:after="0"/>
        <w:ind w:left="120"/>
        <w:jc w:val="center"/>
        <w:rPr>
          <w:color w:val="000000"/>
        </w:rPr>
      </w:pPr>
    </w:p>
    <w:p w14:paraId="32529770" w14:textId="77777777" w:rsidR="002E58D8" w:rsidRDefault="002E58D8">
      <w:pPr>
        <w:spacing w:after="0"/>
        <w:ind w:left="120"/>
        <w:jc w:val="center"/>
        <w:rPr>
          <w:color w:val="000000"/>
        </w:rPr>
      </w:pPr>
    </w:p>
    <w:p w14:paraId="2588609B" w14:textId="77777777" w:rsidR="002E58D8" w:rsidRDefault="00D7250C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​</w:t>
      </w:r>
      <w:bookmarkStart w:id="4" w:name="aa5b1ab4-1ac3-4a92-b585-5aabbfc8fde5"/>
    </w:p>
    <w:p w14:paraId="7BEEE7A2" w14:textId="77777777" w:rsidR="002E58D8" w:rsidRDefault="002E58D8" w:rsidP="003D76DF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17391D14" w14:textId="77777777" w:rsidR="002E58D8" w:rsidRDefault="002E58D8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051D390C" w14:textId="77777777" w:rsidR="002E58D8" w:rsidRDefault="00D7250C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Сургут</w:t>
      </w:r>
      <w:bookmarkEnd w:id="4"/>
      <w:r>
        <w:rPr>
          <w:rFonts w:ascii="Times New Roman" w:hAnsi="Times New Roman"/>
          <w:b/>
          <w:color w:val="000000"/>
          <w:sz w:val="28"/>
        </w:rPr>
        <w:t>‌ 2024</w:t>
      </w:r>
      <w:bookmarkEnd w:id="0"/>
    </w:p>
    <w:p w14:paraId="4D223E5A" w14:textId="77777777" w:rsidR="002E58D8" w:rsidRDefault="00D7250C">
      <w:pPr>
        <w:spacing w:after="0" w:line="264" w:lineRule="auto"/>
        <w:ind w:left="120"/>
        <w:jc w:val="center"/>
        <w:rPr>
          <w:color w:val="000000"/>
        </w:rPr>
      </w:pPr>
      <w:r>
        <w:rPr>
          <w:rFonts w:ascii="Times New Roman" w:hAnsi="Times New Roman"/>
          <w:b/>
          <w:color w:val="000000"/>
          <w:sz w:val="24"/>
        </w:rPr>
        <w:lastRenderedPageBreak/>
        <w:t xml:space="preserve"> </w:t>
      </w:r>
      <w:bookmarkStart w:id="5" w:name="_Hlk146648618"/>
      <w:bookmarkStart w:id="6" w:name="_Hlk146646586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  <w:bookmarkEnd w:id="5"/>
      <w:bookmarkEnd w:id="6"/>
    </w:p>
    <w:p w14:paraId="35BED6FE" w14:textId="77777777" w:rsidR="002E58D8" w:rsidRDefault="00D725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7" w:name="_Hlk146648708"/>
      <w:r>
        <w:rPr>
          <w:rFonts w:ascii="Times New Roman" w:hAnsi="Times New Roman"/>
          <w:color w:val="000000"/>
          <w:sz w:val="24"/>
          <w:szCs w:val="24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 рабочей программе воспитания.</w:t>
      </w:r>
      <w:bookmarkEnd w:id="7"/>
    </w:p>
    <w:p w14:paraId="754A8F02" w14:textId="77777777" w:rsidR="002E58D8" w:rsidRDefault="00D725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Style w:val="a6"/>
          <w:rFonts w:ascii="Times New Roman" w:hAnsi="Times New Roman"/>
          <w:color w:val="000000"/>
          <w:sz w:val="24"/>
          <w:szCs w:val="24"/>
        </w:rPr>
        <w:t>ЦЕЛИ ИЗУЧЕНИЯ УЧЕБНОГО ПРЕДМЕТА «ТРУД (ТЕХНОЛОГИЯ)»</w:t>
      </w:r>
    </w:p>
    <w:p w14:paraId="485D3D88" w14:textId="77777777" w:rsidR="002E58D8" w:rsidRDefault="00D725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4"/>
          <w:szCs w:val="24"/>
        </w:rPr>
        <w:t> 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14:paraId="3C0E6359" w14:textId="77777777" w:rsidR="002E58D8" w:rsidRDefault="00D725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4"/>
          <w:szCs w:val="24"/>
        </w:rPr>
        <w:t>Программа по технологии направлена на решение системы задач:</w:t>
      </w:r>
    </w:p>
    <w:p w14:paraId="0F06181D" w14:textId="77777777" w:rsidR="002E58D8" w:rsidRDefault="00D725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77D7CEA6" w14:textId="77777777" w:rsidR="002E58D8" w:rsidRDefault="00D725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4"/>
          <w:szCs w:val="24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2D1FA666" w14:textId="77777777" w:rsidR="002E58D8" w:rsidRDefault="00D725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14:paraId="323F66B4" w14:textId="77777777" w:rsidR="002E58D8" w:rsidRDefault="00D725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4553E474" w14:textId="77777777" w:rsidR="002E58D8" w:rsidRDefault="00D725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4"/>
          <w:szCs w:val="24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3E70008B" w14:textId="77777777" w:rsidR="002E58D8" w:rsidRDefault="00D725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4"/>
          <w:szCs w:val="24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69D1BC7F" w14:textId="77777777" w:rsidR="002E58D8" w:rsidRDefault="00D725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4"/>
          <w:szCs w:val="24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2E393279" w14:textId="77777777" w:rsidR="002E58D8" w:rsidRDefault="00D725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4"/>
          <w:szCs w:val="24"/>
        </w:rPr>
        <w:t>развитие гибкости и вариативности мышления, способностей к изобретательской деятельности;</w:t>
      </w:r>
    </w:p>
    <w:p w14:paraId="635219BB" w14:textId="77777777" w:rsidR="002E58D8" w:rsidRDefault="00D725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4"/>
          <w:szCs w:val="24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5FB2099A" w14:textId="77777777" w:rsidR="002E58D8" w:rsidRDefault="00D725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4"/>
          <w:szCs w:val="24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4C273DA6" w14:textId="77777777" w:rsidR="002E58D8" w:rsidRDefault="00D725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4"/>
          <w:szCs w:val="24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1874E7F1" w14:textId="77777777" w:rsidR="002E58D8" w:rsidRDefault="00D725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4"/>
          <w:szCs w:val="24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57F2CBD6" w14:textId="77777777" w:rsidR="002E58D8" w:rsidRDefault="00D725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4"/>
          <w:szCs w:val="24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1882AEEE" w14:textId="77777777" w:rsidR="002E58D8" w:rsidRDefault="00D725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4"/>
          <w:szCs w:val="24"/>
        </w:rPr>
        <w:t>Содержание программы по технологии включает характеристику основных структурных единиц (модулей), которые являются общими для каждого года обучения:</w:t>
      </w:r>
    </w:p>
    <w:p w14:paraId="687DA04C" w14:textId="77777777" w:rsidR="002E58D8" w:rsidRDefault="00D7250C">
      <w:pPr>
        <w:numPr>
          <w:ilvl w:val="0"/>
          <w:numId w:val="1"/>
        </w:numPr>
        <w:suppressAutoHyphens w:val="0"/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4"/>
          <w:szCs w:val="24"/>
        </w:rPr>
        <w:t>Технологии, профессии и производства.</w:t>
      </w:r>
    </w:p>
    <w:p w14:paraId="367B7A85" w14:textId="77777777" w:rsidR="002E58D8" w:rsidRDefault="00D7250C">
      <w:pPr>
        <w:numPr>
          <w:ilvl w:val="0"/>
          <w:numId w:val="1"/>
        </w:numPr>
        <w:suppressAutoHyphens w:val="0"/>
        <w:spacing w:beforeAutospacing="1" w:after="0" w:line="240" w:lineRule="auto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4"/>
          <w:szCs w:val="24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14:paraId="3A182445" w14:textId="77777777" w:rsidR="002E58D8" w:rsidRDefault="00D7250C">
      <w:pPr>
        <w:numPr>
          <w:ilvl w:val="0"/>
          <w:numId w:val="1"/>
        </w:numPr>
        <w:suppressAutoHyphens w:val="0"/>
        <w:spacing w:beforeAutospacing="1" w:after="0" w:line="240" w:lineRule="auto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14:paraId="4B3450BE" w14:textId="77777777" w:rsidR="002E58D8" w:rsidRDefault="00D7250C">
      <w:pPr>
        <w:numPr>
          <w:ilvl w:val="0"/>
          <w:numId w:val="1"/>
        </w:numPr>
        <w:suppressAutoHyphens w:val="0"/>
        <w:spacing w:beforeAutospacing="1" w:after="0" w:line="240" w:lineRule="auto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4"/>
          <w:szCs w:val="24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14:paraId="310A7585" w14:textId="77777777" w:rsidR="002E58D8" w:rsidRDefault="00D725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4"/>
          <w:szCs w:val="24"/>
        </w:rPr>
        <w:t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14:paraId="794B49C0" w14:textId="77777777" w:rsidR="002E58D8" w:rsidRDefault="00D725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5859542B" w14:textId="77777777" w:rsidR="002E58D8" w:rsidRDefault="00D7250C">
      <w:pPr>
        <w:suppressAutoHyphens w:val="0"/>
        <w:spacing w:beforeAutospacing="1" w:after="0" w:line="240" w:lineRule="auto"/>
        <w:jc w:val="center"/>
        <w:rPr>
          <w:rFonts w:ascii="Times New Roman" w:hAnsi="Times New Roman"/>
          <w:color w:val="000000"/>
          <w:sz w:val="21"/>
          <w:szCs w:val="21"/>
        </w:rPr>
      </w:pPr>
      <w:bookmarkStart w:id="8" w:name="_Hlk146646715"/>
      <w:r>
        <w:rPr>
          <w:rFonts w:ascii="Times New Roman" w:hAnsi="Times New Roman"/>
          <w:b/>
          <w:bCs/>
          <w:caps/>
          <w:color w:val="000000"/>
          <w:sz w:val="24"/>
          <w:szCs w:val="24"/>
        </w:rPr>
        <w:t>МЕСТО УЧЕБНОГО ПРЕДМЕТА «тЕХНОЛОГИЯ» В УЧЕБНОМ ПЛАНЕ</w:t>
      </w:r>
    </w:p>
    <w:p w14:paraId="75FED48D" w14:textId="77777777" w:rsidR="002E58D8" w:rsidRDefault="00D7250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9" w:name="_Hlk146640771"/>
      <w:r>
        <w:rPr>
          <w:rFonts w:ascii="Times New Roman" w:hAnsi="Times New Roman"/>
          <w:color w:val="000000"/>
          <w:sz w:val="24"/>
          <w:szCs w:val="24"/>
        </w:rPr>
        <w:t>Количество часов  для изучения технологии в 4 классе – 34 часа (1 час в неделю).</w:t>
      </w:r>
      <w:bookmarkEnd w:id="8"/>
    </w:p>
    <w:p w14:paraId="4C2D2ABF" w14:textId="77777777" w:rsidR="002E58D8" w:rsidRDefault="00D7250C">
      <w:pPr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4"/>
          <w:szCs w:val="24"/>
        </w:rPr>
        <w:t>‌</w:t>
      </w:r>
      <w:bookmarkEnd w:id="9"/>
    </w:p>
    <w:p w14:paraId="7BCDAF3C" w14:textId="77777777" w:rsidR="002E58D8" w:rsidRDefault="00D7250C">
      <w:pPr>
        <w:suppressAutoHyphens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bookmarkStart w:id="10" w:name="_Hlk146646769"/>
      <w:r>
        <w:rPr>
          <w:rFonts w:ascii="Times New Roman" w:hAnsi="Times New Roman"/>
          <w:b/>
          <w:color w:val="000000"/>
          <w:sz w:val="24"/>
        </w:rPr>
        <w:t>СОДЕРЖАНИЕ</w:t>
      </w:r>
      <w:bookmarkEnd w:id="10"/>
    </w:p>
    <w:p w14:paraId="1CC88670" w14:textId="77777777" w:rsidR="002E58D8" w:rsidRDefault="00D7250C">
      <w:pPr>
        <w:suppressAutoHyphens w:val="0"/>
        <w:spacing w:after="0" w:line="240" w:lineRule="auto"/>
        <w:ind w:firstLineChars="304" w:firstLine="732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Технологии, профессии и производства</w:t>
      </w:r>
    </w:p>
    <w:p w14:paraId="53DA310E" w14:textId="77777777" w:rsidR="002E58D8" w:rsidRDefault="00D7250C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4"/>
          <w:szCs w:val="24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7498D307" w14:textId="77777777" w:rsidR="002E58D8" w:rsidRDefault="00D7250C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4"/>
          <w:szCs w:val="24"/>
        </w:rPr>
        <w:t>Профессии, связанные с опасностями (пожарные, космонавты, химики и другие).</w:t>
      </w:r>
    </w:p>
    <w:p w14:paraId="25E4B7CB" w14:textId="77777777" w:rsidR="002E58D8" w:rsidRDefault="00D7250C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4"/>
          <w:szCs w:val="24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526BB126" w14:textId="77777777" w:rsidR="002E58D8" w:rsidRDefault="00D7250C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4"/>
          <w:szCs w:val="24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0877E6CF" w14:textId="77777777" w:rsidR="002E58D8" w:rsidRDefault="00D7250C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4"/>
          <w:szCs w:val="24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7ADE4B2B" w14:textId="77777777" w:rsidR="002E58D8" w:rsidRDefault="00D7250C">
      <w:pPr>
        <w:spacing w:after="0" w:line="240" w:lineRule="auto"/>
        <w:rPr>
          <w:rFonts w:ascii="Times New Roman" w:hAnsi="Times New Roman"/>
          <w:b/>
          <w:color w:val="000000"/>
          <w:sz w:val="24"/>
          <w:u w:val="single"/>
        </w:rPr>
      </w:pPr>
      <w:r>
        <w:rPr>
          <w:rFonts w:ascii="Times New Roman" w:hAnsi="Times New Roman"/>
          <w:b/>
          <w:color w:val="000000"/>
          <w:sz w:val="24"/>
        </w:rPr>
        <w:t xml:space="preserve">            </w:t>
      </w:r>
      <w:r>
        <w:rPr>
          <w:rFonts w:ascii="Times New Roman" w:hAnsi="Times New Roman"/>
          <w:b/>
          <w:color w:val="000000"/>
          <w:sz w:val="24"/>
          <w:u w:val="single"/>
        </w:rPr>
        <w:t>Технология ручной обработки материалов. Элементы графической грамоты</w:t>
      </w:r>
    </w:p>
    <w:p w14:paraId="3CF6A4C3" w14:textId="77777777" w:rsidR="002E58D8" w:rsidRDefault="00D7250C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</w:r>
      <w:r>
        <w:rPr>
          <w:rFonts w:ascii="Times New Roman" w:hAnsi="Times New Roman"/>
          <w:i/>
          <w:color w:val="000000"/>
          <w:sz w:val="24"/>
        </w:rPr>
        <w:t>Многообразие материалов и их практическое применение в жизни</w:t>
      </w:r>
      <w:r>
        <w:rPr>
          <w:rFonts w:ascii="Times New Roman" w:hAnsi="Times New Roman"/>
          <w:color w:val="000000"/>
          <w:sz w:val="24"/>
        </w:rPr>
        <w:t>.</w:t>
      </w:r>
    </w:p>
    <w:p w14:paraId="5D1B954B" w14:textId="77777777" w:rsidR="002E58D8" w:rsidRDefault="00D7250C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Подготовка материалов к работе. Экономное расходование материалов. </w:t>
      </w:r>
      <w:r>
        <w:rPr>
          <w:rFonts w:ascii="Times New Roman" w:hAnsi="Times New Roman"/>
          <w:i/>
          <w:color w:val="000000"/>
          <w:sz w:val="24"/>
        </w:rPr>
        <w:t xml:space="preserve">Выбор материалов по их декоративно-художественным и конструктивным свойствам, </w:t>
      </w:r>
      <w:r>
        <w:rPr>
          <w:rFonts w:ascii="Times New Roman" w:hAnsi="Times New Roman"/>
          <w:i/>
          <w:color w:val="000000"/>
          <w:sz w:val="24"/>
        </w:rPr>
        <w:lastRenderedPageBreak/>
        <w:t>использование соответствующих способов обработки материалов в зависимости от назначения изделия</w:t>
      </w:r>
      <w:r>
        <w:rPr>
          <w:rFonts w:ascii="Times New Roman" w:hAnsi="Times New Roman"/>
          <w:color w:val="000000"/>
          <w:sz w:val="24"/>
        </w:rPr>
        <w:t>.</w:t>
      </w:r>
    </w:p>
    <w:p w14:paraId="063B50E4" w14:textId="77777777" w:rsidR="002E58D8" w:rsidRDefault="00D7250C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Инструменты и приспособления для обработки материалов (знание названий используемых инструментов), выполнение приемов их рационального и безопасного использования.</w:t>
      </w:r>
    </w:p>
    <w:p w14:paraId="2C9AEADC" w14:textId="77777777" w:rsidR="002E58D8" w:rsidRDefault="00D7250C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</w:t>
      </w:r>
      <w:r>
        <w:rPr>
          <w:rFonts w:ascii="Times New Roman" w:hAnsi="Times New Roman"/>
          <w:color w:val="000000"/>
          <w:sz w:val="24"/>
        </w:rPr>
        <w:t>. Называние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другие виды соединения), отделка изделия или его деталей (окрашивание, вышивка, аппликация и др.). Выполнение отделки в соответствии с особенностями декоративных орнаментов разных народов России (растительный, геометрический и другие орнаменты).</w:t>
      </w:r>
    </w:p>
    <w:p w14:paraId="4E30BDF5" w14:textId="77777777" w:rsidR="002E58D8" w:rsidRDefault="00D7250C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Использование измерений и построений для решения практических задач. Виды условных графических изображений: рисунок, простейший чертеж, эскиз, развертка, схема (их узнавание). Назначение линий чертежа (контур, линия надреза, сгиба, размерная, осевая, центровая, </w:t>
      </w:r>
      <w:r>
        <w:rPr>
          <w:rFonts w:ascii="Times New Roman" w:hAnsi="Times New Roman"/>
          <w:i/>
          <w:color w:val="000000"/>
          <w:sz w:val="24"/>
        </w:rPr>
        <w:t>разрыва</w:t>
      </w:r>
      <w:r>
        <w:rPr>
          <w:rFonts w:ascii="Times New Roman" w:hAnsi="Times New Roman"/>
          <w:color w:val="000000"/>
          <w:sz w:val="24"/>
        </w:rPr>
        <w:t>). Чтение условных графических изображений. Разметка деталей с опорой на простейший чертеж, эскиз. Изготовление изделий по рисунку, простейшему чертежу или эскизу, схеме.</w:t>
      </w:r>
    </w:p>
    <w:p w14:paraId="3EF43725" w14:textId="77777777" w:rsidR="002E58D8" w:rsidRDefault="00D7250C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u w:val="single"/>
        </w:rPr>
      </w:pPr>
      <w:r>
        <w:rPr>
          <w:rFonts w:ascii="Times New Roman" w:hAnsi="Times New Roman"/>
          <w:b/>
          <w:color w:val="000000"/>
          <w:sz w:val="24"/>
          <w:u w:val="single"/>
        </w:rPr>
        <w:t xml:space="preserve">Конструирование и моделирование </w:t>
      </w:r>
    </w:p>
    <w:p w14:paraId="39F469CC" w14:textId="77777777" w:rsidR="002E58D8" w:rsidRDefault="00D7250C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</w:t>
      </w:r>
      <w:r>
        <w:rPr>
          <w:rFonts w:ascii="Times New Roman" w:hAnsi="Times New Roman"/>
          <w:i/>
          <w:color w:val="000000"/>
          <w:sz w:val="24"/>
        </w:rPr>
        <w:t>различные виды конструкций и способы их сборки</w:t>
      </w:r>
      <w:r>
        <w:rPr>
          <w:rFonts w:ascii="Times New Roman" w:hAnsi="Times New Roman"/>
          <w:color w:val="000000"/>
          <w:sz w:val="24"/>
        </w:rPr>
        <w:t>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14:paraId="708B8B67" w14:textId="77777777" w:rsidR="002E58D8" w:rsidRDefault="00D7250C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Конструирование и моделирование изделий из различных материалов по образцу, рисунку, простейшему </w:t>
      </w:r>
      <w:r>
        <w:rPr>
          <w:rFonts w:ascii="Times New Roman" w:hAnsi="Times New Roman"/>
          <w:i/>
          <w:color w:val="000000"/>
          <w:sz w:val="24"/>
        </w:rPr>
        <w:t>чертежу или эскизу и по заданным условиям (технико-технологическим, функциональным, декоративно-художественным и пр.).</w:t>
      </w:r>
      <w:r>
        <w:rPr>
          <w:rFonts w:ascii="Times New Roman" w:hAnsi="Times New Roman"/>
          <w:color w:val="000000"/>
          <w:sz w:val="24"/>
        </w:rPr>
        <w:t xml:space="preserve"> Конструирование и моделирование на компьютере и в интерактивном конструкторе.</w:t>
      </w:r>
    </w:p>
    <w:p w14:paraId="346FD585" w14:textId="77777777" w:rsidR="002E58D8" w:rsidRDefault="00D7250C">
      <w:p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Информационно-коммуникативные технологии</w:t>
      </w:r>
    </w:p>
    <w:p w14:paraId="415F26C2" w14:textId="77777777" w:rsidR="002E58D8" w:rsidRDefault="00D7250C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4"/>
          <w:szCs w:val="24"/>
        </w:rPr>
        <w:t>Работа с доступной информацией в Интернете и на цифровых носителях информации.</w:t>
      </w:r>
    </w:p>
    <w:p w14:paraId="7A5EB957" w14:textId="77777777" w:rsidR="002E58D8" w:rsidRDefault="00D7250C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PowerPoint или другой.</w:t>
      </w:r>
    </w:p>
    <w:p w14:paraId="1EF928C8" w14:textId="77777777" w:rsidR="002E58D8" w:rsidRDefault="002E58D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bookmarkStart w:id="11" w:name="_Hlk146646825"/>
    </w:p>
    <w:p w14:paraId="579E42F7" w14:textId="77777777" w:rsidR="002E58D8" w:rsidRDefault="002E58D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14:paraId="6D7BF46A" w14:textId="77777777" w:rsidR="002E58D8" w:rsidRDefault="002E58D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14:paraId="475C7BEC" w14:textId="77777777" w:rsidR="002E58D8" w:rsidRDefault="002E58D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14:paraId="420AD87D" w14:textId="77777777" w:rsidR="002E58D8" w:rsidRDefault="002E58D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14:paraId="351FFF63" w14:textId="77777777" w:rsidR="002E58D8" w:rsidRDefault="002E58D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14:paraId="279559D9" w14:textId="77777777" w:rsidR="002E58D8" w:rsidRDefault="002E58D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14:paraId="27A4AE5A" w14:textId="77777777" w:rsidR="002E58D8" w:rsidRDefault="002E58D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14:paraId="73C18856" w14:textId="77777777" w:rsidR="002E58D8" w:rsidRDefault="002E58D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14:paraId="62983CAF" w14:textId="77777777" w:rsidR="002E58D8" w:rsidRDefault="002E58D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14:paraId="055CDFB8" w14:textId="77777777" w:rsidR="002E58D8" w:rsidRDefault="00D7250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lastRenderedPageBreak/>
        <w:t>ТЕМАТИЧЕСКОЕ ПЛАНИРОВАНИЕ</w:t>
      </w:r>
      <w:bookmarkEnd w:id="11"/>
    </w:p>
    <w:tbl>
      <w:tblPr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48"/>
        <w:gridCol w:w="5448"/>
        <w:gridCol w:w="1276"/>
        <w:gridCol w:w="1984"/>
      </w:tblGrid>
      <w:tr w:rsidR="002E58D8" w14:paraId="0BCDB7B7" w14:textId="77777777"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56FF36A9" w14:textId="77777777" w:rsidR="002E58D8" w:rsidRDefault="00D725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544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17E0E0AA" w14:textId="77777777" w:rsidR="002E58D8" w:rsidRDefault="00D725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 раздела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7A97C" w14:textId="77777777" w:rsidR="002E58D8" w:rsidRDefault="00D725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2E58D8" w14:paraId="31E1F73A" w14:textId="77777777">
        <w:tc>
          <w:tcPr>
            <w:tcW w:w="64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6E0DADC3" w14:textId="77777777" w:rsidR="002E58D8" w:rsidRDefault="002E58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544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1DCFFA38" w14:textId="77777777" w:rsidR="002E58D8" w:rsidRDefault="002E58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EEADE" w14:textId="77777777" w:rsidR="002E58D8" w:rsidRDefault="00D725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52D27" w14:textId="77777777" w:rsidR="002E58D8" w:rsidRDefault="00D725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</w:tr>
      <w:tr w:rsidR="002E58D8" w14:paraId="5F9C9E8E" w14:textId="77777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D63F8A" w14:textId="77777777" w:rsidR="002E58D8" w:rsidRDefault="00D7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50784F" w14:textId="77777777" w:rsidR="002E58D8" w:rsidRDefault="00D725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мире техники</w:t>
            </w:r>
            <w:r>
              <w:rPr>
                <w:rFonts w:ascii="Times New Roman" w:hAnsi="Times New Roman"/>
                <w:color w:val="00000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44D1C" w14:textId="77777777" w:rsidR="002E58D8" w:rsidRDefault="00D7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EFFEB" w14:textId="77777777" w:rsidR="002E58D8" w:rsidRDefault="002E5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E58D8" w14:paraId="6D08EB2F" w14:textId="77777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7B92AB" w14:textId="77777777" w:rsidR="002E58D8" w:rsidRDefault="00D7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B65EDF" w14:textId="77777777" w:rsidR="002E58D8" w:rsidRDefault="00D725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Современное производство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2660D" w14:textId="77777777" w:rsidR="002E58D8" w:rsidRDefault="00D7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20724" w14:textId="77777777" w:rsidR="002E58D8" w:rsidRDefault="002E5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E58D8" w14:paraId="46D06969" w14:textId="77777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3354B3" w14:textId="77777777" w:rsidR="002E58D8" w:rsidRDefault="00D7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451CC8" w14:textId="77777777" w:rsidR="002E58D8" w:rsidRDefault="00D725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Материалы для современного производства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E28FA" w14:textId="77777777" w:rsidR="002E58D8" w:rsidRDefault="00D7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6F6A1" w14:textId="77777777" w:rsidR="002E58D8" w:rsidRDefault="002E5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E58D8" w14:paraId="45471871" w14:textId="77777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68C2B4" w14:textId="77777777" w:rsidR="002E58D8" w:rsidRDefault="00D7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0239E7" w14:textId="77777777" w:rsidR="002E58D8" w:rsidRDefault="00D725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Жилище человека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40379" w14:textId="77777777" w:rsidR="002E58D8" w:rsidRDefault="00D7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60769" w14:textId="77777777" w:rsidR="002E58D8" w:rsidRDefault="002E5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E58D8" w14:paraId="662CC2F7" w14:textId="77777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8183F6" w14:textId="77777777" w:rsidR="002E58D8" w:rsidRDefault="00D7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B05733" w14:textId="77777777" w:rsidR="002E58D8" w:rsidRDefault="00D725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Дизайн.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E0968" w14:textId="77777777" w:rsidR="002E58D8" w:rsidRDefault="00D7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BB85F" w14:textId="77777777" w:rsidR="002E58D8" w:rsidRDefault="002E5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E58D8" w14:paraId="0FE16380" w14:textId="77777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406F3F" w14:textId="77777777" w:rsidR="002E58D8" w:rsidRDefault="00D7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F8A4D7" w14:textId="77777777" w:rsidR="002E58D8" w:rsidRDefault="00D725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технологий: достижения и проблемы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8CDF5" w14:textId="77777777" w:rsidR="002E58D8" w:rsidRDefault="00D7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20188" w14:textId="77777777" w:rsidR="002E58D8" w:rsidRDefault="00D7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2E58D8" w14:paraId="1D9E2D32" w14:textId="77777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B2D59A" w14:textId="77777777" w:rsidR="002E58D8" w:rsidRDefault="002E5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bookmarkStart w:id="12" w:name="_Hlk146648979"/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B9664F" w14:textId="77777777" w:rsidR="002E58D8" w:rsidRDefault="00D7250C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Общее  количество часов по программе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6DE15" w14:textId="77777777" w:rsidR="002E58D8" w:rsidRDefault="00D725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34 часа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2AF5C" w14:textId="77777777" w:rsidR="002E58D8" w:rsidRDefault="00D725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</w:tr>
    </w:tbl>
    <w:p w14:paraId="5838A9A9" w14:textId="77777777" w:rsidR="002E58D8" w:rsidRDefault="00D7250C">
      <w:pPr>
        <w:pStyle w:val="a9"/>
        <w:spacing w:before="0" w:beforeAutospacing="0" w:after="0" w:afterAutospacing="0"/>
        <w:jc w:val="center"/>
        <w:rPr>
          <w:b/>
          <w:color w:val="000000"/>
          <w:sz w:val="28"/>
        </w:rPr>
      </w:pPr>
      <w:bookmarkStart w:id="13" w:name="_Hlk146640913"/>
      <w:bookmarkEnd w:id="12"/>
      <w:r>
        <w:rPr>
          <w:b/>
          <w:color w:val="000000"/>
          <w:sz w:val="28"/>
        </w:rPr>
        <w:t>ПЛАНИРУЕМЫЕ РЕЗУЛЬТАТЫ</w:t>
      </w:r>
      <w:bookmarkEnd w:id="13"/>
    </w:p>
    <w:p w14:paraId="10D191B6" w14:textId="77777777" w:rsidR="002E58D8" w:rsidRDefault="00D7250C">
      <w:pPr>
        <w:autoSpaceDE w:val="0"/>
        <w:autoSpaceDN w:val="0"/>
        <w:spacing w:after="0"/>
        <w:textAlignment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Изучение предмета «Технология»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Личностные результаты </w:t>
      </w:r>
    </w:p>
    <w:p w14:paraId="52CFBA60" w14:textId="77777777" w:rsidR="002E58D8" w:rsidRDefault="00D7250C">
      <w:pPr>
        <w:spacing w:after="0" w:line="240" w:lineRule="auto"/>
        <w:ind w:firstLineChars="304" w:firstLine="730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14:paraId="062DC4C1" w14:textId="77777777" w:rsidR="002E58D8" w:rsidRDefault="00D7250C">
      <w:pPr>
        <w:autoSpaceDE w:val="0"/>
        <w:autoSpaceDN w:val="0"/>
        <w:spacing w:after="0" w:line="240" w:lineRule="auto"/>
        <w:ind w:firstLineChars="304" w:firstLine="732"/>
        <w:contextualSpacing/>
        <w:textAlignment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Гражданско-патриотическое воспитание:</w:t>
      </w:r>
    </w:p>
    <w:p w14:paraId="24E1C55B" w14:textId="77777777" w:rsidR="002E58D8" w:rsidRDefault="00D7250C">
      <w:pPr>
        <w:suppressAutoHyphens w:val="0"/>
        <w:spacing w:after="0" w:line="242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045CF21A" w14:textId="77777777" w:rsidR="002E58D8" w:rsidRDefault="00D7250C">
      <w:pPr>
        <w:suppressAutoHyphens w:val="0"/>
        <w:spacing w:after="0" w:line="242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7CC09234" w14:textId="77777777" w:rsidR="002E58D8" w:rsidRDefault="00D7250C">
      <w:pPr>
        <w:suppressAutoHyphens w:val="0"/>
        <w:spacing w:after="0" w:line="242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Духовно-нравственное воспитание:</w:t>
      </w:r>
    </w:p>
    <w:p w14:paraId="02B5CF07" w14:textId="77777777" w:rsidR="002E58D8" w:rsidRDefault="00D7250C">
      <w:pPr>
        <w:suppressAutoHyphens w:val="0"/>
        <w:spacing w:after="0" w:line="242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13D3F605" w14:textId="77777777" w:rsidR="002E58D8" w:rsidRDefault="00D7250C">
      <w:pPr>
        <w:suppressAutoHyphens w:val="0"/>
        <w:spacing w:after="0" w:line="242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Эстетическое воспитание:</w:t>
      </w:r>
    </w:p>
    <w:p w14:paraId="4591D351" w14:textId="77777777" w:rsidR="002E58D8" w:rsidRDefault="00D7250C">
      <w:pPr>
        <w:suppressAutoHyphens w:val="0"/>
        <w:spacing w:after="0" w:line="242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0664AF6F" w14:textId="77777777" w:rsidR="002E58D8" w:rsidRDefault="00D7250C">
      <w:pPr>
        <w:suppressAutoHyphens w:val="0"/>
        <w:spacing w:after="0" w:line="242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Трудовое воспитание:</w:t>
      </w:r>
    </w:p>
    <w:p w14:paraId="5FAAE31B" w14:textId="77777777" w:rsidR="002E58D8" w:rsidRDefault="00D7250C">
      <w:pPr>
        <w:suppressAutoHyphens w:val="0"/>
        <w:spacing w:after="0" w:line="240" w:lineRule="auto"/>
        <w:ind w:firstLineChars="304" w:firstLine="73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39D75BF9" w14:textId="77777777" w:rsidR="002E58D8" w:rsidRDefault="00D7250C">
      <w:pPr>
        <w:spacing w:after="0" w:line="240" w:lineRule="auto"/>
        <w:ind w:firstLineChars="304" w:firstLine="7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Экологическое воспитание:</w:t>
      </w:r>
    </w:p>
    <w:p w14:paraId="15F03F25" w14:textId="77777777" w:rsidR="002E58D8" w:rsidRDefault="00D7250C">
      <w:pPr>
        <w:spacing w:after="0" w:line="240" w:lineRule="auto"/>
        <w:ind w:firstLineChars="304" w:firstLine="73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14:paraId="3CB32032" w14:textId="77777777" w:rsidR="002E58D8" w:rsidRDefault="00D7250C">
      <w:pPr>
        <w:spacing w:after="0" w:line="240" w:lineRule="auto"/>
        <w:ind w:firstLineChars="304" w:firstLine="73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неприятие действий, приносящих ей вред.</w:t>
      </w:r>
    </w:p>
    <w:p w14:paraId="3EE6E905" w14:textId="77777777" w:rsidR="002E58D8" w:rsidRDefault="002E58D8">
      <w:pPr>
        <w:suppressAutoHyphens w:val="0"/>
        <w:spacing w:after="0" w:line="240" w:lineRule="auto"/>
        <w:ind w:firstLineChars="304" w:firstLine="732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B8629E7" w14:textId="77777777" w:rsidR="002E58D8" w:rsidRDefault="00D7250C">
      <w:pPr>
        <w:suppressAutoHyphens w:val="0"/>
        <w:spacing w:after="0" w:line="240" w:lineRule="auto"/>
        <w:ind w:firstLineChars="304" w:firstLine="7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Ценности научного познания:</w:t>
      </w:r>
    </w:p>
    <w:p w14:paraId="25024887" w14:textId="77777777" w:rsidR="002E58D8" w:rsidRDefault="00D7250C">
      <w:pPr>
        <w:suppressAutoHyphens w:val="0"/>
        <w:spacing w:after="0" w:line="240" w:lineRule="auto"/>
        <w:ind w:firstLineChars="304" w:firstLine="73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63A53311" w14:textId="77777777" w:rsidR="002E58D8" w:rsidRDefault="00D7250C">
      <w:pPr>
        <w:suppressAutoHyphens w:val="0"/>
        <w:spacing w:after="0" w:line="242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53A4ECB7" w14:textId="77777777" w:rsidR="002E58D8" w:rsidRDefault="00D7250C">
      <w:pPr>
        <w:autoSpaceDE w:val="0"/>
        <w:autoSpaceDN w:val="0"/>
        <w:spacing w:after="0"/>
        <w:jc w:val="both"/>
        <w:textAlignment w:val="center"/>
        <w:rPr>
          <w:rFonts w:ascii="Times New Roman" w:hAnsi="Times New Roman"/>
          <w:b/>
          <w:color w:val="000000"/>
          <w:spacing w:val="2"/>
        </w:rPr>
      </w:pPr>
      <w:r>
        <w:rPr>
          <w:rFonts w:ascii="Times New Roman" w:hAnsi="Times New Roman"/>
          <w:b/>
          <w:color w:val="000000"/>
          <w:spacing w:val="2"/>
          <w:sz w:val="24"/>
          <w:szCs w:val="24"/>
        </w:rPr>
        <w:t>Метапредметные результаты</w:t>
      </w:r>
    </w:p>
    <w:p w14:paraId="791A04A4" w14:textId="77777777" w:rsidR="002E58D8" w:rsidRDefault="00D7250C">
      <w:pPr>
        <w:pStyle w:val="a9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>
        <w:rPr>
          <w:rStyle w:val="a6"/>
          <w:color w:val="000000"/>
        </w:rPr>
        <w:t>Познавательные универсальные учебные действия</w:t>
      </w:r>
    </w:p>
    <w:p w14:paraId="7630F173" w14:textId="77777777" w:rsidR="002E58D8" w:rsidRDefault="00D7250C">
      <w:pPr>
        <w:pStyle w:val="a9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>
        <w:rPr>
          <w:rStyle w:val="a6"/>
          <w:b w:val="0"/>
          <w:bCs w:val="0"/>
          <w:i/>
          <w:iCs/>
          <w:color w:val="000000"/>
        </w:rPr>
        <w:t>Базовые логические и исследовательские действия:</w:t>
      </w:r>
    </w:p>
    <w:p w14:paraId="4EABBBF1" w14:textId="77777777" w:rsidR="002E58D8" w:rsidRDefault="00D7250C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1"/>
          <w:szCs w:val="21"/>
        </w:rPr>
      </w:pPr>
      <w:r>
        <w:rPr>
          <w:color w:val="000000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2D55ED6F" w14:textId="77777777" w:rsidR="002E58D8" w:rsidRDefault="00D7250C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1"/>
          <w:szCs w:val="21"/>
        </w:rPr>
      </w:pPr>
      <w:r>
        <w:rPr>
          <w:color w:val="000000"/>
        </w:rPr>
        <w:t>анализировать конструкции предложенных образцов изделий;</w:t>
      </w:r>
    </w:p>
    <w:p w14:paraId="54828FD8" w14:textId="77777777" w:rsidR="002E58D8" w:rsidRDefault="00D7250C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1"/>
          <w:szCs w:val="21"/>
        </w:rPr>
      </w:pPr>
      <w:r>
        <w:rPr>
          <w:color w:val="000000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2FD5271D" w14:textId="77777777" w:rsidR="002E58D8" w:rsidRDefault="00D7250C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1"/>
          <w:szCs w:val="21"/>
        </w:rPr>
      </w:pPr>
      <w:r>
        <w:rPr>
          <w:color w:val="000000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1F4A4E9E" w14:textId="77777777" w:rsidR="002E58D8" w:rsidRDefault="00D7250C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1"/>
          <w:szCs w:val="21"/>
        </w:rPr>
      </w:pPr>
      <w:r>
        <w:rPr>
          <w:color w:val="000000"/>
        </w:rPr>
        <w:t>решать простые задачи на преобразование конструкции;</w:t>
      </w:r>
    </w:p>
    <w:p w14:paraId="00B6B707" w14:textId="77777777" w:rsidR="002E58D8" w:rsidRDefault="00D7250C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1"/>
          <w:szCs w:val="21"/>
        </w:rPr>
      </w:pPr>
      <w:r>
        <w:rPr>
          <w:color w:val="000000"/>
        </w:rPr>
        <w:t>выполнять работу в соответствии с инструкцией, устной или письменной;</w:t>
      </w:r>
    </w:p>
    <w:p w14:paraId="7C9840C9" w14:textId="77777777" w:rsidR="002E58D8" w:rsidRDefault="00D7250C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1"/>
          <w:szCs w:val="21"/>
        </w:rPr>
      </w:pPr>
      <w:r>
        <w:rPr>
          <w:color w:val="000000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77FA5687" w14:textId="77777777" w:rsidR="002E58D8" w:rsidRDefault="00D7250C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1"/>
          <w:szCs w:val="21"/>
        </w:rPr>
      </w:pPr>
      <w:r>
        <w:rPr>
          <w:color w:val="000000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59D679FE" w14:textId="77777777" w:rsidR="002E58D8" w:rsidRDefault="00D7250C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1"/>
          <w:szCs w:val="21"/>
        </w:rPr>
      </w:pPr>
      <w:r>
        <w:rPr>
          <w:color w:val="000000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1412F658" w14:textId="77777777" w:rsidR="002E58D8" w:rsidRDefault="00D7250C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1"/>
          <w:szCs w:val="21"/>
        </w:rPr>
      </w:pPr>
      <w:r>
        <w:rPr>
          <w:color w:val="000000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3681451E" w14:textId="77777777" w:rsidR="002E58D8" w:rsidRDefault="00D7250C">
      <w:pPr>
        <w:pStyle w:val="a9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>
        <w:rPr>
          <w:rStyle w:val="a6"/>
          <w:b w:val="0"/>
          <w:bCs w:val="0"/>
          <w:i/>
          <w:iCs/>
          <w:color w:val="000000"/>
        </w:rPr>
        <w:t>Работа с информацией:</w:t>
      </w:r>
    </w:p>
    <w:p w14:paraId="18455DC0" w14:textId="77777777" w:rsidR="002E58D8" w:rsidRDefault="00D7250C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1"/>
          <w:szCs w:val="21"/>
        </w:rPr>
      </w:pPr>
      <w:r>
        <w:rPr>
          <w:color w:val="000000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382A5E06" w14:textId="77777777" w:rsidR="002E58D8" w:rsidRDefault="00D7250C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1"/>
          <w:szCs w:val="21"/>
        </w:rPr>
      </w:pPr>
      <w:r>
        <w:rPr>
          <w:color w:val="000000"/>
        </w:rPr>
        <w:t>на основе анализа информации производить выбор наиболее эффективных способов работы;</w:t>
      </w:r>
    </w:p>
    <w:p w14:paraId="4C65ECC3" w14:textId="77777777" w:rsidR="002E58D8" w:rsidRDefault="00D7250C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1"/>
          <w:szCs w:val="21"/>
        </w:rPr>
      </w:pPr>
      <w:r>
        <w:rPr>
          <w:color w:val="000000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7D38D3D8" w14:textId="77777777" w:rsidR="002E58D8" w:rsidRDefault="00D7250C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1"/>
          <w:szCs w:val="21"/>
        </w:rPr>
      </w:pPr>
      <w:r>
        <w:rPr>
          <w:color w:val="000000"/>
        </w:rPr>
        <w:t>осуществлять поиск дополнительной информации по тематике творческих и проектных работ;</w:t>
      </w:r>
    </w:p>
    <w:p w14:paraId="082411F7" w14:textId="77777777" w:rsidR="002E58D8" w:rsidRDefault="00D7250C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1"/>
          <w:szCs w:val="21"/>
        </w:rPr>
      </w:pPr>
      <w:r>
        <w:rPr>
          <w:color w:val="000000"/>
        </w:rPr>
        <w:t>использовать рисунки из ресурса компьютера в оформлении изделий и другое;</w:t>
      </w:r>
    </w:p>
    <w:p w14:paraId="6AD1D405" w14:textId="77777777" w:rsidR="002E58D8" w:rsidRDefault="00D7250C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1"/>
          <w:szCs w:val="21"/>
        </w:rPr>
      </w:pPr>
      <w:r>
        <w:rPr>
          <w:color w:val="000000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0EBFB2DD" w14:textId="77777777" w:rsidR="002E58D8" w:rsidRDefault="00D7250C">
      <w:pPr>
        <w:pStyle w:val="a9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>
        <w:rPr>
          <w:rStyle w:val="a6"/>
          <w:color w:val="000000"/>
        </w:rPr>
        <w:t>Коммуникативные универсальные учебные действия</w:t>
      </w:r>
    </w:p>
    <w:p w14:paraId="6B3D8340" w14:textId="77777777" w:rsidR="002E58D8" w:rsidRDefault="00D7250C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1"/>
          <w:szCs w:val="21"/>
        </w:rPr>
      </w:pPr>
      <w:r>
        <w:rPr>
          <w:color w:val="000000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31E12C95" w14:textId="77777777" w:rsidR="002E58D8" w:rsidRDefault="00D7250C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1"/>
          <w:szCs w:val="21"/>
        </w:rPr>
      </w:pPr>
      <w:r>
        <w:rPr>
          <w:color w:val="000000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14:paraId="26780D33" w14:textId="77777777" w:rsidR="002E58D8" w:rsidRDefault="00D7250C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1"/>
          <w:szCs w:val="21"/>
        </w:rPr>
      </w:pPr>
      <w:r>
        <w:rPr>
          <w:color w:val="000000"/>
        </w:rPr>
        <w:t>создавать тексты-рассуждения: раскрывать последовательность операций при работе с разными материалами;</w:t>
      </w:r>
    </w:p>
    <w:p w14:paraId="669F126D" w14:textId="77777777" w:rsidR="002E58D8" w:rsidRDefault="00D7250C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1"/>
          <w:szCs w:val="21"/>
        </w:rPr>
      </w:pPr>
      <w:r>
        <w:rPr>
          <w:color w:val="000000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7F92C293" w14:textId="77777777" w:rsidR="002E58D8" w:rsidRDefault="00D7250C">
      <w:pPr>
        <w:pStyle w:val="a9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>
        <w:rPr>
          <w:rStyle w:val="a6"/>
          <w:color w:val="000000"/>
        </w:rPr>
        <w:lastRenderedPageBreak/>
        <w:t>Регулятивные универсальные учебные действия</w:t>
      </w:r>
    </w:p>
    <w:p w14:paraId="3C3F7F95" w14:textId="77777777" w:rsidR="002E58D8" w:rsidRDefault="00D7250C">
      <w:pPr>
        <w:pStyle w:val="a9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>
        <w:rPr>
          <w:rStyle w:val="a6"/>
          <w:b w:val="0"/>
          <w:bCs w:val="0"/>
          <w:i/>
          <w:iCs/>
          <w:color w:val="000000"/>
        </w:rPr>
        <w:t>Самоорганизация и самоконтроль:</w:t>
      </w:r>
    </w:p>
    <w:p w14:paraId="6B0E4C78" w14:textId="77777777" w:rsidR="002E58D8" w:rsidRDefault="00D7250C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1"/>
          <w:szCs w:val="21"/>
        </w:rPr>
      </w:pPr>
      <w:r>
        <w:rPr>
          <w:color w:val="000000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1E989387" w14:textId="77777777" w:rsidR="002E58D8" w:rsidRDefault="00D7250C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1"/>
          <w:szCs w:val="21"/>
        </w:rPr>
      </w:pPr>
      <w:r>
        <w:rPr>
          <w:color w:val="000000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5E60664D" w14:textId="77777777" w:rsidR="002E58D8" w:rsidRDefault="00D7250C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1"/>
          <w:szCs w:val="21"/>
        </w:rPr>
      </w:pPr>
      <w:r>
        <w:rPr>
          <w:color w:val="000000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33418405" w14:textId="77777777" w:rsidR="002E58D8" w:rsidRDefault="00D7250C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1"/>
          <w:szCs w:val="21"/>
        </w:rPr>
      </w:pPr>
      <w:r>
        <w:rPr>
          <w:color w:val="000000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73728ACE" w14:textId="77777777" w:rsidR="002E58D8" w:rsidRDefault="00D7250C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1"/>
          <w:szCs w:val="21"/>
        </w:rPr>
      </w:pPr>
      <w:r>
        <w:rPr>
          <w:color w:val="000000"/>
        </w:rPr>
        <w:t>проявлять волевую саморегуляцию при выполнении задания.</w:t>
      </w:r>
    </w:p>
    <w:p w14:paraId="0C43FC9F" w14:textId="77777777" w:rsidR="002E58D8" w:rsidRDefault="00D7250C">
      <w:pPr>
        <w:pStyle w:val="a9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>
        <w:rPr>
          <w:rStyle w:val="a6"/>
          <w:b w:val="0"/>
          <w:bCs w:val="0"/>
          <w:i/>
          <w:iCs/>
          <w:color w:val="000000"/>
        </w:rPr>
        <w:t>Совместная деятельность</w:t>
      </w:r>
      <w:r>
        <w:rPr>
          <w:i/>
          <w:iCs/>
          <w:color w:val="000000"/>
        </w:rPr>
        <w:t>:</w:t>
      </w:r>
    </w:p>
    <w:p w14:paraId="273F15F0" w14:textId="77777777" w:rsidR="002E58D8" w:rsidRDefault="00D7250C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1"/>
          <w:szCs w:val="21"/>
        </w:rPr>
      </w:pPr>
      <w:r>
        <w:rPr>
          <w:color w:val="000000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3A39582D" w14:textId="77777777" w:rsidR="002E58D8" w:rsidRDefault="00D7250C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1"/>
          <w:szCs w:val="21"/>
        </w:rPr>
      </w:pPr>
      <w:r>
        <w:rPr>
          <w:color w:val="000000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44F894D5" w14:textId="77777777" w:rsidR="002E58D8" w:rsidRDefault="00D7250C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1"/>
          <w:szCs w:val="21"/>
        </w:rPr>
      </w:pPr>
      <w:r>
        <w:rPr>
          <w:color w:val="000000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0F728B18" w14:textId="77777777" w:rsidR="002E58D8" w:rsidRDefault="00D7250C">
      <w:pPr>
        <w:spacing w:after="0" w:line="264" w:lineRule="auto"/>
        <w:ind w:left="120"/>
        <w:jc w:val="both"/>
        <w:rPr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Предметные  результаты</w:t>
      </w:r>
    </w:p>
    <w:p w14:paraId="384ED7C9" w14:textId="77777777" w:rsidR="002E58D8" w:rsidRDefault="00D7250C">
      <w:pPr>
        <w:suppressAutoHyphens w:val="0"/>
        <w:spacing w:after="0" w:line="242" w:lineRule="atLeast"/>
        <w:ind w:firstLine="709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43B8F91C" w14:textId="77777777" w:rsidR="002E58D8" w:rsidRDefault="00D7250C">
      <w:pPr>
        <w:suppressAutoHyphens w:val="0"/>
        <w:spacing w:after="0" w:line="242" w:lineRule="atLeast"/>
        <w:ind w:firstLine="709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4"/>
          <w:szCs w:val="24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2A397EC4" w14:textId="77777777" w:rsidR="002E58D8" w:rsidRDefault="00D7250C">
      <w:pPr>
        <w:suppressAutoHyphens w:val="0"/>
        <w:spacing w:after="0" w:line="242" w:lineRule="atLeast"/>
        <w:ind w:firstLine="709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4"/>
          <w:szCs w:val="24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7AC0E5A3" w14:textId="77777777" w:rsidR="002E58D8" w:rsidRDefault="00D7250C">
      <w:pPr>
        <w:suppressAutoHyphens w:val="0"/>
        <w:spacing w:after="0" w:line="242" w:lineRule="atLeast"/>
        <w:ind w:firstLine="709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4"/>
          <w:szCs w:val="24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5536A682" w14:textId="77777777" w:rsidR="002E58D8" w:rsidRDefault="00D7250C">
      <w:pPr>
        <w:suppressAutoHyphens w:val="0"/>
        <w:spacing w:after="0" w:line="242" w:lineRule="atLeast"/>
        <w:ind w:firstLine="709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4"/>
          <w:szCs w:val="24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2C9EB2A7" w14:textId="77777777" w:rsidR="002E58D8" w:rsidRDefault="00D7250C">
      <w:pPr>
        <w:suppressAutoHyphens w:val="0"/>
        <w:spacing w:after="0" w:line="242" w:lineRule="atLeast"/>
        <w:ind w:firstLine="709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4"/>
          <w:szCs w:val="24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5F3879F2" w14:textId="77777777" w:rsidR="002E58D8" w:rsidRDefault="00D7250C">
      <w:pPr>
        <w:suppressAutoHyphens w:val="0"/>
        <w:spacing w:after="0" w:line="242" w:lineRule="atLeast"/>
        <w:ind w:firstLine="709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4"/>
          <w:szCs w:val="24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14AB2B7B" w14:textId="77777777" w:rsidR="002E58D8" w:rsidRDefault="00D7250C">
      <w:pPr>
        <w:suppressAutoHyphens w:val="0"/>
        <w:spacing w:after="0" w:line="242" w:lineRule="atLeast"/>
        <w:ind w:firstLine="709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4"/>
          <w:szCs w:val="24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05AFDD1D" w14:textId="77777777" w:rsidR="002E58D8" w:rsidRDefault="00D7250C">
      <w:pPr>
        <w:suppressAutoHyphens w:val="0"/>
        <w:spacing w:after="0" w:line="242" w:lineRule="atLeast"/>
        <w:ind w:firstLine="709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4"/>
          <w:szCs w:val="24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46C24354" w14:textId="77777777" w:rsidR="002E58D8" w:rsidRDefault="00D7250C">
      <w:pPr>
        <w:suppressAutoHyphens w:val="0"/>
        <w:spacing w:after="0" w:line="242" w:lineRule="atLeast"/>
        <w:ind w:firstLine="709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4"/>
          <w:szCs w:val="24"/>
        </w:rPr>
        <w:t>работать с доступной информацией, работать в программах Word, Power Point;</w:t>
      </w:r>
    </w:p>
    <w:p w14:paraId="259DC449" w14:textId="77777777" w:rsidR="002E58D8" w:rsidRDefault="00D7250C">
      <w:pPr>
        <w:suppressAutoHyphens w:val="0"/>
        <w:spacing w:after="0" w:line="242" w:lineRule="atLeast"/>
        <w:ind w:firstLine="709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4"/>
          <w:szCs w:val="24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307FE509" w14:textId="77777777" w:rsidR="002E58D8" w:rsidRDefault="00D7250C">
      <w:pPr>
        <w:spacing w:after="0" w:line="242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 .</w:t>
      </w:r>
    </w:p>
    <w:p w14:paraId="35824CCF" w14:textId="77777777" w:rsidR="002E58D8" w:rsidRDefault="002E58D8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62C96010" w14:textId="77777777" w:rsidR="002E58D8" w:rsidRDefault="00D7250C">
      <w:pPr>
        <w:spacing w:after="0" w:line="240" w:lineRule="auto"/>
        <w:ind w:left="120"/>
        <w:jc w:val="center"/>
        <w:rPr>
          <w:color w:val="000000"/>
        </w:rPr>
      </w:pPr>
      <w:bookmarkStart w:id="14" w:name="_Hlk146646045"/>
      <w:bookmarkStart w:id="15" w:name="_Hlk146647252"/>
      <w:bookmarkStart w:id="16" w:name="_Hlk146649462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62772EDC" w14:textId="77777777" w:rsidR="002E58D8" w:rsidRDefault="00D7250C">
      <w:pPr>
        <w:spacing w:after="0" w:line="240" w:lineRule="auto"/>
        <w:ind w:left="120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14DA117" w14:textId="77777777" w:rsidR="002E58D8" w:rsidRDefault="00D7250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4"/>
        </w:rPr>
        <w:t>Лутцева Е.А. Технология: 4 класс: учебник для учащихся общеобразовательных учреждений/ Е.А. Лутцева. – 3-е изд., перераб. – М.: Вентана-Граф, 2018.</w:t>
      </w:r>
    </w:p>
    <w:p w14:paraId="6A29A9CC" w14:textId="77777777" w:rsidR="002E58D8" w:rsidRDefault="002E58D8">
      <w:pPr>
        <w:numPr>
          <w:ilvl w:val="0"/>
          <w:numId w:val="2"/>
        </w:numPr>
        <w:spacing w:after="0" w:line="240" w:lineRule="auto"/>
        <w:jc w:val="both"/>
        <w:rPr>
          <w:color w:val="000000"/>
        </w:rPr>
      </w:pPr>
    </w:p>
    <w:p w14:paraId="5B63EB06" w14:textId="77777777" w:rsidR="002E58D8" w:rsidRDefault="00D7250C">
      <w:pPr>
        <w:spacing w:after="0" w:line="240" w:lineRule="auto"/>
        <w:ind w:left="120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233C1EF2" w14:textId="77777777" w:rsidR="002E58D8" w:rsidRDefault="00D7250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​‌‌​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4"/>
        </w:rPr>
        <w:t>Сборник программ к комплекту «Начальная школа 21 века»/Виноградова Н.Ф.- М.:Вентана-Граф, 2019.</w:t>
      </w:r>
    </w:p>
    <w:p w14:paraId="547BF49E" w14:textId="77777777" w:rsidR="002E58D8" w:rsidRDefault="00D7250C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Технология: Ступеньки к мастерству: 4 кл.: методическое пособие / Е.А. Лутцева; под ред. В.Д. Симоненко. - М.: Вентана-Граф, 2019</w:t>
      </w:r>
    </w:p>
    <w:p w14:paraId="32642EE9" w14:textId="77777777" w:rsidR="002E58D8" w:rsidRDefault="002E58D8">
      <w:pPr>
        <w:spacing w:after="0" w:line="480" w:lineRule="auto"/>
        <w:ind w:left="120"/>
        <w:rPr>
          <w:color w:val="000000"/>
        </w:rPr>
      </w:pPr>
    </w:p>
    <w:p w14:paraId="48686E7F" w14:textId="77777777" w:rsidR="002E58D8" w:rsidRDefault="00D7250C">
      <w:pPr>
        <w:spacing w:after="0" w:line="240" w:lineRule="auto"/>
        <w:ind w:left="120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6963CD69" w14:textId="77777777" w:rsidR="002E58D8" w:rsidRDefault="00D7250C">
      <w:pPr>
        <w:numPr>
          <w:ilvl w:val="0"/>
          <w:numId w:val="4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8"/>
        </w:rPr>
        <w:t>​​‌</w:t>
      </w:r>
      <w:r>
        <w:rPr>
          <w:rFonts w:ascii="Times New Roman" w:hAnsi="Times New Roman"/>
          <w:color w:val="000000"/>
          <w:sz w:val="24"/>
          <w:szCs w:val="24"/>
        </w:rPr>
        <w:t xml:space="preserve"> Интерактивная  образовательная  онлайн-платформа  </w:t>
      </w:r>
      <w:hyperlink r:id="rId7" w:history="1">
        <w:r>
          <w:rPr>
            <w:rFonts w:ascii="Times New Roman" w:hAnsi="Times New Roman"/>
            <w:color w:val="000000"/>
            <w:sz w:val="24"/>
            <w:szCs w:val="24"/>
            <w:u w:val="single"/>
          </w:rPr>
          <w:t>https://uchi.ru/</w:t>
        </w:r>
      </w:hyperlink>
    </w:p>
    <w:p w14:paraId="34CC15BA" w14:textId="77777777" w:rsidR="002E58D8" w:rsidRDefault="00D7250C">
      <w:pPr>
        <w:numPr>
          <w:ilvl w:val="0"/>
          <w:numId w:val="4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Образовательная  онлайн-платформа «Видеоуроки  в  интернете» </w:t>
      </w:r>
      <w:r>
        <w:rPr>
          <w:color w:val="000000"/>
          <w:sz w:val="24"/>
          <w:szCs w:val="24"/>
        </w:rPr>
        <w:t xml:space="preserve"> </w:t>
      </w:r>
      <w:hyperlink r:id="rId8" w:history="1">
        <w:r>
          <w:rPr>
            <w:rFonts w:ascii="Times New Roman" w:hAnsi="Times New Roman"/>
            <w:color w:val="000000"/>
            <w:sz w:val="24"/>
            <w:szCs w:val="24"/>
            <w:u w:val="single"/>
          </w:rPr>
          <w:t>https://videouroki.net/</w:t>
        </w:r>
      </w:hyperlink>
    </w:p>
    <w:p w14:paraId="146A5F95" w14:textId="77777777" w:rsidR="002E58D8" w:rsidRDefault="00D7250C">
      <w:pPr>
        <w:numPr>
          <w:ilvl w:val="0"/>
          <w:numId w:val="4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Образовательный портал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Инфоурок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» </w:t>
      </w:r>
      <w:hyperlink r:id="rId9" w:history="1">
        <w:r>
          <w:rPr>
            <w:rFonts w:ascii="Times New Roman" w:hAnsi="Times New Roman"/>
            <w:color w:val="000000"/>
            <w:sz w:val="24"/>
            <w:szCs w:val="24"/>
            <w:u w:val="single"/>
          </w:rPr>
          <w:t>https://infourok.ru/</w:t>
        </w:r>
      </w:hyperlink>
    </w:p>
    <w:p w14:paraId="4FE196E4" w14:textId="77777777" w:rsidR="002E58D8" w:rsidRDefault="00D7250C">
      <w:pPr>
        <w:pStyle w:val="a5"/>
        <w:widowControl w:val="0"/>
        <w:numPr>
          <w:ilvl w:val="0"/>
          <w:numId w:val="4"/>
        </w:numPr>
        <w:suppressAutoHyphens w:val="0"/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Онлайн-платформа корпорации «Российский учебник»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hyperlink r:id="rId10" w:history="1">
        <w:r>
          <w:rPr>
            <w:rStyle w:val="a8"/>
            <w:rFonts w:ascii="Times New Roman" w:hAnsi="Times New Roman"/>
            <w:color w:val="000000"/>
            <w:sz w:val="24"/>
            <w:szCs w:val="24"/>
          </w:rPr>
          <w:t>https://rosuchebnik.ru/metodicheskaja-pomosch/materialy/klass-3_umk-e-a-luttsevoy</w:t>
        </w:r>
      </w:hyperlink>
      <w:bookmarkEnd w:id="14"/>
      <w:bookmarkEnd w:id="15"/>
    </w:p>
    <w:bookmarkEnd w:id="16"/>
    <w:p w14:paraId="1C6698C6" w14:textId="77777777" w:rsidR="002E58D8" w:rsidRDefault="002E58D8">
      <w:pPr>
        <w:spacing w:after="0" w:line="242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6FFA5A5" w14:textId="77777777" w:rsidR="002E58D8" w:rsidRDefault="002E58D8">
      <w:pPr>
        <w:spacing w:after="0" w:line="242" w:lineRule="atLeast"/>
        <w:ind w:firstLine="709"/>
        <w:jc w:val="both"/>
        <w:rPr>
          <w:rFonts w:ascii="Times New Roman" w:hAnsi="Times New Roman"/>
          <w:color w:val="000000"/>
          <w:sz w:val="21"/>
          <w:szCs w:val="21"/>
        </w:rPr>
      </w:pPr>
    </w:p>
    <w:p w14:paraId="388269E2" w14:textId="77777777" w:rsidR="002E58D8" w:rsidRDefault="002E58D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14:paraId="7E24CCC1" w14:textId="77777777" w:rsidR="002E58D8" w:rsidRDefault="002E58D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14:paraId="64CFF728" w14:textId="77777777" w:rsidR="002E58D8" w:rsidRDefault="002E58D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14:paraId="19499ADE" w14:textId="77777777" w:rsidR="002E58D8" w:rsidRDefault="002E58D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14:paraId="37C6E840" w14:textId="77777777" w:rsidR="002E58D8" w:rsidRDefault="002E58D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14:paraId="64C8C287" w14:textId="77777777" w:rsidR="002E58D8" w:rsidRDefault="002E58D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14:paraId="04DBA8BC" w14:textId="77777777" w:rsidR="002E58D8" w:rsidRDefault="002E58D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14:paraId="79E4F927" w14:textId="77777777" w:rsidR="002E58D8" w:rsidRDefault="002E58D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14:paraId="60374A99" w14:textId="77777777" w:rsidR="002E58D8" w:rsidRDefault="002E58D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14:paraId="4435AC1E" w14:textId="77777777" w:rsidR="002E58D8" w:rsidRDefault="002E58D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14:paraId="5A18E140" w14:textId="77777777" w:rsidR="002E58D8" w:rsidRDefault="002E58D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14:paraId="078632BD" w14:textId="77777777" w:rsidR="002E58D8" w:rsidRDefault="002E58D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14:paraId="42553202" w14:textId="77777777" w:rsidR="002E58D8" w:rsidRDefault="002E58D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14:paraId="596C5D27" w14:textId="77777777" w:rsidR="002E58D8" w:rsidRDefault="002E58D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14:paraId="2D3E869F" w14:textId="77777777" w:rsidR="002E58D8" w:rsidRDefault="002E58D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14:paraId="52BF595A" w14:textId="77777777" w:rsidR="002E58D8" w:rsidRDefault="002E58D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14:paraId="11D3B880" w14:textId="77777777" w:rsidR="002E58D8" w:rsidRDefault="002E58D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14:paraId="2C830E8C" w14:textId="2D5D2DCF" w:rsidR="002E58D8" w:rsidRPr="008E2D4B" w:rsidRDefault="002E58D8" w:rsidP="008E2D4B">
      <w:pPr>
        <w:spacing w:after="0" w:line="259" w:lineRule="auto"/>
        <w:rPr>
          <w:rFonts w:ascii="Times New Roman" w:hAnsi="Times New Roman"/>
          <w:color w:val="000000"/>
        </w:rPr>
      </w:pPr>
      <w:bookmarkStart w:id="17" w:name="_Hlk146647421"/>
      <w:bookmarkStart w:id="18" w:name="_Hlk146646264"/>
    </w:p>
    <w:p w14:paraId="3AD1E60E" w14:textId="77777777" w:rsidR="002E58D8" w:rsidRDefault="002E58D8">
      <w:pPr>
        <w:spacing w:after="0" w:line="259" w:lineRule="auto"/>
        <w:rPr>
          <w:rFonts w:ascii="Times New Roman" w:hAnsi="Times New Roman"/>
          <w:color w:val="000000"/>
          <w:sz w:val="28"/>
          <w:szCs w:val="28"/>
        </w:rPr>
      </w:pPr>
    </w:p>
    <w:bookmarkEnd w:id="17"/>
    <w:bookmarkEnd w:id="18"/>
    <w:p w14:paraId="646B5532" w14:textId="1FFF9F94" w:rsidR="002E58D8" w:rsidRDefault="002E58D8" w:rsidP="008E2D4B">
      <w:pPr>
        <w:spacing w:after="3" w:line="259" w:lineRule="auto"/>
        <w:ind w:right="-45"/>
        <w:jc w:val="center"/>
        <w:rPr>
          <w:rFonts w:ascii="Times New Roman" w:hAnsi="Times New Roman"/>
          <w:color w:val="000000"/>
          <w:sz w:val="28"/>
          <w:szCs w:val="28"/>
        </w:rPr>
        <w:sectPr w:rsidR="002E58D8">
          <w:footerReference w:type="default" r:id="rId11"/>
          <w:pgSz w:w="11906" w:h="16838" w:code="9"/>
          <w:pgMar w:top="1134" w:right="850" w:bottom="1134" w:left="1701" w:header="283" w:footer="283" w:gutter="0"/>
          <w:cols w:space="720"/>
          <w:titlePg/>
          <w:docGrid w:linePitch="299"/>
        </w:sectPr>
      </w:pPr>
    </w:p>
    <w:p w14:paraId="04B03C87" w14:textId="3A7FF42D" w:rsidR="002E58D8" w:rsidRDefault="00D7250C">
      <w:pPr>
        <w:spacing w:after="0" w:line="276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lastRenderedPageBreak/>
        <w:t xml:space="preserve">Календарно – тематическое планирование </w:t>
      </w:r>
    </w:p>
    <w:tbl>
      <w:tblPr>
        <w:tblW w:w="1603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85"/>
        <w:gridCol w:w="2406"/>
        <w:gridCol w:w="8"/>
        <w:gridCol w:w="559"/>
        <w:gridCol w:w="8"/>
        <w:gridCol w:w="709"/>
        <w:gridCol w:w="701"/>
        <w:gridCol w:w="8"/>
        <w:gridCol w:w="2260"/>
        <w:gridCol w:w="8"/>
        <w:gridCol w:w="2126"/>
        <w:gridCol w:w="3246"/>
        <w:gridCol w:w="13"/>
        <w:gridCol w:w="1903"/>
        <w:gridCol w:w="15"/>
        <w:gridCol w:w="1461"/>
        <w:gridCol w:w="16"/>
      </w:tblGrid>
      <w:tr w:rsidR="002E58D8" w14:paraId="510BF69C" w14:textId="77777777">
        <w:trPr>
          <w:gridAfter w:val="1"/>
          <w:wAfter w:w="16" w:type="dxa"/>
          <w:trHeight w:val="20"/>
          <w:jc w:val="center"/>
        </w:trPr>
        <w:tc>
          <w:tcPr>
            <w:tcW w:w="5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0EC6F4" w14:textId="77777777" w:rsidR="002E58D8" w:rsidRDefault="00D7250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№ п/п</w:t>
            </w:r>
          </w:p>
        </w:tc>
        <w:tc>
          <w:tcPr>
            <w:tcW w:w="241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9F37C85" w14:textId="77777777" w:rsidR="002E58D8" w:rsidRDefault="00D7250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Тема раздела, тема урока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CFCDA26" w14:textId="77777777" w:rsidR="002E58D8" w:rsidRDefault="00D7250C">
            <w:pPr>
              <w:suppressAutoHyphens w:val="0"/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Коли</w:t>
            </w:r>
          </w:p>
          <w:p w14:paraId="4B49C9DB" w14:textId="77777777" w:rsidR="002E58D8" w:rsidRDefault="00D7250C">
            <w:pPr>
              <w:suppressAutoHyphens w:val="0"/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чест</w:t>
            </w:r>
          </w:p>
          <w:p w14:paraId="68D1BF88" w14:textId="77777777" w:rsidR="002E58D8" w:rsidRDefault="00D7250C">
            <w:pPr>
              <w:suppressAutoHyphens w:val="0"/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во часов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ADB09A" w14:textId="77777777" w:rsidR="002E58D8" w:rsidRDefault="00D7250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Дата урока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F5CE8E1" w14:textId="77777777" w:rsidR="002E58D8" w:rsidRDefault="00D7250C">
            <w:pPr>
              <w:shd w:val="clear" w:color="auto" w:fill="FFFFFF"/>
              <w:suppressAutoHyphens w:val="0"/>
              <w:spacing w:after="0" w:line="240" w:lineRule="auto"/>
              <w:ind w:right="13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Изучаемые вопросы</w:t>
            </w:r>
          </w:p>
        </w:tc>
        <w:tc>
          <w:tcPr>
            <w:tcW w:w="73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5EA68C" w14:textId="77777777" w:rsidR="002E58D8" w:rsidRDefault="00D7250C">
            <w:pPr>
              <w:shd w:val="clear" w:color="auto" w:fill="FFFFFF"/>
              <w:suppressAutoHyphens w:val="0"/>
              <w:spacing w:after="0" w:line="240" w:lineRule="auto"/>
              <w:ind w:right="42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Планируемые результаты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C284C83" w14:textId="77777777" w:rsidR="002E58D8" w:rsidRDefault="00D7250C">
            <w:pPr>
              <w:suppressAutoHyphens w:val="0"/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Примечание</w:t>
            </w:r>
          </w:p>
        </w:tc>
      </w:tr>
      <w:tr w:rsidR="002E58D8" w14:paraId="15E5DF4A" w14:textId="77777777">
        <w:trPr>
          <w:trHeight w:val="20"/>
          <w:jc w:val="center"/>
        </w:trPr>
        <w:tc>
          <w:tcPr>
            <w:tcW w:w="5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00A147" w14:textId="77777777" w:rsidR="002E58D8" w:rsidRDefault="002E58D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241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37FC21" w14:textId="77777777" w:rsidR="002E58D8" w:rsidRDefault="002E58D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D067F0" w14:textId="77777777" w:rsidR="002E58D8" w:rsidRDefault="002E58D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035E2" w14:textId="77777777" w:rsidR="002E58D8" w:rsidRDefault="00D7250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по плану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FF4D2" w14:textId="77777777" w:rsidR="002E58D8" w:rsidRDefault="00D7250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по факту</w:t>
            </w:r>
          </w:p>
        </w:tc>
        <w:tc>
          <w:tcPr>
            <w:tcW w:w="226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FEE56" w14:textId="77777777" w:rsidR="002E58D8" w:rsidRDefault="002E58D8">
            <w:pPr>
              <w:shd w:val="clear" w:color="auto" w:fill="FFFFFF"/>
              <w:suppressAutoHyphens w:val="0"/>
              <w:spacing w:after="0" w:line="240" w:lineRule="auto"/>
              <w:ind w:right="13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572F1D" w14:textId="77777777" w:rsidR="002E58D8" w:rsidRDefault="00D7250C">
            <w:pPr>
              <w:shd w:val="clear" w:color="auto" w:fill="FFFFFF"/>
              <w:suppressAutoHyphens w:val="0"/>
              <w:spacing w:after="0" w:line="240" w:lineRule="auto"/>
              <w:ind w:right="58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предметные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62B72527" w14:textId="77777777" w:rsidR="002E58D8" w:rsidRDefault="00D7250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метапредметные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193D29" w14:textId="77777777" w:rsidR="002E58D8" w:rsidRDefault="00D7250C">
            <w:pPr>
              <w:shd w:val="clear" w:color="auto" w:fill="FFFFFF"/>
              <w:suppressAutoHyphens w:val="0"/>
              <w:spacing w:after="0" w:line="240" w:lineRule="auto"/>
              <w:ind w:right="42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личностные</w:t>
            </w:r>
          </w:p>
        </w:tc>
        <w:tc>
          <w:tcPr>
            <w:tcW w:w="149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4C0844" w14:textId="77777777" w:rsidR="002E58D8" w:rsidRDefault="002E58D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 w:rsidR="002E58D8" w14:paraId="43754D1C" w14:textId="77777777">
        <w:trPr>
          <w:gridAfter w:val="1"/>
          <w:wAfter w:w="16" w:type="dxa"/>
          <w:trHeight w:val="20"/>
          <w:jc w:val="center"/>
        </w:trPr>
        <w:tc>
          <w:tcPr>
            <w:tcW w:w="1601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B3D168" w14:textId="77777777" w:rsidR="002E58D8" w:rsidRDefault="00D7250C">
            <w:pPr>
              <w:suppressAutoHyphens w:val="0"/>
              <w:spacing w:after="0" w:line="240" w:lineRule="auto"/>
              <w:ind w:firstLine="454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в мире техники(7 ч.)</w:t>
            </w:r>
          </w:p>
        </w:tc>
      </w:tr>
      <w:tr w:rsidR="002E58D8" w14:paraId="77423186" w14:textId="77777777">
        <w:trPr>
          <w:gridAfter w:val="1"/>
          <w:wAfter w:w="16" w:type="dxa"/>
          <w:trHeight w:val="20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C0C35" w14:textId="77777777" w:rsidR="002E58D8" w:rsidRDefault="00D7250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0D0958" w14:textId="77777777" w:rsidR="002E58D8" w:rsidRDefault="00D7250C">
            <w:pPr>
              <w:shd w:val="clear" w:color="auto" w:fill="FFFFFF"/>
              <w:spacing w:after="0" w:line="240" w:lineRule="auto"/>
              <w:ind w:left="16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Вводный инструктаж. Техника безопасности на уроках технологии.</w:t>
            </w:r>
          </w:p>
          <w:p w14:paraId="782C68BB" w14:textId="77777777" w:rsidR="002E58D8" w:rsidRDefault="00D7250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Научно-технические открытия и достижения.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BAC033" w14:textId="77777777" w:rsidR="002E58D8" w:rsidRDefault="00D7250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C3E84" w14:textId="3CDDC95C" w:rsidR="002E58D8" w:rsidRDefault="002E58D8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72D8F" w14:textId="77777777" w:rsidR="002E58D8" w:rsidRDefault="002E58D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BBE76" w14:textId="77777777" w:rsidR="002E58D8" w:rsidRDefault="00D7250C">
            <w:pPr>
              <w:shd w:val="clear" w:color="auto" w:fill="FFFFFF"/>
              <w:suppressAutoHyphens w:val="0"/>
              <w:spacing w:after="0" w:line="240" w:lineRule="auto"/>
              <w:ind w:right="13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Научно-технические открытия и достижения.</w:t>
            </w:r>
          </w:p>
        </w:tc>
        <w:tc>
          <w:tcPr>
            <w:tcW w:w="2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683D8" w14:textId="77777777" w:rsidR="002E58D8" w:rsidRDefault="00D7250C">
            <w:pPr>
              <w:shd w:val="clear" w:color="auto" w:fill="FFFFFF"/>
              <w:suppressAutoHyphens w:val="0"/>
              <w:spacing w:after="0" w:line="240" w:lineRule="auto"/>
              <w:ind w:right="58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формировать общее представление о мире профессий</w:t>
            </w:r>
          </w:p>
        </w:tc>
        <w:tc>
          <w:tcPr>
            <w:tcW w:w="3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76CCBA2D" w14:textId="77777777" w:rsidR="002E58D8" w:rsidRDefault="00D7250C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000000"/>
                <w:szCs w:val="22"/>
              </w:rPr>
              <w:t>Р: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рационально организовывать свою работу</w:t>
            </w:r>
          </w:p>
          <w:p w14:paraId="270F3FD8" w14:textId="77777777" w:rsidR="002E58D8" w:rsidRDefault="00D7250C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000000"/>
                <w:szCs w:val="22"/>
              </w:rPr>
              <w:t>П: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осуществлять поиск необходимой для выполнения работы информации в учебнике</w:t>
            </w:r>
          </w:p>
          <w:p w14:paraId="0F10FFBD" w14:textId="77777777" w:rsidR="002E58D8" w:rsidRDefault="00D7250C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000000"/>
                <w:szCs w:val="22"/>
              </w:rPr>
              <w:t>К: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вступать в диалог, задавать собеседнику вопросы,</w:t>
            </w:r>
          </w:p>
        </w:tc>
        <w:tc>
          <w:tcPr>
            <w:tcW w:w="1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FA6F7" w14:textId="77777777" w:rsidR="002E58D8" w:rsidRDefault="00D7250C">
            <w:pPr>
              <w:suppressAutoHyphens w:val="0"/>
              <w:spacing w:after="0" w:line="242" w:lineRule="atLeast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 xml:space="preserve">первоначальные представления о созидательном и нравственном значении труда в жизни человека и общества, уважительное отношение к труду 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251923" w14:textId="77777777" w:rsidR="002E58D8" w:rsidRDefault="002E58D8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 w:rsidR="002E58D8" w14:paraId="6D97D7C9" w14:textId="77777777">
        <w:trPr>
          <w:gridAfter w:val="1"/>
          <w:wAfter w:w="16" w:type="dxa"/>
          <w:trHeight w:val="20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72CB67" w14:textId="77777777" w:rsidR="002E58D8" w:rsidRDefault="00D7250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F213A5" w14:textId="77777777" w:rsidR="002E58D8" w:rsidRDefault="00D7250C">
            <w:pPr>
              <w:shd w:val="clear" w:color="auto" w:fill="FFFFFF"/>
              <w:spacing w:after="0" w:line="240" w:lineRule="auto"/>
              <w:ind w:left="16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Первичный инструктаж. Техника безопасности на уроках технологии.</w:t>
            </w:r>
          </w:p>
          <w:p w14:paraId="40E889FE" w14:textId="77777777" w:rsidR="002E58D8" w:rsidRDefault="00D7250C">
            <w:pPr>
              <w:shd w:val="clear" w:color="auto" w:fill="FFFFFF"/>
              <w:spacing w:after="0" w:line="240" w:lineRule="auto"/>
              <w:ind w:left="16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Мой помощник компьютер.</w:t>
            </w:r>
          </w:p>
          <w:p w14:paraId="3402A23A" w14:textId="77777777" w:rsidR="002E58D8" w:rsidRDefault="00D7250C">
            <w:pPr>
              <w:shd w:val="clear" w:color="auto" w:fill="FFFFFF"/>
              <w:spacing w:after="0" w:line="240" w:lineRule="auto"/>
              <w:ind w:left="16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Компьютеры в быту.</w:t>
            </w:r>
          </w:p>
          <w:p w14:paraId="64165373" w14:textId="77777777" w:rsidR="002E58D8" w:rsidRDefault="002E58D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C4E73" w14:textId="77777777" w:rsidR="002E58D8" w:rsidRDefault="00D7250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A6C4A" w14:textId="2382A5B7" w:rsidR="002E58D8" w:rsidRDefault="002E58D8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93CE8" w14:textId="77777777" w:rsidR="002E58D8" w:rsidRDefault="002E58D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2268" w:type="dxa"/>
            <w:gridSpan w:val="2"/>
          </w:tcPr>
          <w:p w14:paraId="3A726B05" w14:textId="77777777" w:rsidR="002E58D8" w:rsidRDefault="00D7250C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 xml:space="preserve"> Технологии, истории её зарождения и развития. </w:t>
            </w:r>
          </w:p>
        </w:tc>
        <w:tc>
          <w:tcPr>
            <w:tcW w:w="2134" w:type="dxa"/>
            <w:gridSpan w:val="2"/>
          </w:tcPr>
          <w:p w14:paraId="52807761" w14:textId="77777777" w:rsidR="002E58D8" w:rsidRDefault="00D7250C">
            <w:pPr>
              <w:spacing w:after="0" w:line="240" w:lineRule="auto"/>
              <w:rPr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создавать небольшие тексты, презентации и печатные публикации с использованием изображений на экране компьютера, оформлять текст</w:t>
            </w:r>
          </w:p>
        </w:tc>
        <w:tc>
          <w:tcPr>
            <w:tcW w:w="3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2570B8E7" w14:textId="77777777" w:rsidR="002E58D8" w:rsidRDefault="00D7250C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000000"/>
                <w:szCs w:val="22"/>
              </w:rPr>
              <w:t>Р: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выполнять правила безопасности труда при выполнении работы</w:t>
            </w:r>
          </w:p>
          <w:p w14:paraId="707248A3" w14:textId="77777777" w:rsidR="002E58D8" w:rsidRDefault="00D7250C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000000"/>
                <w:szCs w:val="22"/>
              </w:rPr>
              <w:t>П: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осуществлять поиск необходимой для выполнения работы информации в учебнике</w:t>
            </w:r>
          </w:p>
          <w:p w14:paraId="6B59836F" w14:textId="77777777" w:rsidR="002E58D8" w:rsidRDefault="00D7250C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000000"/>
                <w:szCs w:val="22"/>
              </w:rPr>
              <w:t>К: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вступать в диалог, задавать собеседнику вопросы,</w:t>
            </w:r>
          </w:p>
        </w:tc>
        <w:tc>
          <w:tcPr>
            <w:tcW w:w="1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41AA7" w14:textId="77777777" w:rsidR="002E58D8" w:rsidRDefault="00D7250C">
            <w:pPr>
              <w:suppressAutoHyphens w:val="0"/>
              <w:spacing w:after="0" w:line="242" w:lineRule="atLeast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готовность вступать в сотрудничество с другими людьми с учётом этики общения, проявление толерантности и доброжелательности.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F7712" w14:textId="77777777" w:rsidR="002E58D8" w:rsidRDefault="002E58D8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 w:rsidR="002E58D8" w14:paraId="1EEABD73" w14:textId="77777777">
        <w:trPr>
          <w:gridAfter w:val="1"/>
          <w:wAfter w:w="16" w:type="dxa"/>
          <w:trHeight w:val="20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3E29BC" w14:textId="77777777" w:rsidR="002E58D8" w:rsidRDefault="00D7250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</w:t>
            </w:r>
          </w:p>
        </w:tc>
        <w:tc>
          <w:tcPr>
            <w:tcW w:w="2406" w:type="dxa"/>
            <w:vAlign w:val="center"/>
          </w:tcPr>
          <w:p w14:paraId="6CD40AE7" w14:textId="77777777" w:rsidR="002E58D8" w:rsidRDefault="00D7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Что умеют компьютеры.</w:t>
            </w:r>
          </w:p>
          <w:p w14:paraId="1DB338A1" w14:textId="77777777" w:rsidR="002E58D8" w:rsidRDefault="002E5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9043F0" w14:textId="77777777" w:rsidR="002E58D8" w:rsidRDefault="00D7250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B4B04" w14:textId="661C2868" w:rsidR="002E58D8" w:rsidRDefault="002E58D8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9C9F8" w14:textId="77777777" w:rsidR="002E58D8" w:rsidRDefault="002E58D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2268" w:type="dxa"/>
            <w:gridSpan w:val="2"/>
          </w:tcPr>
          <w:p w14:paraId="6656100D" w14:textId="77777777" w:rsidR="002E58D8" w:rsidRDefault="00D7250C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 xml:space="preserve">Компьютер  как средство информационно-технологической поддержки деятельности человека, с основными профессиями, связанными с </w:t>
            </w:r>
            <w:r>
              <w:rPr>
                <w:rFonts w:ascii="Times New Roman" w:hAnsi="Times New Roman"/>
                <w:color w:val="000000"/>
                <w:szCs w:val="22"/>
              </w:rPr>
              <w:lastRenderedPageBreak/>
              <w:t xml:space="preserve">компьютерными технологиями. </w:t>
            </w:r>
          </w:p>
        </w:tc>
        <w:tc>
          <w:tcPr>
            <w:tcW w:w="2134" w:type="dxa"/>
            <w:gridSpan w:val="2"/>
          </w:tcPr>
          <w:p w14:paraId="0EB29E37" w14:textId="77777777" w:rsidR="002E58D8" w:rsidRDefault="00D7250C">
            <w:pPr>
              <w:spacing w:after="0" w:line="240" w:lineRule="auto"/>
              <w:rPr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lastRenderedPageBreak/>
              <w:t>создавать небольшие тексты, презентации и печатные публикации с использованием изображений на экране компьютера, оформлять текст</w:t>
            </w:r>
          </w:p>
        </w:tc>
        <w:tc>
          <w:tcPr>
            <w:tcW w:w="3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756C4F23" w14:textId="77777777" w:rsidR="002E58D8" w:rsidRDefault="00D7250C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000000"/>
                <w:szCs w:val="22"/>
              </w:rPr>
              <w:t>Р::</w:t>
            </w:r>
            <w:r>
              <w:rPr>
                <w:rFonts w:ascii="ff3" w:hAnsi="ff3"/>
                <w:color w:val="000000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устанавливать причинно-следственные связи между выполняемыми действиями </w:t>
            </w:r>
          </w:p>
          <w:p w14:paraId="5724E388" w14:textId="77777777" w:rsidR="002E58D8" w:rsidRDefault="00D7250C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000000"/>
                <w:szCs w:val="22"/>
              </w:rPr>
              <w:t>П: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использовать средства информационно-коммуникационных технологий для решения учебных и практических задач </w:t>
            </w:r>
          </w:p>
          <w:p w14:paraId="3D39AEF3" w14:textId="77777777" w:rsidR="002E58D8" w:rsidRDefault="00D7250C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000000"/>
                <w:szCs w:val="22"/>
              </w:rPr>
              <w:t>К: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00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2"/>
              </w:rPr>
              <w:t>вступать в диалог, задавать собеседнику вопросы,</w:t>
            </w:r>
          </w:p>
          <w:p w14:paraId="68F9723F" w14:textId="77777777" w:rsidR="002E58D8" w:rsidRDefault="002E58D8">
            <w:pPr>
              <w:shd w:val="clear" w:color="auto" w:fill="FFFFFF"/>
              <w:suppressAutoHyphens w:val="0"/>
              <w:spacing w:after="0" w:line="240" w:lineRule="auto"/>
              <w:ind w:right="7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918" w:type="dxa"/>
            <w:gridSpan w:val="2"/>
          </w:tcPr>
          <w:p w14:paraId="44A0D026" w14:textId="77777777" w:rsidR="002E58D8" w:rsidRDefault="00D7250C">
            <w:pPr>
              <w:suppressAutoHyphens w:val="0"/>
              <w:spacing w:after="0" w:line="242" w:lineRule="atLeast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lastRenderedPageBreak/>
              <w:t xml:space="preserve">проявление устойчивых волевых качества и способность к саморегуляции: организованность, аккуратность, трудолюбие, ответственность, умение </w:t>
            </w:r>
            <w:r>
              <w:rPr>
                <w:rFonts w:ascii="Times New Roman" w:hAnsi="Times New Roman"/>
                <w:color w:val="000000"/>
                <w:szCs w:val="22"/>
              </w:rPr>
              <w:lastRenderedPageBreak/>
              <w:t>справляться с доступными проблемами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5E25E8" w14:textId="77777777" w:rsidR="002E58D8" w:rsidRDefault="002E58D8">
            <w:pPr>
              <w:suppressAutoHyphens w:val="0"/>
              <w:rPr>
                <w:rFonts w:ascii="Times New Roman" w:hAnsi="Times New Roman"/>
                <w:color w:val="000000"/>
                <w:sz w:val="24"/>
              </w:rPr>
            </w:pPr>
          </w:p>
          <w:p w14:paraId="7EE128E4" w14:textId="77777777" w:rsidR="002E58D8" w:rsidRDefault="002E58D8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 w:rsidR="002E58D8" w14:paraId="7E9E9E96" w14:textId="77777777">
        <w:trPr>
          <w:gridAfter w:val="1"/>
          <w:wAfter w:w="16" w:type="dxa"/>
          <w:trHeight w:val="20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7299C1" w14:textId="77777777" w:rsidR="002E58D8" w:rsidRDefault="00D7250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</w:t>
            </w:r>
          </w:p>
        </w:tc>
        <w:tc>
          <w:tcPr>
            <w:tcW w:w="2406" w:type="dxa"/>
            <w:vAlign w:val="center"/>
          </w:tcPr>
          <w:p w14:paraId="7D8144B2" w14:textId="77777777" w:rsidR="002E58D8" w:rsidRDefault="00D7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Компьютеры в медицине.</w:t>
            </w:r>
          </w:p>
          <w:p w14:paraId="63355AB8" w14:textId="77777777" w:rsidR="002E58D8" w:rsidRDefault="002E5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E64101" w14:textId="77777777" w:rsidR="002E58D8" w:rsidRDefault="00D7250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87603" w14:textId="7F936166" w:rsidR="002E58D8" w:rsidRDefault="002E58D8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44934" w14:textId="77777777" w:rsidR="002E58D8" w:rsidRDefault="002E58D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2268" w:type="dxa"/>
            <w:gridSpan w:val="2"/>
          </w:tcPr>
          <w:p w14:paraId="576909F5" w14:textId="77777777" w:rsidR="002E58D8" w:rsidRDefault="00D7250C">
            <w:pPr>
              <w:spacing w:after="0" w:line="240" w:lineRule="auto"/>
              <w:rPr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Компьютер  как средство информационно-технологической поддержки деятельности человека, с основными профессиями, связанными с компьютерными технологиями.</w:t>
            </w:r>
          </w:p>
        </w:tc>
        <w:tc>
          <w:tcPr>
            <w:tcW w:w="2134" w:type="dxa"/>
            <w:gridSpan w:val="2"/>
          </w:tcPr>
          <w:p w14:paraId="73AFF370" w14:textId="77777777" w:rsidR="002E58D8" w:rsidRDefault="00D7250C">
            <w:pPr>
              <w:spacing w:after="0" w:line="240" w:lineRule="auto"/>
              <w:rPr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создавать небольшие тексты, презентации и печатные публикации с использованием изображений на экране компьютера, оформлять текст</w:t>
            </w:r>
          </w:p>
        </w:tc>
        <w:tc>
          <w:tcPr>
            <w:tcW w:w="3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401AFE0F" w14:textId="77777777" w:rsidR="002E58D8" w:rsidRDefault="00D7250C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000000"/>
                <w:szCs w:val="22"/>
              </w:rPr>
              <w:t>Р: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устанавливать причинно-следственные связи между выполняемыми действиями</w:t>
            </w:r>
          </w:p>
          <w:p w14:paraId="66914E5A" w14:textId="77777777" w:rsidR="002E58D8" w:rsidRDefault="00D7250C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000000"/>
                <w:szCs w:val="22"/>
              </w:rPr>
              <w:t>П: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использовать средства информационно-коммуникационных технологий для решения учебных и практических задач</w:t>
            </w:r>
          </w:p>
          <w:p w14:paraId="6F77C8C8" w14:textId="77777777" w:rsidR="002E58D8" w:rsidRDefault="00D7250C">
            <w:pPr>
              <w:shd w:val="clear" w:color="auto" w:fill="FFFFFF"/>
              <w:suppressAutoHyphens w:val="0"/>
              <w:spacing w:after="0" w:line="240" w:lineRule="auto"/>
              <w:ind w:right="70"/>
              <w:rPr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000000"/>
                <w:szCs w:val="22"/>
              </w:rPr>
              <w:t>К: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уметь с вступать в диалог, задавать собеседнику вопросы,</w:t>
            </w:r>
          </w:p>
        </w:tc>
        <w:tc>
          <w:tcPr>
            <w:tcW w:w="1918" w:type="dxa"/>
            <w:gridSpan w:val="2"/>
          </w:tcPr>
          <w:p w14:paraId="615E84AF" w14:textId="77777777" w:rsidR="002E58D8" w:rsidRDefault="00D7250C">
            <w:pPr>
              <w:suppressAutoHyphens w:val="0"/>
              <w:spacing w:after="0" w:line="242" w:lineRule="atLeast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151A4D" w14:textId="77777777" w:rsidR="002E58D8" w:rsidRDefault="002E58D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 w:rsidR="002E58D8" w14:paraId="75F8616A" w14:textId="77777777">
        <w:trPr>
          <w:gridAfter w:val="1"/>
          <w:wAfter w:w="16" w:type="dxa"/>
          <w:trHeight w:val="160"/>
          <w:jc w:val="center"/>
        </w:trPr>
        <w:tc>
          <w:tcPr>
            <w:tcW w:w="5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2636DD8D" w14:textId="77777777" w:rsidR="002E58D8" w:rsidRDefault="00D7250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</w:t>
            </w:r>
          </w:p>
        </w:tc>
        <w:tc>
          <w:tcPr>
            <w:tcW w:w="2406" w:type="dxa"/>
            <w:tcBorders>
              <w:bottom w:val="single" w:sz="4" w:space="0" w:color="auto"/>
            </w:tcBorders>
            <w:vAlign w:val="center"/>
          </w:tcPr>
          <w:p w14:paraId="21DE3AC6" w14:textId="77777777" w:rsidR="002E58D8" w:rsidRDefault="00D7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Компьютеры и прогнозирование погоды.</w:t>
            </w:r>
          </w:p>
          <w:p w14:paraId="65817B85" w14:textId="77777777" w:rsidR="002E58D8" w:rsidRDefault="002E5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36C82FF" w14:textId="77777777" w:rsidR="002E58D8" w:rsidRDefault="00D7250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4EA36C5" w14:textId="540C7EFD" w:rsidR="002E58D8" w:rsidRDefault="002E58D8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843FE02" w14:textId="77777777" w:rsidR="002E58D8" w:rsidRDefault="002E58D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33744F6B" w14:textId="77777777" w:rsidR="002E58D8" w:rsidRDefault="00D7250C">
            <w:pPr>
              <w:spacing w:after="0" w:line="240" w:lineRule="auto"/>
              <w:rPr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Компьютер  как средство информационно-технологической поддержки деятельности человека, с основными профессиями, связанными с компьютерными технологиями.</w:t>
            </w:r>
          </w:p>
        </w:tc>
        <w:tc>
          <w:tcPr>
            <w:tcW w:w="2134" w:type="dxa"/>
            <w:gridSpan w:val="2"/>
            <w:tcBorders>
              <w:bottom w:val="single" w:sz="4" w:space="0" w:color="auto"/>
            </w:tcBorders>
          </w:tcPr>
          <w:p w14:paraId="10179AA9" w14:textId="77777777" w:rsidR="002E58D8" w:rsidRDefault="00D7250C">
            <w:pPr>
              <w:spacing w:after="0" w:line="240" w:lineRule="auto"/>
              <w:rPr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создавать небольшие тексты, презентации и печатные публикации с использованием изображений на экране компьютера, оформлять текст</w:t>
            </w:r>
          </w:p>
        </w:tc>
        <w:tc>
          <w:tcPr>
            <w:tcW w:w="3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7494F040" w14:textId="77777777" w:rsidR="002E58D8" w:rsidRDefault="00D7250C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000000"/>
                <w:szCs w:val="22"/>
              </w:rPr>
              <w:t>Р::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устанавливать причинно-следственные связи между выполняемыми действиями</w:t>
            </w:r>
          </w:p>
          <w:p w14:paraId="10D1C38F" w14:textId="77777777" w:rsidR="002E58D8" w:rsidRDefault="00D7250C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000000"/>
                <w:szCs w:val="22"/>
              </w:rPr>
              <w:t>П: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использовать средства информационно-коммуникационных технологий для решения учебных и практических задач</w:t>
            </w:r>
          </w:p>
          <w:p w14:paraId="5A48059C" w14:textId="77777777" w:rsidR="002E58D8" w:rsidRDefault="00D7250C">
            <w:pPr>
              <w:shd w:val="clear" w:color="auto" w:fill="FFFFFF"/>
              <w:suppressAutoHyphens w:val="0"/>
              <w:spacing w:after="0" w:line="240" w:lineRule="auto"/>
              <w:ind w:right="70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000000"/>
                <w:szCs w:val="22"/>
              </w:rPr>
              <w:t>К: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00"/>
                <w:szCs w:val="22"/>
              </w:rPr>
              <w:t>е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оценивать строить рассуждения о связях природного и предметного мира, простые суждения</w:t>
            </w:r>
          </w:p>
        </w:tc>
        <w:tc>
          <w:tcPr>
            <w:tcW w:w="1918" w:type="dxa"/>
            <w:gridSpan w:val="2"/>
            <w:tcBorders>
              <w:bottom w:val="single" w:sz="4" w:space="0" w:color="auto"/>
            </w:tcBorders>
          </w:tcPr>
          <w:p w14:paraId="180C2883" w14:textId="77777777" w:rsidR="002E58D8" w:rsidRDefault="00D7250C">
            <w:pPr>
              <w:suppressAutoHyphens w:val="0"/>
              <w:spacing w:after="0" w:line="242" w:lineRule="atLeast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 xml:space="preserve">осознание роли человека и используемых им технологий в сохранении гармонического сосуществования рукотворного мира с миром природы, 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57AE037" w14:textId="77777777" w:rsidR="002E58D8" w:rsidRDefault="002E58D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 w:rsidR="002E58D8" w14:paraId="399D34DC" w14:textId="77777777">
        <w:trPr>
          <w:gridAfter w:val="1"/>
          <w:wAfter w:w="16" w:type="dxa"/>
          <w:trHeight w:val="12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4BE0BA1" w14:textId="77777777" w:rsidR="002E58D8" w:rsidRDefault="00D7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</w:t>
            </w:r>
          </w:p>
        </w:tc>
        <w:tc>
          <w:tcPr>
            <w:tcW w:w="2406" w:type="dxa"/>
            <w:tcBorders>
              <w:top w:val="single" w:sz="4" w:space="0" w:color="auto"/>
            </w:tcBorders>
            <w:vAlign w:val="center"/>
          </w:tcPr>
          <w:p w14:paraId="19D0FD87" w14:textId="77777777" w:rsidR="002E58D8" w:rsidRDefault="00D7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Компьютеры в учреждениях, на предприятиях.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9AD5F3" w14:textId="77777777" w:rsidR="002E58D8" w:rsidRDefault="00D7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E7DB5" w14:textId="7E709057" w:rsidR="002E58D8" w:rsidRDefault="002E58D8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94599" w14:textId="77777777" w:rsidR="002E58D8" w:rsidRDefault="002E58D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14:paraId="6FEFD070" w14:textId="77777777" w:rsidR="002E58D8" w:rsidRDefault="00D7250C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 xml:space="preserve">Компьютер  как средство информационно-технологической поддержки </w:t>
            </w:r>
            <w:r>
              <w:rPr>
                <w:rFonts w:ascii="Times New Roman" w:hAnsi="Times New Roman"/>
                <w:color w:val="000000"/>
                <w:szCs w:val="22"/>
              </w:rPr>
              <w:lastRenderedPageBreak/>
              <w:t xml:space="preserve">деятельности человека, с основными профессиями, связанными с компьютерными технологиями. 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</w:tcBorders>
          </w:tcPr>
          <w:p w14:paraId="5E1C56B7" w14:textId="77777777" w:rsidR="002E58D8" w:rsidRDefault="00D7250C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lastRenderedPageBreak/>
              <w:t xml:space="preserve"> создавать небольшие тексты, презентации и печатные публикации с </w:t>
            </w:r>
            <w:r>
              <w:rPr>
                <w:rFonts w:ascii="Times New Roman" w:hAnsi="Times New Roman"/>
                <w:color w:val="000000"/>
                <w:szCs w:val="22"/>
              </w:rPr>
              <w:lastRenderedPageBreak/>
              <w:t>использованием изображений на экране компьютера, оформлять текст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00379868" w14:textId="77777777" w:rsidR="002E58D8" w:rsidRDefault="00D7250C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000000"/>
                <w:szCs w:val="22"/>
              </w:rPr>
              <w:lastRenderedPageBreak/>
              <w:t>Р: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устанавливать причинно-следственные связи между выполняемыми действиями</w:t>
            </w:r>
          </w:p>
          <w:p w14:paraId="6FDE6CCD" w14:textId="77777777" w:rsidR="002E58D8" w:rsidRDefault="00D7250C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000000"/>
                <w:szCs w:val="22"/>
              </w:rPr>
              <w:t>П: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осуществлять поиск необходимой для выполнения </w:t>
            </w:r>
            <w:r>
              <w:rPr>
                <w:rFonts w:ascii="Times New Roman" w:hAnsi="Times New Roman"/>
                <w:color w:val="000000"/>
                <w:szCs w:val="22"/>
              </w:rPr>
              <w:lastRenderedPageBreak/>
              <w:t>работы информации в учебнике</w:t>
            </w:r>
          </w:p>
          <w:p w14:paraId="4300D5F5" w14:textId="77777777" w:rsidR="002E58D8" w:rsidRDefault="00D7250C">
            <w:pPr>
              <w:shd w:val="clear" w:color="auto" w:fill="FFFFFF"/>
              <w:spacing w:after="0" w:line="240" w:lineRule="auto"/>
              <w:ind w:right="70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000000"/>
                <w:szCs w:val="22"/>
              </w:rPr>
              <w:t>К: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строить рассуждения о связях природного и предметного мира, простые суждения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</w:tcBorders>
          </w:tcPr>
          <w:p w14:paraId="121CE602" w14:textId="77777777" w:rsidR="002E58D8" w:rsidRDefault="00D7250C">
            <w:pPr>
              <w:suppressAutoHyphens w:val="0"/>
              <w:spacing w:after="0" w:line="242" w:lineRule="atLeast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lastRenderedPageBreak/>
              <w:t xml:space="preserve">готовность вступать в сотрудничество с другими людьми с учётом этики </w:t>
            </w:r>
            <w:r>
              <w:rPr>
                <w:rFonts w:ascii="Times New Roman" w:hAnsi="Times New Roman"/>
                <w:color w:val="000000"/>
                <w:szCs w:val="22"/>
              </w:rPr>
              <w:lastRenderedPageBreak/>
              <w:t>общения, проявление толерантности и доброжелательности.</w:t>
            </w:r>
          </w:p>
          <w:p w14:paraId="79B09192" w14:textId="77777777" w:rsidR="002E58D8" w:rsidRDefault="002E58D8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CD8CBF" w14:textId="77777777" w:rsidR="002E58D8" w:rsidRDefault="002E58D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 w:rsidR="002E58D8" w14:paraId="4D7C1F73" w14:textId="77777777">
        <w:trPr>
          <w:gridAfter w:val="1"/>
          <w:wAfter w:w="16" w:type="dxa"/>
          <w:trHeight w:val="20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019B9C" w14:textId="77777777" w:rsidR="002E58D8" w:rsidRDefault="00D7250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7</w:t>
            </w:r>
          </w:p>
        </w:tc>
        <w:tc>
          <w:tcPr>
            <w:tcW w:w="2406" w:type="dxa"/>
            <w:vAlign w:val="center"/>
          </w:tcPr>
          <w:p w14:paraId="5BBB98A5" w14:textId="77777777" w:rsidR="002E58D8" w:rsidRDefault="00D7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компьютерных презентаций. </w:t>
            </w:r>
          </w:p>
          <w:p w14:paraId="46DBDE23" w14:textId="77777777" w:rsidR="002E58D8" w:rsidRDefault="002E5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E5C9A4" w14:textId="77777777" w:rsidR="002E58D8" w:rsidRDefault="00D7250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58C1E" w14:textId="3F5E510B" w:rsidR="002E58D8" w:rsidRDefault="002E58D8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D3855" w14:textId="77777777" w:rsidR="002E58D8" w:rsidRDefault="002E58D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2268" w:type="dxa"/>
            <w:gridSpan w:val="2"/>
          </w:tcPr>
          <w:p w14:paraId="5DB7021F" w14:textId="77777777" w:rsidR="002E58D8" w:rsidRDefault="00D7250C">
            <w:pPr>
              <w:spacing w:after="0" w:line="240" w:lineRule="auto"/>
              <w:rPr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Компьютер  как средство информационно-технологической поддержки деятельности человека, с основными профессиями, связанными с компьютерными технологиями.</w:t>
            </w:r>
          </w:p>
        </w:tc>
        <w:tc>
          <w:tcPr>
            <w:tcW w:w="2134" w:type="dxa"/>
            <w:gridSpan w:val="2"/>
          </w:tcPr>
          <w:p w14:paraId="50D9592B" w14:textId="77777777" w:rsidR="002E58D8" w:rsidRDefault="00D7250C">
            <w:pPr>
              <w:spacing w:after="0" w:line="240" w:lineRule="auto"/>
              <w:rPr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работать с доступной информацией, работать в программах Word, Power Point</w:t>
            </w:r>
          </w:p>
        </w:tc>
        <w:tc>
          <w:tcPr>
            <w:tcW w:w="3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3D3EB4C4" w14:textId="77777777" w:rsidR="002E58D8" w:rsidRDefault="00D7250C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000000"/>
                <w:szCs w:val="22"/>
              </w:rPr>
              <w:t>Р::</w:t>
            </w:r>
            <w:r>
              <w:rPr>
                <w:color w:val="000000"/>
                <w:szCs w:val="2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2"/>
              </w:rPr>
              <w:t>рационально организовывать свою работу</w:t>
            </w:r>
          </w:p>
          <w:p w14:paraId="29A99D7E" w14:textId="77777777" w:rsidR="002E58D8" w:rsidRDefault="00D7250C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000000"/>
                <w:szCs w:val="22"/>
              </w:rPr>
              <w:t>П: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использовать средства информационно-коммуникационных технологий для решения учебных и практических задач</w:t>
            </w:r>
          </w:p>
          <w:p w14:paraId="6B0BBFE4" w14:textId="77777777" w:rsidR="002E58D8" w:rsidRDefault="00D7250C">
            <w:pPr>
              <w:suppressAutoHyphens w:val="0"/>
              <w:spacing w:after="0" w:line="242" w:lineRule="atLeast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000000"/>
                <w:szCs w:val="22"/>
              </w:rPr>
              <w:t>К: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объяснять последовательность совершаемых действий при создании изделия.</w:t>
            </w:r>
          </w:p>
          <w:p w14:paraId="3CCD74DB" w14:textId="77777777" w:rsidR="002E58D8" w:rsidRDefault="002E58D8">
            <w:pPr>
              <w:shd w:val="clear" w:color="auto" w:fill="FFFFFF"/>
              <w:suppressAutoHyphens w:val="0"/>
              <w:spacing w:after="0" w:line="240" w:lineRule="auto"/>
              <w:ind w:right="7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918" w:type="dxa"/>
            <w:gridSpan w:val="2"/>
          </w:tcPr>
          <w:p w14:paraId="3108C61C" w14:textId="77777777" w:rsidR="002E58D8" w:rsidRDefault="00D7250C">
            <w:pPr>
              <w:suppressAutoHyphens w:val="0"/>
              <w:spacing w:after="0" w:line="242" w:lineRule="atLeast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готовность вступать в сотрудничество с другими людьми с учётом этики общения, проявление толерантности и доброжелательности.</w:t>
            </w:r>
          </w:p>
          <w:p w14:paraId="38A4DDC4" w14:textId="77777777" w:rsidR="002E58D8" w:rsidRDefault="00D7250C">
            <w:pPr>
              <w:spacing w:after="0" w:line="240" w:lineRule="auto"/>
              <w:rPr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 xml:space="preserve">. 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DC6785" w14:textId="77777777" w:rsidR="002E58D8" w:rsidRDefault="002E58D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 w:rsidR="002E58D8" w14:paraId="069E760A" w14:textId="77777777">
        <w:trPr>
          <w:gridAfter w:val="1"/>
          <w:wAfter w:w="16" w:type="dxa"/>
          <w:trHeight w:val="20"/>
          <w:jc w:val="center"/>
        </w:trPr>
        <w:tc>
          <w:tcPr>
            <w:tcW w:w="16016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CF5938" w14:textId="77777777" w:rsidR="002E58D8" w:rsidRDefault="00D7250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Современное производство (3ч.)</w:t>
            </w:r>
          </w:p>
        </w:tc>
      </w:tr>
      <w:tr w:rsidR="002E58D8" w14:paraId="71D4EF56" w14:textId="77777777">
        <w:trPr>
          <w:gridAfter w:val="1"/>
          <w:wAfter w:w="16" w:type="dxa"/>
          <w:trHeight w:val="20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23160F" w14:textId="77777777" w:rsidR="002E58D8" w:rsidRDefault="00D7250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8</w:t>
            </w:r>
          </w:p>
        </w:tc>
        <w:tc>
          <w:tcPr>
            <w:tcW w:w="2406" w:type="dxa"/>
            <w:vAlign w:val="center"/>
          </w:tcPr>
          <w:p w14:paraId="4511E84F" w14:textId="77777777" w:rsidR="002E58D8" w:rsidRDefault="00D7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Штучное и массовое производство. 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09F4A4" w14:textId="77777777" w:rsidR="002E58D8" w:rsidRDefault="00D7250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B1E88" w14:textId="60E3E4B1" w:rsidR="002E58D8" w:rsidRDefault="002E58D8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F10E9" w14:textId="77777777" w:rsidR="002E58D8" w:rsidRDefault="002E58D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2268" w:type="dxa"/>
            <w:gridSpan w:val="2"/>
          </w:tcPr>
          <w:p w14:paraId="0DC89BC1" w14:textId="77777777" w:rsidR="002E58D8" w:rsidRDefault="00D7250C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 xml:space="preserve">Понятие производство. </w:t>
            </w:r>
            <w:r>
              <w:rPr>
                <w:rFonts w:ascii="Times New Roman" w:hAnsi="Times New Roman"/>
                <w:color w:val="000000"/>
                <w:szCs w:val="22"/>
              </w:rPr>
              <w:br/>
              <w:t xml:space="preserve">Технологии, истории её зарождения и развития. </w:t>
            </w:r>
          </w:p>
          <w:p w14:paraId="640BFE2C" w14:textId="77777777" w:rsidR="002E58D8" w:rsidRDefault="00D7250C">
            <w:pPr>
              <w:spacing w:after="0" w:line="240" w:lineRule="auto"/>
              <w:rPr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Изготовление подставки для карандашей и ручек по технологической карте.</w:t>
            </w:r>
          </w:p>
        </w:tc>
        <w:tc>
          <w:tcPr>
            <w:tcW w:w="2134" w:type="dxa"/>
            <w:gridSpan w:val="2"/>
          </w:tcPr>
          <w:p w14:paraId="3B22CDA1" w14:textId="77777777" w:rsidR="002E58D8" w:rsidRDefault="00D7250C">
            <w:pPr>
              <w:spacing w:after="0" w:line="240" w:lineRule="auto"/>
              <w:rPr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осуществлять выбор средств и способов его практического воплощения</w:t>
            </w:r>
          </w:p>
        </w:tc>
        <w:tc>
          <w:tcPr>
            <w:tcW w:w="3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413765B1" w14:textId="77777777" w:rsidR="002E58D8" w:rsidRDefault="00D7250C">
            <w:pPr>
              <w:suppressAutoHyphens w:val="0"/>
              <w:spacing w:after="0" w:line="242" w:lineRule="atLeast"/>
              <w:ind w:firstLine="709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000000"/>
                <w:szCs w:val="22"/>
              </w:rPr>
              <w:t>Р: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      </w:r>
          </w:p>
          <w:p w14:paraId="054506BB" w14:textId="77777777" w:rsidR="002E58D8" w:rsidRDefault="002E58D8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</w:p>
          <w:p w14:paraId="441FD5BA" w14:textId="77777777" w:rsidR="002E58D8" w:rsidRDefault="00D7250C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000000"/>
                <w:szCs w:val="22"/>
              </w:rPr>
              <w:t>П: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ориентироваться в терминах и понятиях, используемых в технологии</w:t>
            </w:r>
          </w:p>
          <w:p w14:paraId="14571757" w14:textId="77777777" w:rsidR="002E58D8" w:rsidRDefault="00D7250C">
            <w:pPr>
              <w:suppressAutoHyphens w:val="0"/>
              <w:spacing w:after="0" w:line="242" w:lineRule="atLeast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000000"/>
                <w:szCs w:val="22"/>
              </w:rPr>
              <w:t>К: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создавать тексты-описания на основе наблюдений (рассматривания) изделий </w:t>
            </w:r>
          </w:p>
        </w:tc>
        <w:tc>
          <w:tcPr>
            <w:tcW w:w="1918" w:type="dxa"/>
            <w:gridSpan w:val="2"/>
          </w:tcPr>
          <w:p w14:paraId="6C27251E" w14:textId="77777777" w:rsidR="002E58D8" w:rsidRDefault="00D7250C">
            <w:pPr>
              <w:suppressAutoHyphens w:val="0"/>
              <w:spacing w:after="0" w:line="242" w:lineRule="atLeast"/>
              <w:jc w:val="both"/>
              <w:rPr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 xml:space="preserve">проявление положительного отношения и интереса к различным видам творческой преобразующей деятельности, 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C7D8CD" w14:textId="77777777" w:rsidR="002E58D8" w:rsidRDefault="002E58D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 w:rsidR="002E58D8" w14:paraId="7F9A8F9E" w14:textId="77777777">
        <w:trPr>
          <w:gridAfter w:val="1"/>
          <w:wAfter w:w="16" w:type="dxa"/>
          <w:trHeight w:val="20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EE9F4B" w14:textId="77777777" w:rsidR="002E58D8" w:rsidRDefault="00D7250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</w:t>
            </w:r>
          </w:p>
        </w:tc>
        <w:tc>
          <w:tcPr>
            <w:tcW w:w="2406" w:type="dxa"/>
            <w:vAlign w:val="center"/>
          </w:tcPr>
          <w:p w14:paraId="2D61CD33" w14:textId="77777777" w:rsidR="002E58D8" w:rsidRDefault="00D7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Быстрее, больше.</w:t>
            </w:r>
          </w:p>
          <w:p w14:paraId="1C09E5E9" w14:textId="77777777" w:rsidR="002E58D8" w:rsidRDefault="00D725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1"/>
                <w:rFonts w:ascii="Times New Roman" w:hAnsi="Times New Roman"/>
                <w:color w:val="000000"/>
                <w:sz w:val="24"/>
              </w:rPr>
              <w:lastRenderedPageBreak/>
              <w:t>Чеканка по шаблону.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C5E0F4" w14:textId="77777777" w:rsidR="002E58D8" w:rsidRDefault="00D7250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lastRenderedPageBreak/>
              <w:t>1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3CB28" w14:textId="21C93B2F" w:rsidR="002E58D8" w:rsidRDefault="002E58D8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58130" w14:textId="77777777" w:rsidR="002E58D8" w:rsidRDefault="002E58D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2268" w:type="dxa"/>
            <w:gridSpan w:val="2"/>
          </w:tcPr>
          <w:p w14:paraId="695A0F76" w14:textId="77777777" w:rsidR="002E58D8" w:rsidRDefault="00D7250C">
            <w:pPr>
              <w:spacing w:after="0" w:line="240" w:lineRule="auto"/>
              <w:rPr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 xml:space="preserve">Понятие </w:t>
            </w:r>
            <w:r>
              <w:rPr>
                <w:rFonts w:ascii="Times New Roman" w:hAnsi="Times New Roman"/>
                <w:color w:val="000000"/>
                <w:szCs w:val="22"/>
              </w:rPr>
              <w:lastRenderedPageBreak/>
              <w:t xml:space="preserve">производство. </w:t>
            </w:r>
            <w:r>
              <w:rPr>
                <w:rFonts w:ascii="Times New Roman" w:hAnsi="Times New Roman"/>
                <w:color w:val="000000"/>
                <w:szCs w:val="22"/>
              </w:rPr>
              <w:br/>
              <w:t>Технологии, истории её зарождения и развития. Изготовление чеканки по технологической карте.</w:t>
            </w:r>
          </w:p>
        </w:tc>
        <w:tc>
          <w:tcPr>
            <w:tcW w:w="2134" w:type="dxa"/>
            <w:gridSpan w:val="2"/>
          </w:tcPr>
          <w:p w14:paraId="3F1019FA" w14:textId="77777777" w:rsidR="002E58D8" w:rsidRDefault="00D7250C">
            <w:pPr>
              <w:spacing w:after="0" w:line="240" w:lineRule="auto"/>
              <w:rPr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lastRenderedPageBreak/>
              <w:t xml:space="preserve">решать творческие </w:t>
            </w:r>
            <w:r>
              <w:rPr>
                <w:rFonts w:ascii="Times New Roman" w:hAnsi="Times New Roman"/>
                <w:color w:val="000000"/>
                <w:szCs w:val="22"/>
              </w:rPr>
              <w:lastRenderedPageBreak/>
              <w:t>задачи, мысленно создавать и разрабатывать проектный замысел,.</w:t>
            </w:r>
          </w:p>
        </w:tc>
        <w:tc>
          <w:tcPr>
            <w:tcW w:w="3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67C16C2D" w14:textId="77777777" w:rsidR="002E58D8" w:rsidRDefault="00D7250C">
            <w:pPr>
              <w:suppressAutoHyphens w:val="0"/>
              <w:spacing w:after="0" w:line="242" w:lineRule="atLeast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000000"/>
                <w:szCs w:val="22"/>
              </w:rPr>
              <w:lastRenderedPageBreak/>
              <w:t>Р: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выполнять действия контроля </w:t>
            </w:r>
            <w:r>
              <w:rPr>
                <w:rFonts w:ascii="Times New Roman" w:hAnsi="Times New Roman"/>
                <w:color w:val="000000"/>
                <w:szCs w:val="22"/>
              </w:rPr>
              <w:lastRenderedPageBreak/>
              <w:t>и оценки, вносить необходимые коррективы в действие после его завершения на основе его оценки и учёта характера сделанных ошибок;</w:t>
            </w:r>
          </w:p>
          <w:p w14:paraId="025FEAD2" w14:textId="77777777" w:rsidR="002E58D8" w:rsidRDefault="00D7250C">
            <w:pPr>
              <w:suppressAutoHyphens w:val="0"/>
              <w:spacing w:after="0" w:line="242" w:lineRule="atLeast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000000"/>
                <w:szCs w:val="22"/>
              </w:rPr>
              <w:t>П: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осуществлять анализ объектов и изделий с выделением существенных и несущественных признаков;</w:t>
            </w:r>
          </w:p>
          <w:p w14:paraId="34C0200E" w14:textId="77777777" w:rsidR="002E58D8" w:rsidRDefault="00D7250C">
            <w:pPr>
              <w:shd w:val="clear" w:color="auto" w:fill="FFFFFF"/>
              <w:suppressAutoHyphens w:val="0"/>
              <w:spacing w:after="0" w:line="240" w:lineRule="auto"/>
              <w:ind w:right="70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000000"/>
                <w:szCs w:val="22"/>
              </w:rPr>
              <w:t>К: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строить рассуждения о связях природного и предметного мира, простые суждения</w:t>
            </w:r>
          </w:p>
        </w:tc>
        <w:tc>
          <w:tcPr>
            <w:tcW w:w="1918" w:type="dxa"/>
            <w:gridSpan w:val="2"/>
          </w:tcPr>
          <w:p w14:paraId="499A818B" w14:textId="77777777" w:rsidR="002E58D8" w:rsidRDefault="00D7250C">
            <w:pPr>
              <w:suppressAutoHyphens w:val="0"/>
              <w:spacing w:after="0" w:line="242" w:lineRule="atLeast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lastRenderedPageBreak/>
              <w:t xml:space="preserve">стремление к </w:t>
            </w:r>
            <w:r>
              <w:rPr>
                <w:rFonts w:ascii="Times New Roman" w:hAnsi="Times New Roman"/>
                <w:color w:val="000000"/>
                <w:szCs w:val="22"/>
              </w:rPr>
              <w:lastRenderedPageBreak/>
              <w:t>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      </w:r>
          </w:p>
          <w:p w14:paraId="476894C7" w14:textId="77777777" w:rsidR="002E58D8" w:rsidRDefault="002E58D8">
            <w:pPr>
              <w:spacing w:after="0" w:line="240" w:lineRule="auto"/>
              <w:rPr>
                <w:color w:val="000000"/>
                <w:szCs w:val="22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20639F" w14:textId="77777777" w:rsidR="002E58D8" w:rsidRDefault="002E58D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 w:rsidR="002E58D8" w14:paraId="1288A926" w14:textId="77777777">
        <w:trPr>
          <w:gridAfter w:val="1"/>
          <w:wAfter w:w="16" w:type="dxa"/>
          <w:trHeight w:val="20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849DD4" w14:textId="77777777" w:rsidR="002E58D8" w:rsidRDefault="00D7250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10</w:t>
            </w:r>
          </w:p>
        </w:tc>
        <w:tc>
          <w:tcPr>
            <w:tcW w:w="2406" w:type="dxa"/>
            <w:vAlign w:val="center"/>
          </w:tcPr>
          <w:p w14:paraId="65A7AA8D" w14:textId="77777777" w:rsidR="002E58D8" w:rsidRDefault="00D7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делают автомобили? 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6C993" w14:textId="77777777" w:rsidR="002E58D8" w:rsidRDefault="00D7250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FEAE2" w14:textId="3FF04E98" w:rsidR="002E58D8" w:rsidRDefault="002E58D8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2E240" w14:textId="77777777" w:rsidR="002E58D8" w:rsidRDefault="002E58D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2268" w:type="dxa"/>
            <w:gridSpan w:val="2"/>
          </w:tcPr>
          <w:p w14:paraId="723E9EB8" w14:textId="77777777" w:rsidR="002E58D8" w:rsidRDefault="00D7250C">
            <w:pPr>
              <w:spacing w:after="0" w:line="240" w:lineRule="auto"/>
              <w:rPr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Технологии, истории её зарождения и развития.</w:t>
            </w:r>
          </w:p>
        </w:tc>
        <w:tc>
          <w:tcPr>
            <w:tcW w:w="2134" w:type="dxa"/>
            <w:gridSpan w:val="2"/>
          </w:tcPr>
          <w:p w14:paraId="675BE124" w14:textId="77777777" w:rsidR="002E58D8" w:rsidRDefault="00D7250C">
            <w:pPr>
              <w:spacing w:after="0" w:line="240" w:lineRule="auto"/>
              <w:rPr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</w:t>
            </w:r>
          </w:p>
        </w:tc>
        <w:tc>
          <w:tcPr>
            <w:tcW w:w="3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4AD91C49" w14:textId="77777777" w:rsidR="002E58D8" w:rsidRDefault="00D7250C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000000"/>
                <w:szCs w:val="22"/>
              </w:rPr>
              <w:t>Р: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рационально организовывать свою работу</w:t>
            </w:r>
          </w:p>
          <w:p w14:paraId="061F002E" w14:textId="77777777" w:rsidR="002E58D8" w:rsidRDefault="00D7250C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000000"/>
                <w:szCs w:val="22"/>
              </w:rPr>
              <w:t>П: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осуществлять поиск необходимой для выполнения работы информации в учебнике</w:t>
            </w:r>
          </w:p>
          <w:p w14:paraId="6E568826" w14:textId="77777777" w:rsidR="002E58D8" w:rsidRDefault="00D7250C">
            <w:pPr>
              <w:shd w:val="clear" w:color="auto" w:fill="FFFFFF"/>
              <w:suppressAutoHyphens w:val="0"/>
              <w:spacing w:after="0" w:line="240" w:lineRule="auto"/>
              <w:ind w:right="70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000000"/>
                <w:szCs w:val="22"/>
              </w:rPr>
              <w:t>К: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вступать в диалог, задавать собеседнику вопросы,</w:t>
            </w:r>
          </w:p>
        </w:tc>
        <w:tc>
          <w:tcPr>
            <w:tcW w:w="1918" w:type="dxa"/>
            <w:gridSpan w:val="2"/>
          </w:tcPr>
          <w:p w14:paraId="08B216CA" w14:textId="77777777" w:rsidR="002E58D8" w:rsidRDefault="00D7250C">
            <w:pPr>
              <w:spacing w:after="0" w:line="240" w:lineRule="auto"/>
              <w:rPr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осознание роли человека и используемых им технологий в сохранении гармонического сосуществования рукотворного мира с миром природы,.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20F5F6" w14:textId="77777777" w:rsidR="002E58D8" w:rsidRDefault="002E58D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 w:rsidR="002E58D8" w14:paraId="366E2B77" w14:textId="77777777">
        <w:trPr>
          <w:gridAfter w:val="1"/>
          <w:wAfter w:w="16" w:type="dxa"/>
          <w:trHeight w:val="20"/>
          <w:jc w:val="center"/>
        </w:trPr>
        <w:tc>
          <w:tcPr>
            <w:tcW w:w="16016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CDD4EC" w14:textId="77777777" w:rsidR="002E58D8" w:rsidRDefault="00D7250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Материалы для современного производства (4 ч.)</w:t>
            </w:r>
          </w:p>
        </w:tc>
      </w:tr>
      <w:tr w:rsidR="002E58D8" w14:paraId="3576B48F" w14:textId="77777777">
        <w:trPr>
          <w:gridAfter w:val="1"/>
          <w:wAfter w:w="16" w:type="dxa"/>
          <w:trHeight w:val="20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8643E1" w14:textId="77777777" w:rsidR="002E58D8" w:rsidRDefault="00D7250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11</w:t>
            </w:r>
          </w:p>
        </w:tc>
        <w:tc>
          <w:tcPr>
            <w:tcW w:w="2406" w:type="dxa"/>
            <w:vAlign w:val="center"/>
          </w:tcPr>
          <w:p w14:paraId="28E6EBCD" w14:textId="77777777" w:rsidR="002E58D8" w:rsidRDefault="00D7250C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Черное золото. Что изготовляют из нефти. 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F0E1E0" w14:textId="77777777" w:rsidR="002E58D8" w:rsidRDefault="00D7250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63660" w14:textId="0103F2DE" w:rsidR="002E58D8" w:rsidRDefault="002E58D8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0DF36" w14:textId="77777777" w:rsidR="002E58D8" w:rsidRDefault="002E58D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2268" w:type="dxa"/>
            <w:gridSpan w:val="2"/>
          </w:tcPr>
          <w:p w14:paraId="45EFE865" w14:textId="77777777" w:rsidR="002E58D8" w:rsidRDefault="00D7250C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 xml:space="preserve">Познакомиться с нефтеперерабатывающим заводом (заочно). Провести исследования и заполнить таблицу. Изучить свойства полиэтилена. Отметить в таблице особенности каждого из свойств. </w:t>
            </w:r>
          </w:p>
        </w:tc>
        <w:tc>
          <w:tcPr>
            <w:tcW w:w="2134" w:type="dxa"/>
            <w:gridSpan w:val="2"/>
          </w:tcPr>
          <w:p w14:paraId="1FB33300" w14:textId="77777777" w:rsidR="002E58D8" w:rsidRDefault="00D7250C">
            <w:pPr>
              <w:spacing w:after="0" w:line="240" w:lineRule="auto"/>
              <w:rPr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формировать общее представление о мире профессий</w:t>
            </w:r>
          </w:p>
        </w:tc>
        <w:tc>
          <w:tcPr>
            <w:tcW w:w="3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38B84557" w14:textId="77777777" w:rsidR="002E58D8" w:rsidRDefault="00D7250C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000000"/>
                <w:szCs w:val="22"/>
              </w:rPr>
              <w:t>Р: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планировать работу, соотносить свои действия с поставленной целью</w:t>
            </w:r>
          </w:p>
          <w:p w14:paraId="1048F93E" w14:textId="77777777" w:rsidR="002E58D8" w:rsidRDefault="00D7250C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000000"/>
                <w:szCs w:val="22"/>
              </w:rPr>
              <w:t>П: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ориентироваться в терминах и понятиях, используемых в технологии выполнения учебных заданий;</w:t>
            </w:r>
            <w:r>
              <w:rPr>
                <w:color w:val="000000"/>
                <w:szCs w:val="22"/>
                <w:shd w:val="clear" w:color="auto" w:fill="FFFFFF"/>
              </w:rPr>
              <w:t> </w:t>
            </w:r>
          </w:p>
          <w:p w14:paraId="5A8E82CF" w14:textId="77777777" w:rsidR="002E58D8" w:rsidRDefault="00D7250C">
            <w:pPr>
              <w:suppressAutoHyphens w:val="0"/>
              <w:spacing w:after="0" w:line="242" w:lineRule="atLeast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000000"/>
                <w:szCs w:val="22"/>
              </w:rPr>
              <w:t>К: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создавать тексты-описания на основе наблюдений (рассматривания) изделий </w:t>
            </w:r>
          </w:p>
          <w:p w14:paraId="283D1D63" w14:textId="77777777" w:rsidR="002E58D8" w:rsidRDefault="002E58D8">
            <w:pPr>
              <w:shd w:val="clear" w:color="auto" w:fill="FFFFFF"/>
              <w:suppressAutoHyphens w:val="0"/>
              <w:spacing w:after="0" w:line="240" w:lineRule="auto"/>
              <w:ind w:right="7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918" w:type="dxa"/>
            <w:gridSpan w:val="2"/>
          </w:tcPr>
          <w:p w14:paraId="4B9D1ECE" w14:textId="77777777" w:rsidR="002E58D8" w:rsidRDefault="00D7250C">
            <w:pPr>
              <w:spacing w:after="0" w:line="240" w:lineRule="auto"/>
              <w:rPr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 xml:space="preserve">проявление положительного отношения и интереса к различным видам творческой преобразующей деятельности, 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B39562" w14:textId="77777777" w:rsidR="002E58D8" w:rsidRDefault="002E58D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 w:rsidR="002E58D8" w14:paraId="050B242C" w14:textId="77777777">
        <w:trPr>
          <w:gridAfter w:val="1"/>
          <w:wAfter w:w="16" w:type="dxa"/>
          <w:trHeight w:val="20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99144" w14:textId="77777777" w:rsidR="002E58D8" w:rsidRDefault="00D7250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lastRenderedPageBreak/>
              <w:t>12</w:t>
            </w:r>
          </w:p>
        </w:tc>
        <w:tc>
          <w:tcPr>
            <w:tcW w:w="2406" w:type="dxa"/>
            <w:vAlign w:val="center"/>
          </w:tcPr>
          <w:p w14:paraId="7246A3D5" w14:textId="77777777" w:rsidR="002E58D8" w:rsidRDefault="00D7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вторичное сырье.</w:t>
            </w:r>
          </w:p>
          <w:p w14:paraId="1B08232F" w14:textId="77777777" w:rsidR="002E58D8" w:rsidRDefault="00D7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Изделия из вторичного сырья.  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A7ED8" w14:textId="77777777" w:rsidR="002E58D8" w:rsidRDefault="00D7250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0E3DC" w14:textId="26AA002D" w:rsidR="002E58D8" w:rsidRDefault="002E58D8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23C06" w14:textId="77777777" w:rsidR="002E58D8" w:rsidRDefault="002E58D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2268" w:type="dxa"/>
            <w:gridSpan w:val="2"/>
          </w:tcPr>
          <w:p w14:paraId="4555887F" w14:textId="77777777" w:rsidR="002E58D8" w:rsidRDefault="00D7250C">
            <w:pPr>
              <w:spacing w:after="0" w:line="240" w:lineRule="auto"/>
              <w:rPr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Изготовить изделие из</w:t>
            </w:r>
            <w:r>
              <w:rPr>
                <w:rFonts w:ascii="Times New Roman" w:hAnsi="Times New Roman"/>
                <w:color w:val="000000"/>
                <w:szCs w:val="22"/>
              </w:rPr>
              <w:br/>
              <w:t>синтетического материала (поролона). Рассмотреть</w:t>
            </w:r>
            <w:r>
              <w:rPr>
                <w:rFonts w:ascii="Times New Roman" w:hAnsi="Times New Roman"/>
                <w:color w:val="000000"/>
                <w:szCs w:val="22"/>
              </w:rPr>
              <w:br/>
              <w:t>образцы изделий, определить их назначение.</w:t>
            </w:r>
            <w:r>
              <w:rPr>
                <w:rFonts w:ascii="Times New Roman" w:hAnsi="Times New Roman"/>
                <w:color w:val="000000"/>
                <w:szCs w:val="22"/>
              </w:rPr>
              <w:br/>
            </w:r>
          </w:p>
        </w:tc>
        <w:tc>
          <w:tcPr>
            <w:tcW w:w="2134" w:type="dxa"/>
            <w:gridSpan w:val="2"/>
          </w:tcPr>
          <w:p w14:paraId="7D625390" w14:textId="77777777" w:rsidR="002E58D8" w:rsidRDefault="00D7250C">
            <w:pPr>
              <w:spacing w:after="0" w:line="240" w:lineRule="auto"/>
              <w:rPr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решать простейшие задачи рационализаторского характера по изменению конструкции изделия</w:t>
            </w:r>
          </w:p>
        </w:tc>
        <w:tc>
          <w:tcPr>
            <w:tcW w:w="3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402CBCF0" w14:textId="77777777" w:rsidR="002E58D8" w:rsidRDefault="00D7250C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000000"/>
                <w:szCs w:val="22"/>
              </w:rPr>
              <w:t>Р: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устанавливать причинно-следственные связи между выполняемыми действиями</w:t>
            </w:r>
          </w:p>
          <w:p w14:paraId="0F592652" w14:textId="77777777" w:rsidR="002E58D8" w:rsidRDefault="00D7250C">
            <w:pPr>
              <w:suppressAutoHyphens w:val="0"/>
              <w:spacing w:after="0" w:line="242" w:lineRule="atLeast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000000"/>
                <w:szCs w:val="22"/>
              </w:rPr>
              <w:t>П: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сравнивать группы объектов (изделий), выделять в них общее и различия;</w:t>
            </w:r>
          </w:p>
          <w:p w14:paraId="6A1FD72D" w14:textId="77777777" w:rsidR="002E58D8" w:rsidRDefault="00D7250C">
            <w:pPr>
              <w:shd w:val="clear" w:color="auto" w:fill="FFFFFF"/>
              <w:suppressAutoHyphens w:val="0"/>
              <w:spacing w:after="0" w:line="240" w:lineRule="auto"/>
              <w:ind w:right="70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существенные вопросы, формулировать собственное мнение</w:t>
            </w:r>
          </w:p>
        </w:tc>
        <w:tc>
          <w:tcPr>
            <w:tcW w:w="1918" w:type="dxa"/>
            <w:gridSpan w:val="2"/>
          </w:tcPr>
          <w:p w14:paraId="628ECCCF" w14:textId="77777777" w:rsidR="002E58D8" w:rsidRDefault="00D7250C">
            <w:pPr>
              <w:suppressAutoHyphens w:val="0"/>
              <w:spacing w:after="0" w:line="242" w:lineRule="atLeast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541DE2" w14:textId="77777777" w:rsidR="002E58D8" w:rsidRDefault="002E58D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 w:rsidR="002E58D8" w14:paraId="59674700" w14:textId="77777777">
        <w:trPr>
          <w:gridAfter w:val="1"/>
          <w:wAfter w:w="16" w:type="dxa"/>
          <w:trHeight w:val="1980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77760E3" w14:textId="77777777" w:rsidR="002E58D8" w:rsidRDefault="00D7250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13</w:t>
            </w:r>
          </w:p>
        </w:tc>
        <w:tc>
          <w:tcPr>
            <w:tcW w:w="2406" w:type="dxa"/>
            <w:tcBorders>
              <w:bottom w:val="single" w:sz="4" w:space="0" w:color="auto"/>
            </w:tcBorders>
            <w:vAlign w:val="center"/>
          </w:tcPr>
          <w:p w14:paraId="59CCA115" w14:textId="77777777" w:rsidR="002E58D8" w:rsidRDefault="00D7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вторичное сырье.</w:t>
            </w:r>
          </w:p>
          <w:p w14:paraId="1A4C7A73" w14:textId="77777777" w:rsidR="002E58D8" w:rsidRDefault="00D7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Изделия из вторичного сырья.  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3023CC3" w14:textId="77777777" w:rsidR="002E58D8" w:rsidRDefault="00D7250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7E1B40C" w14:textId="62D596FC" w:rsidR="002E58D8" w:rsidRDefault="002E58D8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8C4F478" w14:textId="77777777" w:rsidR="002E58D8" w:rsidRDefault="002E58D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36E394B3" w14:textId="77777777" w:rsidR="002E58D8" w:rsidRDefault="00D7250C">
            <w:pPr>
              <w:spacing w:after="0" w:line="240" w:lineRule="auto"/>
              <w:rPr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Изготовить изделие из</w:t>
            </w:r>
            <w:r>
              <w:rPr>
                <w:rFonts w:ascii="Times New Roman" w:hAnsi="Times New Roman"/>
                <w:color w:val="000000"/>
                <w:szCs w:val="22"/>
              </w:rPr>
              <w:br/>
              <w:t>синтетического материала (поролона). Рассмотреть</w:t>
            </w:r>
            <w:r>
              <w:rPr>
                <w:rFonts w:ascii="Times New Roman" w:hAnsi="Times New Roman"/>
                <w:color w:val="000000"/>
                <w:szCs w:val="22"/>
              </w:rPr>
              <w:br/>
              <w:t>образцы изделий, определить их назначение.</w:t>
            </w:r>
          </w:p>
        </w:tc>
        <w:tc>
          <w:tcPr>
            <w:tcW w:w="2134" w:type="dxa"/>
            <w:gridSpan w:val="2"/>
            <w:tcBorders>
              <w:bottom w:val="single" w:sz="4" w:space="0" w:color="auto"/>
            </w:tcBorders>
          </w:tcPr>
          <w:p w14:paraId="53CC5DFC" w14:textId="77777777" w:rsidR="002E58D8" w:rsidRDefault="00D7250C">
            <w:pPr>
              <w:spacing w:after="0" w:line="240" w:lineRule="auto"/>
              <w:rPr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решать простейшие задачи рационализаторского характера по изменению конструкции изделия</w:t>
            </w:r>
          </w:p>
        </w:tc>
        <w:tc>
          <w:tcPr>
            <w:tcW w:w="3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623E66E9" w14:textId="77777777" w:rsidR="002E58D8" w:rsidRDefault="00D7250C">
            <w:pPr>
              <w:suppressAutoHyphens w:val="0"/>
              <w:spacing w:after="0" w:line="242" w:lineRule="atLeast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000000"/>
                <w:szCs w:val="22"/>
              </w:rPr>
              <w:t>Р: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устанавливать причинно-следственные связи между выполняемыми действиями </w:t>
            </w:r>
          </w:p>
          <w:p w14:paraId="0EFED4BC" w14:textId="77777777" w:rsidR="002E58D8" w:rsidRDefault="00D7250C">
            <w:pPr>
              <w:suppressAutoHyphens w:val="0"/>
              <w:spacing w:after="0" w:line="242" w:lineRule="atLeast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000000"/>
                <w:szCs w:val="22"/>
              </w:rPr>
              <w:t>П::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использовать схемы, модели и простейшие чертежи в собственной практической творческой деятельности;</w:t>
            </w:r>
          </w:p>
          <w:p w14:paraId="6133ECD6" w14:textId="77777777" w:rsidR="002E58D8" w:rsidRDefault="00D7250C">
            <w:pPr>
              <w:shd w:val="clear" w:color="auto" w:fill="FFFFFF"/>
              <w:suppressAutoHyphens w:val="0"/>
              <w:spacing w:after="0" w:line="240" w:lineRule="auto"/>
              <w:ind w:right="70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000000"/>
                <w:szCs w:val="22"/>
              </w:rPr>
              <w:t>К: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строить рассуждения о связях природного и предметного мира, простые суждения</w:t>
            </w:r>
          </w:p>
        </w:tc>
        <w:tc>
          <w:tcPr>
            <w:tcW w:w="1918" w:type="dxa"/>
            <w:gridSpan w:val="2"/>
            <w:tcBorders>
              <w:bottom w:val="single" w:sz="4" w:space="0" w:color="auto"/>
            </w:tcBorders>
          </w:tcPr>
          <w:p w14:paraId="2011C4F5" w14:textId="77777777" w:rsidR="002E58D8" w:rsidRDefault="00D7250C">
            <w:pPr>
              <w:spacing w:after="0" w:line="240" w:lineRule="auto"/>
              <w:rPr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Сотрудничать в малых группах, положительно относиться к труду людей ремесленных профессий.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4BD9E1A" w14:textId="77777777" w:rsidR="002E58D8" w:rsidRDefault="002E58D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 w:rsidR="002E58D8" w14:paraId="1D3E9638" w14:textId="77777777">
        <w:trPr>
          <w:gridAfter w:val="1"/>
          <w:wAfter w:w="16" w:type="dxa"/>
          <w:trHeight w:val="195"/>
          <w:jc w:val="center"/>
        </w:trPr>
        <w:tc>
          <w:tcPr>
            <w:tcW w:w="5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1BB8FE" w14:textId="77777777" w:rsidR="002E58D8" w:rsidRDefault="00D7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14</w:t>
            </w:r>
          </w:p>
        </w:tc>
        <w:tc>
          <w:tcPr>
            <w:tcW w:w="2406" w:type="dxa"/>
            <w:tcBorders>
              <w:top w:val="single" w:sz="4" w:space="0" w:color="auto"/>
            </w:tcBorders>
            <w:vAlign w:val="center"/>
          </w:tcPr>
          <w:p w14:paraId="4494DAFD" w14:textId="77777777" w:rsidR="002E58D8" w:rsidRDefault="00D7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Природа в опасности.</w:t>
            </w:r>
          </w:p>
          <w:p w14:paraId="1DA1F946" w14:textId="77777777" w:rsidR="002E58D8" w:rsidRDefault="002E5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E4B257" w14:textId="77777777" w:rsidR="002E58D8" w:rsidRDefault="00D7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AB17D" w14:textId="370E3D2E" w:rsidR="002E58D8" w:rsidRDefault="002E58D8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7C1E2" w14:textId="77777777" w:rsidR="002E58D8" w:rsidRDefault="002E58D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14:paraId="4AF5BACA" w14:textId="77777777" w:rsidR="002E58D8" w:rsidRDefault="00D7250C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 xml:space="preserve">Экология  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</w:tcBorders>
          </w:tcPr>
          <w:p w14:paraId="500BC05B" w14:textId="77777777" w:rsidR="002E58D8" w:rsidRDefault="00D7250C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выполнять более сложные виды работ и приёмы обработки различных материалов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6DDF4F41" w14:textId="77777777" w:rsidR="002E58D8" w:rsidRDefault="00D7250C">
            <w:pPr>
              <w:suppressAutoHyphens w:val="0"/>
              <w:spacing w:after="0" w:line="242" w:lineRule="atLeast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000000"/>
                <w:szCs w:val="22"/>
              </w:rPr>
              <w:t>Р: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      </w:r>
          </w:p>
          <w:p w14:paraId="2AF0558B" w14:textId="77777777" w:rsidR="002E58D8" w:rsidRDefault="00D7250C">
            <w:pPr>
              <w:suppressAutoHyphens w:val="0"/>
              <w:spacing w:after="0" w:line="242" w:lineRule="atLeast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000000"/>
                <w:szCs w:val="22"/>
              </w:rPr>
              <w:t>П: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осуществлять анализ объектов и изделий с выделением существенных и несущественных признаков;</w:t>
            </w:r>
          </w:p>
          <w:p w14:paraId="610E82BF" w14:textId="77777777" w:rsidR="002E58D8" w:rsidRDefault="00D7250C">
            <w:pPr>
              <w:shd w:val="clear" w:color="auto" w:fill="FFFFFF"/>
              <w:spacing w:after="0" w:line="240" w:lineRule="auto"/>
              <w:ind w:right="70"/>
              <w:rPr>
                <w:rFonts w:ascii="Times New Roman" w:hAnsi="Times New Roman"/>
                <w:b/>
                <w:i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000000"/>
                <w:szCs w:val="22"/>
              </w:rPr>
              <w:t>К: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 строить рассуждения о связях природного и предметного мира, простые суждения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</w:tcBorders>
          </w:tcPr>
          <w:p w14:paraId="04BABDA5" w14:textId="77777777" w:rsidR="002E58D8" w:rsidRDefault="00D7250C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осознание роли человека и используемых им технологий в сохранении гармонического сосуществования рукотворного мира с миром природы,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0A17C5" w14:textId="77777777" w:rsidR="002E58D8" w:rsidRDefault="002E58D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 w:rsidR="002E58D8" w14:paraId="2871E757" w14:textId="77777777">
        <w:trPr>
          <w:gridAfter w:val="1"/>
          <w:wAfter w:w="16" w:type="dxa"/>
          <w:trHeight w:val="20"/>
          <w:jc w:val="center"/>
        </w:trPr>
        <w:tc>
          <w:tcPr>
            <w:tcW w:w="16016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1597EC" w14:textId="77777777" w:rsidR="002E58D8" w:rsidRDefault="00D7250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Жилище человека (6 ч.)</w:t>
            </w:r>
          </w:p>
        </w:tc>
      </w:tr>
      <w:tr w:rsidR="002E58D8" w14:paraId="5ECB9907" w14:textId="77777777">
        <w:trPr>
          <w:gridAfter w:val="1"/>
          <w:wAfter w:w="16" w:type="dxa"/>
          <w:trHeight w:val="20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C4CDB2" w14:textId="77777777" w:rsidR="002E58D8" w:rsidRDefault="00D7250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15</w:t>
            </w:r>
          </w:p>
        </w:tc>
        <w:tc>
          <w:tcPr>
            <w:tcW w:w="2406" w:type="dxa"/>
            <w:vAlign w:val="center"/>
          </w:tcPr>
          <w:p w14:paraId="7D13FE60" w14:textId="77777777" w:rsidR="002E58D8" w:rsidRDefault="00D725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чем рассказывает дом. 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12AB7B" w14:textId="77777777" w:rsidR="002E58D8" w:rsidRDefault="00D7250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931DF" w14:textId="32AFDCFE" w:rsidR="002E58D8" w:rsidRDefault="002E58D8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B2DF3" w14:textId="77777777" w:rsidR="002E58D8" w:rsidRDefault="002E58D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2268" w:type="dxa"/>
            <w:gridSpan w:val="2"/>
          </w:tcPr>
          <w:p w14:paraId="1CEEB073" w14:textId="77777777" w:rsidR="002E58D8" w:rsidRDefault="00D7250C">
            <w:pPr>
              <w:spacing w:after="0" w:line="240" w:lineRule="auto"/>
              <w:rPr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проект городского дома, используя рисунок и схему</w:t>
            </w:r>
          </w:p>
        </w:tc>
        <w:tc>
          <w:tcPr>
            <w:tcW w:w="2134" w:type="dxa"/>
            <w:gridSpan w:val="2"/>
          </w:tcPr>
          <w:p w14:paraId="0BF3F835" w14:textId="77777777" w:rsidR="002E58D8" w:rsidRDefault="00D7250C">
            <w:pPr>
              <w:spacing w:after="0" w:line="240" w:lineRule="auto"/>
              <w:rPr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осуществлять сотрудничество в различных видах совместной деятельности,</w:t>
            </w:r>
          </w:p>
        </w:tc>
        <w:tc>
          <w:tcPr>
            <w:tcW w:w="3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2985C739" w14:textId="77777777" w:rsidR="002E58D8" w:rsidRDefault="00D7250C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000000"/>
                <w:szCs w:val="22"/>
              </w:rPr>
              <w:t>Р: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рационально организовывать свою работу</w:t>
            </w:r>
          </w:p>
          <w:p w14:paraId="0C389181" w14:textId="77777777" w:rsidR="002E58D8" w:rsidRDefault="00D7250C">
            <w:pPr>
              <w:suppressAutoHyphens w:val="0"/>
              <w:spacing w:after="0" w:line="242" w:lineRule="atLeast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000000"/>
                <w:szCs w:val="22"/>
              </w:rPr>
              <w:t>П: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делать обобщения (технико-технологического и декоративно-художественного характера) по изучаемой тематике;</w:t>
            </w:r>
          </w:p>
          <w:p w14:paraId="7132B363" w14:textId="77777777" w:rsidR="002E58D8" w:rsidRDefault="00D7250C">
            <w:pPr>
              <w:shd w:val="clear" w:color="auto" w:fill="FFFFFF"/>
              <w:suppressAutoHyphens w:val="0"/>
              <w:spacing w:after="0" w:line="240" w:lineRule="auto"/>
              <w:ind w:right="70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000000"/>
                <w:szCs w:val="22"/>
              </w:rPr>
              <w:t>К: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вступать в диалог, задавать собеседнику вопросы,</w:t>
            </w:r>
          </w:p>
        </w:tc>
        <w:tc>
          <w:tcPr>
            <w:tcW w:w="1918" w:type="dxa"/>
            <w:gridSpan w:val="2"/>
          </w:tcPr>
          <w:p w14:paraId="4118DFA4" w14:textId="77777777" w:rsidR="002E58D8" w:rsidRDefault="00D7250C">
            <w:pPr>
              <w:suppressAutoHyphens w:val="0"/>
              <w:spacing w:after="0" w:line="242" w:lineRule="atLeast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готовность вступать в сотрудничество с другими людьми с учётом этики общения, проявление толерантности и доброжелательности.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86806" w14:textId="77777777" w:rsidR="002E58D8" w:rsidRDefault="002E58D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 w:rsidR="002E58D8" w14:paraId="71C15F8A" w14:textId="77777777">
        <w:trPr>
          <w:gridAfter w:val="1"/>
          <w:wAfter w:w="16" w:type="dxa"/>
          <w:trHeight w:val="20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BA7C48" w14:textId="77777777" w:rsidR="002E58D8" w:rsidRDefault="00D7250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16</w:t>
            </w:r>
          </w:p>
        </w:tc>
        <w:tc>
          <w:tcPr>
            <w:tcW w:w="2406" w:type="dxa"/>
            <w:vAlign w:val="center"/>
          </w:tcPr>
          <w:p w14:paraId="643EAEB8" w14:textId="77777777" w:rsidR="002E58D8" w:rsidRDefault="00D7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Дом для семьи</w:t>
            </w:r>
          </w:p>
          <w:p w14:paraId="53C1BD82" w14:textId="77777777" w:rsidR="002E58D8" w:rsidRDefault="002E58D8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FF6F2" w14:textId="77777777" w:rsidR="002E58D8" w:rsidRDefault="00D7250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19023" w14:textId="1FBDC422" w:rsidR="002E58D8" w:rsidRDefault="002E58D8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3499C" w14:textId="77777777" w:rsidR="002E58D8" w:rsidRDefault="002E58D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2268" w:type="dxa"/>
            <w:gridSpan w:val="2"/>
          </w:tcPr>
          <w:p w14:paraId="442BB6AB" w14:textId="77777777" w:rsidR="002E58D8" w:rsidRDefault="00D7250C">
            <w:pPr>
              <w:spacing w:after="0" w:line="240" w:lineRule="auto"/>
              <w:rPr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проект городского дома, используя рисунок и схему</w:t>
            </w:r>
          </w:p>
        </w:tc>
        <w:tc>
          <w:tcPr>
            <w:tcW w:w="2134" w:type="dxa"/>
            <w:gridSpan w:val="2"/>
          </w:tcPr>
          <w:p w14:paraId="5C0BA585" w14:textId="77777777" w:rsidR="002E58D8" w:rsidRDefault="00D7250C">
            <w:pPr>
              <w:spacing w:after="0" w:line="240" w:lineRule="auto"/>
              <w:rPr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осуществлять сотрудничество в различных видах совместной деятельности,</w:t>
            </w:r>
          </w:p>
        </w:tc>
        <w:tc>
          <w:tcPr>
            <w:tcW w:w="3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45D9D2A2" w14:textId="77777777" w:rsidR="002E58D8" w:rsidRDefault="00D7250C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000000"/>
                <w:szCs w:val="22"/>
              </w:rPr>
              <w:t>Р: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выполнять правила безопасности труда при выполнении работы</w:t>
            </w:r>
          </w:p>
          <w:p w14:paraId="5072593B" w14:textId="77777777" w:rsidR="002E58D8" w:rsidRDefault="00D7250C">
            <w:pPr>
              <w:suppressAutoHyphens w:val="0"/>
              <w:spacing w:after="0" w:line="242" w:lineRule="atLeast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000000"/>
                <w:szCs w:val="22"/>
              </w:rPr>
              <w:t>П: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использовать схемы, модели и простейшие чертежи в собственной практической творческой деятельности;</w:t>
            </w:r>
          </w:p>
          <w:p w14:paraId="4DD6181B" w14:textId="77777777" w:rsidR="002E58D8" w:rsidRDefault="002E58D8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</w:p>
          <w:p w14:paraId="29679E53" w14:textId="77777777" w:rsidR="002E58D8" w:rsidRDefault="00D7250C">
            <w:pPr>
              <w:suppressAutoHyphens w:val="0"/>
              <w:spacing w:after="0" w:line="242" w:lineRule="atLeast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000000"/>
                <w:szCs w:val="22"/>
              </w:rPr>
              <w:t>К: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создавать тексты-описания на основе наблюдений (рассматривания) изделий </w:t>
            </w:r>
          </w:p>
        </w:tc>
        <w:tc>
          <w:tcPr>
            <w:tcW w:w="1918" w:type="dxa"/>
            <w:gridSpan w:val="2"/>
          </w:tcPr>
          <w:p w14:paraId="073199D1" w14:textId="77777777" w:rsidR="002E58D8" w:rsidRDefault="00D7250C">
            <w:pPr>
              <w:suppressAutoHyphens w:val="0"/>
              <w:spacing w:after="0" w:line="242" w:lineRule="atLeast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готовность вступать в сотрудничество с другими людьми с учётом этики общения, проявление толерантности и доброжелательности.</w:t>
            </w:r>
          </w:p>
          <w:p w14:paraId="14E69B3B" w14:textId="77777777" w:rsidR="002E58D8" w:rsidRDefault="002E58D8">
            <w:pPr>
              <w:spacing w:after="0" w:line="240" w:lineRule="auto"/>
              <w:rPr>
                <w:color w:val="000000"/>
                <w:szCs w:val="22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DDD1AA" w14:textId="77777777" w:rsidR="002E58D8" w:rsidRDefault="002E58D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 w:rsidR="002E58D8" w14:paraId="04E8AC80" w14:textId="77777777">
        <w:trPr>
          <w:gridAfter w:val="1"/>
          <w:wAfter w:w="16" w:type="dxa"/>
          <w:trHeight w:val="20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7B29D8" w14:textId="77777777" w:rsidR="002E58D8" w:rsidRDefault="00D7250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17</w:t>
            </w:r>
          </w:p>
        </w:tc>
        <w:tc>
          <w:tcPr>
            <w:tcW w:w="2406" w:type="dxa"/>
            <w:vAlign w:val="center"/>
          </w:tcPr>
          <w:p w14:paraId="6A010EEB" w14:textId="77777777" w:rsidR="002E58D8" w:rsidRDefault="00D7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Повторный инструктаж. Техника безопасности на уроках технологии.</w:t>
            </w:r>
          </w:p>
          <w:p w14:paraId="45A64A34" w14:textId="77777777" w:rsidR="002E58D8" w:rsidRDefault="00D7250C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Расходование электрической энергии.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7977E6" w14:textId="77777777" w:rsidR="002E58D8" w:rsidRDefault="00D7250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95F37" w14:textId="4E1A073F" w:rsidR="002E58D8" w:rsidRDefault="002E58D8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67E58" w14:textId="77777777" w:rsidR="002E58D8" w:rsidRDefault="002E58D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2268" w:type="dxa"/>
            <w:gridSpan w:val="2"/>
          </w:tcPr>
          <w:p w14:paraId="7FE9ED1A" w14:textId="77777777" w:rsidR="002E58D8" w:rsidRDefault="00D7250C">
            <w:pPr>
              <w:spacing w:after="0" w:line="240" w:lineRule="auto"/>
              <w:rPr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 xml:space="preserve">Электрическая энергия </w:t>
            </w:r>
          </w:p>
        </w:tc>
        <w:tc>
          <w:tcPr>
            <w:tcW w:w="2134" w:type="dxa"/>
            <w:gridSpan w:val="2"/>
          </w:tcPr>
          <w:p w14:paraId="4C39F74E" w14:textId="77777777" w:rsidR="002E58D8" w:rsidRDefault="00D7250C">
            <w:pPr>
              <w:spacing w:after="0" w:line="240" w:lineRule="auto"/>
              <w:rPr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решать творческие задачи, мысленно создавать и разрабатывать проектный замысел,</w:t>
            </w:r>
          </w:p>
        </w:tc>
        <w:tc>
          <w:tcPr>
            <w:tcW w:w="3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66D144B9" w14:textId="77777777" w:rsidR="002E58D8" w:rsidRDefault="00D7250C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000000"/>
                <w:szCs w:val="22"/>
              </w:rPr>
              <w:t>Р: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устанавливать причинно-следственные связи между выполняемыми действиями</w:t>
            </w:r>
          </w:p>
          <w:p w14:paraId="054661CD" w14:textId="77777777" w:rsidR="002E58D8" w:rsidRDefault="00D7250C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000000"/>
                <w:szCs w:val="22"/>
              </w:rPr>
              <w:t>П: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осуществлять поиск необходимой для выполнения работы информации в учебнике</w:t>
            </w:r>
          </w:p>
          <w:p w14:paraId="78229ADC" w14:textId="77777777" w:rsidR="002E58D8" w:rsidRDefault="00D7250C">
            <w:pPr>
              <w:suppressAutoHyphens w:val="0"/>
              <w:spacing w:after="0" w:line="242" w:lineRule="atLeast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000000"/>
                <w:szCs w:val="22"/>
              </w:rPr>
              <w:t>К:</w:t>
            </w:r>
            <w:r>
              <w:rPr>
                <w:rFonts w:ascii="Times New Roman" w:hAnsi="Times New Roman"/>
                <w:color w:val="000000"/>
                <w:szCs w:val="22"/>
              </w:rPr>
              <w:t>объяснять последовательность совершаемых действий при создании изделия.</w:t>
            </w:r>
          </w:p>
          <w:p w14:paraId="629BDC43" w14:textId="77777777" w:rsidR="002E58D8" w:rsidRDefault="002E58D8">
            <w:pPr>
              <w:shd w:val="clear" w:color="auto" w:fill="FFFFFF"/>
              <w:suppressAutoHyphens w:val="0"/>
              <w:spacing w:after="0" w:line="240" w:lineRule="auto"/>
              <w:ind w:right="7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918" w:type="dxa"/>
            <w:gridSpan w:val="2"/>
          </w:tcPr>
          <w:p w14:paraId="105DD760" w14:textId="77777777" w:rsidR="002E58D8" w:rsidRDefault="00D7250C">
            <w:pPr>
              <w:spacing w:after="0" w:line="240" w:lineRule="auto"/>
              <w:rPr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осознание роли человека и используемых им технологий в сохранении гармонического сосуществования рукотворного мира с миром природы,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1C39F7" w14:textId="77777777" w:rsidR="002E58D8" w:rsidRDefault="002E58D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 w:rsidR="002E58D8" w14:paraId="64F42425" w14:textId="77777777">
        <w:trPr>
          <w:gridAfter w:val="1"/>
          <w:wAfter w:w="16" w:type="dxa"/>
          <w:trHeight w:val="20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2E5009" w14:textId="77777777" w:rsidR="002E58D8" w:rsidRDefault="00D7250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18</w:t>
            </w:r>
          </w:p>
        </w:tc>
        <w:tc>
          <w:tcPr>
            <w:tcW w:w="2406" w:type="dxa"/>
            <w:vAlign w:val="center"/>
          </w:tcPr>
          <w:p w14:paraId="24C1698C" w14:textId="77777777" w:rsidR="002E58D8" w:rsidRDefault="00D7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Как дом стал небоскребом.</w:t>
            </w:r>
          </w:p>
          <w:p w14:paraId="2AFAF880" w14:textId="77777777" w:rsidR="002E58D8" w:rsidRDefault="002E5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1C1BC4" w14:textId="77777777" w:rsidR="002E58D8" w:rsidRDefault="00D7250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lastRenderedPageBreak/>
              <w:t>1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2232B" w14:textId="5794CCE2" w:rsidR="002E58D8" w:rsidRDefault="002E58D8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BF0ED" w14:textId="77777777" w:rsidR="002E58D8" w:rsidRDefault="002E58D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2268" w:type="dxa"/>
            <w:gridSpan w:val="2"/>
          </w:tcPr>
          <w:p w14:paraId="1F8698CE" w14:textId="77777777" w:rsidR="002E58D8" w:rsidRDefault="00D7250C">
            <w:pPr>
              <w:spacing w:after="0" w:line="240" w:lineRule="auto"/>
              <w:rPr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 xml:space="preserve">проект городского дома, используя </w:t>
            </w:r>
            <w:r>
              <w:rPr>
                <w:rFonts w:ascii="Times New Roman" w:hAnsi="Times New Roman"/>
                <w:color w:val="000000"/>
                <w:szCs w:val="22"/>
              </w:rPr>
              <w:lastRenderedPageBreak/>
              <w:t>рисунок и схему</w:t>
            </w:r>
          </w:p>
        </w:tc>
        <w:tc>
          <w:tcPr>
            <w:tcW w:w="2134" w:type="dxa"/>
            <w:gridSpan w:val="2"/>
          </w:tcPr>
          <w:p w14:paraId="09A0CF1C" w14:textId="77777777" w:rsidR="002E58D8" w:rsidRDefault="00D7250C">
            <w:pPr>
              <w:spacing w:after="0" w:line="240" w:lineRule="auto"/>
              <w:rPr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lastRenderedPageBreak/>
              <w:t xml:space="preserve">на основе усвоенных правил дизайна </w:t>
            </w:r>
            <w:r>
              <w:rPr>
                <w:rFonts w:ascii="Times New Roman" w:hAnsi="Times New Roman"/>
                <w:color w:val="000000"/>
                <w:szCs w:val="22"/>
              </w:rPr>
              <w:lastRenderedPageBreak/>
              <w:t>решать простейшие художественно-конструкторские задачи</w:t>
            </w:r>
          </w:p>
        </w:tc>
        <w:tc>
          <w:tcPr>
            <w:tcW w:w="3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79362874" w14:textId="77777777" w:rsidR="002E58D8" w:rsidRDefault="00D7250C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000000"/>
                <w:szCs w:val="22"/>
              </w:rPr>
              <w:lastRenderedPageBreak/>
              <w:t>Р: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планировать работу, соотносить свои действия с </w:t>
            </w:r>
            <w:r>
              <w:rPr>
                <w:rFonts w:ascii="Times New Roman" w:hAnsi="Times New Roman"/>
                <w:color w:val="000000"/>
                <w:szCs w:val="22"/>
              </w:rPr>
              <w:lastRenderedPageBreak/>
              <w:t>поставленной целью</w:t>
            </w:r>
          </w:p>
          <w:p w14:paraId="2DBAEEB1" w14:textId="77777777" w:rsidR="002E58D8" w:rsidRDefault="00D7250C">
            <w:pPr>
              <w:suppressAutoHyphens w:val="0"/>
              <w:spacing w:after="0" w:line="242" w:lineRule="atLeast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000000"/>
                <w:szCs w:val="22"/>
              </w:rPr>
              <w:t>П: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сравнивать группы объектов (изделий), выделять в них общее и различия;</w:t>
            </w:r>
          </w:p>
          <w:p w14:paraId="7763BC36" w14:textId="77777777" w:rsidR="002E58D8" w:rsidRDefault="00D7250C">
            <w:pPr>
              <w:suppressAutoHyphens w:val="0"/>
              <w:spacing w:after="0" w:line="242" w:lineRule="atLeast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000000"/>
                <w:szCs w:val="22"/>
              </w:rPr>
              <w:t>К: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создавать тексты-описания на основе наблюдений (рассматривания) изделий </w:t>
            </w:r>
          </w:p>
        </w:tc>
        <w:tc>
          <w:tcPr>
            <w:tcW w:w="1918" w:type="dxa"/>
            <w:gridSpan w:val="2"/>
          </w:tcPr>
          <w:p w14:paraId="4838617F" w14:textId="77777777" w:rsidR="002E58D8" w:rsidRDefault="00D7250C">
            <w:pPr>
              <w:suppressAutoHyphens w:val="0"/>
              <w:spacing w:after="0" w:line="242" w:lineRule="atLeast"/>
              <w:jc w:val="both"/>
              <w:rPr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lastRenderedPageBreak/>
              <w:t xml:space="preserve">проявление положительного </w:t>
            </w:r>
            <w:r>
              <w:rPr>
                <w:rFonts w:ascii="Times New Roman" w:hAnsi="Times New Roman"/>
                <w:color w:val="000000"/>
                <w:szCs w:val="22"/>
              </w:rPr>
              <w:lastRenderedPageBreak/>
              <w:t xml:space="preserve">отношения и интереса к различным видам творческой преобразующей деятельности, 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0124F9" w14:textId="77777777" w:rsidR="002E58D8" w:rsidRDefault="002E58D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 w:rsidR="002E58D8" w14:paraId="70C074F1" w14:textId="77777777">
        <w:trPr>
          <w:gridAfter w:val="1"/>
          <w:wAfter w:w="16" w:type="dxa"/>
          <w:trHeight w:val="20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1B886B" w14:textId="77777777" w:rsidR="002E58D8" w:rsidRDefault="00D7250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19</w:t>
            </w:r>
          </w:p>
        </w:tc>
        <w:tc>
          <w:tcPr>
            <w:tcW w:w="2406" w:type="dxa"/>
            <w:vAlign w:val="center"/>
          </w:tcPr>
          <w:p w14:paraId="0C4D36B5" w14:textId="77777777" w:rsidR="002E58D8" w:rsidRDefault="00D7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Какие бывают города.</w:t>
            </w:r>
          </w:p>
          <w:p w14:paraId="09387C53" w14:textId="77777777" w:rsidR="002E58D8" w:rsidRDefault="00D7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br/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0622F7" w14:textId="77777777" w:rsidR="002E58D8" w:rsidRDefault="00D7250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83B05" w14:textId="796774DB" w:rsidR="002E58D8" w:rsidRDefault="002E58D8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CE7C4" w14:textId="77777777" w:rsidR="002E58D8" w:rsidRDefault="002E58D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2268" w:type="dxa"/>
            <w:gridSpan w:val="2"/>
          </w:tcPr>
          <w:p w14:paraId="7ED3FF79" w14:textId="77777777" w:rsidR="002E58D8" w:rsidRDefault="00D7250C">
            <w:pPr>
              <w:spacing w:after="0" w:line="240" w:lineRule="auto"/>
              <w:rPr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чертеж, технический рисунок, эскиз</w:t>
            </w:r>
          </w:p>
        </w:tc>
        <w:tc>
          <w:tcPr>
            <w:tcW w:w="2134" w:type="dxa"/>
            <w:gridSpan w:val="2"/>
          </w:tcPr>
          <w:p w14:paraId="25FCCAC8" w14:textId="77777777" w:rsidR="002E58D8" w:rsidRDefault="00D7250C">
            <w:pPr>
              <w:spacing w:after="0" w:line="240" w:lineRule="auto"/>
              <w:rPr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</w:t>
            </w:r>
          </w:p>
        </w:tc>
        <w:tc>
          <w:tcPr>
            <w:tcW w:w="3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6DFC1E04" w14:textId="77777777" w:rsidR="002E58D8" w:rsidRDefault="00D7250C">
            <w:pPr>
              <w:suppressAutoHyphens w:val="0"/>
              <w:spacing w:after="0" w:line="242" w:lineRule="atLeast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000000"/>
                <w:szCs w:val="22"/>
              </w:rPr>
              <w:t>Р: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выполнять правила безопасности труда при выполнении работы </w:t>
            </w:r>
            <w:r>
              <w:rPr>
                <w:rFonts w:ascii="Times New Roman" w:hAnsi="Times New Roman"/>
                <w:b/>
                <w:i/>
                <w:color w:val="000000"/>
                <w:szCs w:val="22"/>
              </w:rPr>
              <w:t>П: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осуществлять анализ объектов и изделий с выделением существенных и несущественных признаков;</w:t>
            </w:r>
          </w:p>
          <w:p w14:paraId="7C18649A" w14:textId="77777777" w:rsidR="002E58D8" w:rsidRDefault="00D7250C">
            <w:pPr>
              <w:shd w:val="clear" w:color="auto" w:fill="FFFFFF"/>
              <w:suppressAutoHyphens w:val="0"/>
              <w:spacing w:after="0" w:line="240" w:lineRule="auto"/>
              <w:ind w:right="70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000000"/>
                <w:szCs w:val="22"/>
              </w:rPr>
              <w:t>К: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строить рассуждения о связях природного и предметного мира, простые суждения</w:t>
            </w:r>
          </w:p>
        </w:tc>
        <w:tc>
          <w:tcPr>
            <w:tcW w:w="1918" w:type="dxa"/>
            <w:gridSpan w:val="2"/>
          </w:tcPr>
          <w:p w14:paraId="4ED8708A" w14:textId="77777777" w:rsidR="002E58D8" w:rsidRDefault="00D7250C">
            <w:pPr>
              <w:suppressAutoHyphens w:val="0"/>
              <w:spacing w:after="0" w:line="242" w:lineRule="atLeast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стремление.к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      </w:r>
          </w:p>
          <w:p w14:paraId="60623D11" w14:textId="77777777" w:rsidR="002E58D8" w:rsidRDefault="002E58D8">
            <w:pPr>
              <w:spacing w:after="0" w:line="240" w:lineRule="auto"/>
              <w:rPr>
                <w:color w:val="000000"/>
                <w:szCs w:val="22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CD9456" w14:textId="77777777" w:rsidR="002E58D8" w:rsidRDefault="002E58D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 w:rsidR="002E58D8" w14:paraId="1AE299B0" w14:textId="77777777">
        <w:trPr>
          <w:gridAfter w:val="1"/>
          <w:wAfter w:w="16" w:type="dxa"/>
          <w:trHeight w:val="20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532941" w14:textId="77777777" w:rsidR="002E58D8" w:rsidRDefault="00D7250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</w:t>
            </w:r>
          </w:p>
        </w:tc>
        <w:tc>
          <w:tcPr>
            <w:tcW w:w="2406" w:type="dxa"/>
            <w:vAlign w:val="center"/>
          </w:tcPr>
          <w:p w14:paraId="6B626513" w14:textId="77777777" w:rsidR="002E58D8" w:rsidRDefault="00D7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Города будущего.</w:t>
            </w:r>
          </w:p>
          <w:p w14:paraId="38CC682A" w14:textId="77777777" w:rsidR="002E58D8" w:rsidRDefault="002E5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C4DA38" w14:textId="77777777" w:rsidR="002E58D8" w:rsidRDefault="00D7250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44A58" w14:textId="10FAE295" w:rsidR="002E58D8" w:rsidRDefault="002E58D8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4EE0E" w14:textId="77777777" w:rsidR="002E58D8" w:rsidRDefault="002E58D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2268" w:type="dxa"/>
            <w:gridSpan w:val="2"/>
          </w:tcPr>
          <w:p w14:paraId="6FBD71FD" w14:textId="77777777" w:rsidR="002E58D8" w:rsidRDefault="00D7250C">
            <w:pPr>
              <w:spacing w:after="0" w:line="240" w:lineRule="auto"/>
              <w:rPr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чертеж, технический рисунок, эскиз</w:t>
            </w:r>
          </w:p>
        </w:tc>
        <w:tc>
          <w:tcPr>
            <w:tcW w:w="2134" w:type="dxa"/>
            <w:gridSpan w:val="2"/>
          </w:tcPr>
          <w:p w14:paraId="51CAEE1F" w14:textId="77777777" w:rsidR="002E58D8" w:rsidRDefault="00D7250C">
            <w:pPr>
              <w:spacing w:after="0" w:line="240" w:lineRule="auto"/>
              <w:rPr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</w:t>
            </w:r>
          </w:p>
        </w:tc>
        <w:tc>
          <w:tcPr>
            <w:tcW w:w="3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711DF4CC" w14:textId="77777777" w:rsidR="002E58D8" w:rsidRDefault="00D7250C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000000"/>
                <w:szCs w:val="22"/>
              </w:rPr>
              <w:t>Р: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планировать работу, соотносить свои действия с поставленной целью;</w:t>
            </w:r>
          </w:p>
          <w:p w14:paraId="254538A3" w14:textId="77777777" w:rsidR="002E58D8" w:rsidRDefault="00D7250C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000000"/>
                <w:szCs w:val="22"/>
              </w:rPr>
              <w:t>П: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использовать средства информационно-коммуникационных технологий для решения учебных и практических задач</w:t>
            </w:r>
          </w:p>
          <w:p w14:paraId="6B9A88DF" w14:textId="77777777" w:rsidR="002E58D8" w:rsidRDefault="00D7250C">
            <w:pPr>
              <w:shd w:val="clear" w:color="auto" w:fill="FFFFFF"/>
              <w:suppressAutoHyphens w:val="0"/>
              <w:spacing w:after="0" w:line="240" w:lineRule="auto"/>
              <w:ind w:right="70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000000"/>
                <w:szCs w:val="22"/>
              </w:rPr>
              <w:t>К: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 строить рассуждения о связях природного и предметного мира, простые суждения</w:t>
            </w:r>
          </w:p>
        </w:tc>
        <w:tc>
          <w:tcPr>
            <w:tcW w:w="1918" w:type="dxa"/>
            <w:gridSpan w:val="2"/>
          </w:tcPr>
          <w:p w14:paraId="2281D40A" w14:textId="77777777" w:rsidR="002E58D8" w:rsidRDefault="00D7250C">
            <w:pPr>
              <w:suppressAutoHyphens w:val="0"/>
              <w:spacing w:after="0" w:line="242" w:lineRule="atLeast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      </w:r>
          </w:p>
          <w:p w14:paraId="69B05561" w14:textId="77777777" w:rsidR="002E58D8" w:rsidRDefault="002E58D8">
            <w:pPr>
              <w:spacing w:after="0" w:line="240" w:lineRule="auto"/>
              <w:rPr>
                <w:color w:val="000000"/>
                <w:szCs w:val="22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84A99" w14:textId="77777777" w:rsidR="002E58D8" w:rsidRDefault="002E58D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 w:rsidR="002E58D8" w14:paraId="56B171A1" w14:textId="77777777">
        <w:trPr>
          <w:gridAfter w:val="1"/>
          <w:wAfter w:w="16" w:type="dxa"/>
          <w:trHeight w:val="20"/>
          <w:jc w:val="center"/>
        </w:trPr>
        <w:tc>
          <w:tcPr>
            <w:tcW w:w="16016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2EC112" w14:textId="77777777" w:rsidR="002E58D8" w:rsidRDefault="00D7250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Дизайн (10 ч.)</w:t>
            </w:r>
          </w:p>
        </w:tc>
      </w:tr>
      <w:tr w:rsidR="002E58D8" w14:paraId="1140D66A" w14:textId="77777777">
        <w:trPr>
          <w:gridAfter w:val="1"/>
          <w:wAfter w:w="16" w:type="dxa"/>
          <w:trHeight w:val="20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612021" w14:textId="77777777" w:rsidR="002E58D8" w:rsidRDefault="00D7250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21</w:t>
            </w:r>
          </w:p>
        </w:tc>
        <w:tc>
          <w:tcPr>
            <w:tcW w:w="2406" w:type="dxa"/>
            <w:vAlign w:val="center"/>
          </w:tcPr>
          <w:p w14:paraId="591A7F62" w14:textId="77777777" w:rsidR="002E58D8" w:rsidRDefault="00D7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такое дизайн? 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95B3EE" w14:textId="77777777" w:rsidR="002E58D8" w:rsidRDefault="00D7250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4AFCA" w14:textId="4F977404" w:rsidR="002E58D8" w:rsidRDefault="002E58D8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8BBA9" w14:textId="77777777" w:rsidR="002E58D8" w:rsidRDefault="002E58D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2268" w:type="dxa"/>
            <w:gridSpan w:val="2"/>
          </w:tcPr>
          <w:p w14:paraId="06C43616" w14:textId="77777777" w:rsidR="002E58D8" w:rsidRDefault="00D7250C">
            <w:pPr>
              <w:spacing w:after="0" w:line="240" w:lineRule="auto"/>
              <w:rPr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 xml:space="preserve">Дизайн </w:t>
            </w:r>
          </w:p>
        </w:tc>
        <w:tc>
          <w:tcPr>
            <w:tcW w:w="2134" w:type="dxa"/>
            <w:gridSpan w:val="2"/>
          </w:tcPr>
          <w:p w14:paraId="305BAEDA" w14:textId="77777777" w:rsidR="002E58D8" w:rsidRDefault="00D7250C">
            <w:pPr>
              <w:spacing w:after="0" w:line="240" w:lineRule="auto"/>
              <w:rPr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решать творческие задачи, мысленно создавать и разрабатывать проектный замысел,</w:t>
            </w:r>
          </w:p>
        </w:tc>
        <w:tc>
          <w:tcPr>
            <w:tcW w:w="3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484FB843" w14:textId="77777777" w:rsidR="002E58D8" w:rsidRDefault="00D7250C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000000"/>
                <w:szCs w:val="22"/>
              </w:rPr>
              <w:t>Р: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планировать работу, соотносить свои действия с поставленной целью</w:t>
            </w:r>
          </w:p>
          <w:p w14:paraId="355CBEBA" w14:textId="77777777" w:rsidR="002E58D8" w:rsidRDefault="00D7250C">
            <w:pPr>
              <w:suppressAutoHyphens w:val="0"/>
              <w:spacing w:after="0" w:line="242" w:lineRule="atLeast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000000"/>
                <w:szCs w:val="22"/>
              </w:rPr>
              <w:t>П: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использовать схемы, модели и простейшие чертежи в собственной практической творческой деятельности;</w:t>
            </w:r>
          </w:p>
          <w:p w14:paraId="420DBDFC" w14:textId="77777777" w:rsidR="002E58D8" w:rsidRDefault="00D7250C">
            <w:pPr>
              <w:suppressAutoHyphens w:val="0"/>
              <w:spacing w:after="0" w:line="242" w:lineRule="atLeast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000000"/>
                <w:szCs w:val="22"/>
              </w:rPr>
              <w:t>К: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объяснять последовательность совершаемых действий при создании изделия.</w:t>
            </w:r>
          </w:p>
          <w:p w14:paraId="243E5347" w14:textId="77777777" w:rsidR="002E58D8" w:rsidRDefault="002E58D8">
            <w:pPr>
              <w:shd w:val="clear" w:color="auto" w:fill="FFFFFF"/>
              <w:suppressAutoHyphens w:val="0"/>
              <w:spacing w:after="0" w:line="240" w:lineRule="auto"/>
              <w:ind w:right="7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918" w:type="dxa"/>
            <w:gridSpan w:val="2"/>
          </w:tcPr>
          <w:p w14:paraId="060D7F66" w14:textId="77777777" w:rsidR="002E58D8" w:rsidRDefault="00D7250C">
            <w:pPr>
              <w:suppressAutoHyphens w:val="0"/>
              <w:spacing w:after="0" w:line="242" w:lineRule="atLeast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DD0CCC" w14:textId="77777777" w:rsidR="002E58D8" w:rsidRDefault="002E58D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 w:rsidR="002E58D8" w14:paraId="568FD80A" w14:textId="77777777">
        <w:trPr>
          <w:gridAfter w:val="1"/>
          <w:wAfter w:w="16" w:type="dxa"/>
          <w:trHeight w:val="20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6E4DFC" w14:textId="77777777" w:rsidR="002E58D8" w:rsidRDefault="00D7250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22</w:t>
            </w:r>
          </w:p>
        </w:tc>
        <w:tc>
          <w:tcPr>
            <w:tcW w:w="2406" w:type="dxa"/>
            <w:vAlign w:val="center"/>
          </w:tcPr>
          <w:p w14:paraId="45B2C691" w14:textId="77777777" w:rsidR="002E58D8" w:rsidRDefault="00D7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Дизайн техники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7872A1" w14:textId="77777777" w:rsidR="002E58D8" w:rsidRDefault="00D7250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26F0C" w14:textId="004AA5C2" w:rsidR="002E58D8" w:rsidRDefault="002E58D8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AC9D7" w14:textId="77777777" w:rsidR="002E58D8" w:rsidRDefault="002E58D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2268" w:type="dxa"/>
            <w:gridSpan w:val="2"/>
          </w:tcPr>
          <w:p w14:paraId="541E3CEF" w14:textId="77777777" w:rsidR="002E58D8" w:rsidRDefault="00D7250C">
            <w:pPr>
              <w:spacing w:after="0" w:line="240" w:lineRule="auto"/>
              <w:rPr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 xml:space="preserve"> Виды дизайна</w:t>
            </w:r>
          </w:p>
        </w:tc>
        <w:tc>
          <w:tcPr>
            <w:tcW w:w="2134" w:type="dxa"/>
            <w:gridSpan w:val="2"/>
          </w:tcPr>
          <w:p w14:paraId="2714722B" w14:textId="77777777" w:rsidR="002E58D8" w:rsidRDefault="00D7250C">
            <w:pPr>
              <w:spacing w:after="0" w:line="240" w:lineRule="auto"/>
              <w:rPr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на основе усвоенных правил дизайна решать простейшие художественно-конструкторские задачи</w:t>
            </w:r>
          </w:p>
        </w:tc>
        <w:tc>
          <w:tcPr>
            <w:tcW w:w="3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566CB130" w14:textId="77777777" w:rsidR="002E58D8" w:rsidRDefault="00D7250C">
            <w:pPr>
              <w:suppressAutoHyphens w:val="0"/>
              <w:spacing w:after="0" w:line="242" w:lineRule="atLeast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000000"/>
                <w:szCs w:val="22"/>
              </w:rPr>
              <w:t>Р: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проявлять волевую саморегуляцию при выполнении работы.</w:t>
            </w:r>
          </w:p>
          <w:p w14:paraId="22D668EA" w14:textId="77777777" w:rsidR="002E58D8" w:rsidRDefault="00D7250C">
            <w:pPr>
              <w:suppressAutoHyphens w:val="0"/>
              <w:spacing w:after="0" w:line="242" w:lineRule="atLeast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000000"/>
                <w:szCs w:val="22"/>
              </w:rPr>
              <w:t>П: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использовать схемы, модели и простейшие чертежи в собственной практической творческой деятельности;</w:t>
            </w:r>
          </w:p>
          <w:p w14:paraId="168390C2" w14:textId="77777777" w:rsidR="002E58D8" w:rsidRDefault="00D7250C">
            <w:pPr>
              <w:suppressAutoHyphens w:val="0"/>
              <w:spacing w:after="0" w:line="242" w:lineRule="atLeast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000000"/>
                <w:szCs w:val="22"/>
              </w:rPr>
              <w:t>К: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объяснять последовательность совершаемых действий при создании изделия.</w:t>
            </w:r>
          </w:p>
          <w:p w14:paraId="50551B59" w14:textId="77777777" w:rsidR="002E58D8" w:rsidRDefault="002E58D8">
            <w:pPr>
              <w:shd w:val="clear" w:color="auto" w:fill="FFFFFF"/>
              <w:suppressAutoHyphens w:val="0"/>
              <w:spacing w:after="0" w:line="240" w:lineRule="auto"/>
              <w:ind w:right="7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918" w:type="dxa"/>
            <w:gridSpan w:val="2"/>
          </w:tcPr>
          <w:p w14:paraId="6C06FA00" w14:textId="77777777" w:rsidR="002E58D8" w:rsidRDefault="00D7250C">
            <w:pPr>
              <w:suppressAutoHyphens w:val="0"/>
              <w:spacing w:after="0" w:line="242" w:lineRule="atLeast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B1B594" w14:textId="77777777" w:rsidR="002E58D8" w:rsidRDefault="002E58D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 w:rsidR="002E58D8" w14:paraId="4576F2FC" w14:textId="77777777">
        <w:trPr>
          <w:gridAfter w:val="1"/>
          <w:wAfter w:w="16" w:type="dxa"/>
          <w:trHeight w:val="20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5FD956" w14:textId="77777777" w:rsidR="002E58D8" w:rsidRDefault="00D7250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23</w:t>
            </w:r>
          </w:p>
        </w:tc>
        <w:tc>
          <w:tcPr>
            <w:tcW w:w="2406" w:type="dxa"/>
            <w:vAlign w:val="center"/>
          </w:tcPr>
          <w:p w14:paraId="6321B30C" w14:textId="77777777" w:rsidR="002E58D8" w:rsidRDefault="00D7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Дизайн рекламной продукции.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DEC866" w14:textId="77777777" w:rsidR="002E58D8" w:rsidRDefault="00D7250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AC041" w14:textId="4AC5B0F5" w:rsidR="002E58D8" w:rsidRDefault="002E58D8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E573B" w14:textId="77777777" w:rsidR="002E58D8" w:rsidRDefault="002E58D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2268" w:type="dxa"/>
            <w:gridSpan w:val="2"/>
          </w:tcPr>
          <w:p w14:paraId="3A152F33" w14:textId="77777777" w:rsidR="002E58D8" w:rsidRDefault="00D7250C">
            <w:pPr>
              <w:spacing w:after="0" w:line="240" w:lineRule="auto"/>
              <w:rPr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Виды дизайна, реклама</w:t>
            </w:r>
          </w:p>
        </w:tc>
        <w:tc>
          <w:tcPr>
            <w:tcW w:w="2134" w:type="dxa"/>
            <w:gridSpan w:val="2"/>
          </w:tcPr>
          <w:p w14:paraId="59C09D47" w14:textId="77777777" w:rsidR="002E58D8" w:rsidRDefault="00D7250C">
            <w:pPr>
              <w:spacing w:after="0" w:line="240" w:lineRule="auto"/>
              <w:rPr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на основе усвоенных правил дизайна решать простейшие художественно-конструкторские задачи</w:t>
            </w:r>
          </w:p>
        </w:tc>
        <w:tc>
          <w:tcPr>
            <w:tcW w:w="3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4D5EA042" w14:textId="77777777" w:rsidR="002E58D8" w:rsidRDefault="00D7250C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000000"/>
                <w:szCs w:val="22"/>
              </w:rPr>
              <w:t>Р: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планировать работу, соотносить свои действия с поставленной целью</w:t>
            </w:r>
          </w:p>
          <w:p w14:paraId="4236DA4B" w14:textId="77777777" w:rsidR="002E58D8" w:rsidRDefault="00D7250C">
            <w:pPr>
              <w:suppressAutoHyphens w:val="0"/>
              <w:spacing w:after="0" w:line="242" w:lineRule="atLeast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000000"/>
                <w:szCs w:val="22"/>
              </w:rPr>
              <w:t>П: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использовать схемы, модели и простейшие чертежи в собственной практической творческой деятельности;</w:t>
            </w:r>
          </w:p>
          <w:p w14:paraId="4D6152AD" w14:textId="77777777" w:rsidR="002E58D8" w:rsidRDefault="00D7250C">
            <w:pPr>
              <w:shd w:val="clear" w:color="auto" w:fill="FFFFFF"/>
              <w:suppressAutoHyphens w:val="0"/>
              <w:spacing w:after="0" w:line="240" w:lineRule="auto"/>
              <w:ind w:right="70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000000"/>
                <w:szCs w:val="22"/>
              </w:rPr>
              <w:t>К: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 строить рассуждения о связях природного и предметного мира, простые суждения</w:t>
            </w:r>
          </w:p>
        </w:tc>
        <w:tc>
          <w:tcPr>
            <w:tcW w:w="1918" w:type="dxa"/>
            <w:gridSpan w:val="2"/>
          </w:tcPr>
          <w:p w14:paraId="29AD921D" w14:textId="77777777" w:rsidR="002E58D8" w:rsidRDefault="00D7250C">
            <w:pPr>
              <w:suppressAutoHyphens w:val="0"/>
              <w:spacing w:after="0" w:line="242" w:lineRule="atLeast"/>
              <w:jc w:val="both"/>
              <w:rPr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проявление способности к эстетической оценке окружающей предметной среды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CB1F28" w14:textId="77777777" w:rsidR="002E58D8" w:rsidRDefault="002E58D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 w:rsidR="002E58D8" w14:paraId="15E11B62" w14:textId="77777777">
        <w:trPr>
          <w:gridAfter w:val="1"/>
          <w:wAfter w:w="16" w:type="dxa"/>
          <w:trHeight w:val="20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482E4" w14:textId="77777777" w:rsidR="002E58D8" w:rsidRDefault="00D7250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lastRenderedPageBreak/>
              <w:t>24</w:t>
            </w:r>
          </w:p>
        </w:tc>
        <w:tc>
          <w:tcPr>
            <w:tcW w:w="2406" w:type="dxa"/>
            <w:vAlign w:val="center"/>
          </w:tcPr>
          <w:p w14:paraId="682E5166" w14:textId="77777777" w:rsidR="002E58D8" w:rsidRDefault="00D7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Дизайн интерьера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F59789" w14:textId="77777777" w:rsidR="002E58D8" w:rsidRDefault="00D7250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348AD" w14:textId="15E45CEC" w:rsidR="002E58D8" w:rsidRDefault="002E58D8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7C986" w14:textId="77777777" w:rsidR="002E58D8" w:rsidRDefault="002E58D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2268" w:type="dxa"/>
            <w:gridSpan w:val="2"/>
          </w:tcPr>
          <w:p w14:paraId="788AE7C0" w14:textId="77777777" w:rsidR="002E58D8" w:rsidRDefault="00D7250C">
            <w:pPr>
              <w:spacing w:after="0" w:line="240" w:lineRule="auto"/>
              <w:rPr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Виды дизайна, интерьер</w:t>
            </w:r>
          </w:p>
        </w:tc>
        <w:tc>
          <w:tcPr>
            <w:tcW w:w="2134" w:type="dxa"/>
            <w:gridSpan w:val="2"/>
          </w:tcPr>
          <w:p w14:paraId="03E9BB4C" w14:textId="77777777" w:rsidR="002E58D8" w:rsidRDefault="00D7250C">
            <w:pPr>
              <w:spacing w:after="0" w:line="240" w:lineRule="auto"/>
              <w:rPr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на основе усвоенных правил дизайна решать простейшие художественно-конструкторские задачи</w:t>
            </w:r>
          </w:p>
        </w:tc>
        <w:tc>
          <w:tcPr>
            <w:tcW w:w="3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38C3008B" w14:textId="77777777" w:rsidR="002E58D8" w:rsidRDefault="00D7250C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000000"/>
                <w:szCs w:val="22"/>
              </w:rPr>
              <w:t>Р: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планировать работу, соотносить свои действия с поставленной целью</w:t>
            </w:r>
          </w:p>
          <w:p w14:paraId="2BF8953C" w14:textId="77777777" w:rsidR="002E58D8" w:rsidRDefault="00D7250C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000000"/>
                <w:szCs w:val="22"/>
              </w:rPr>
              <w:t>П: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осуществлять поиск необходимой для выполнения работы информации в учебнике</w:t>
            </w:r>
          </w:p>
          <w:p w14:paraId="7A81F63C" w14:textId="77777777" w:rsidR="002E58D8" w:rsidRDefault="00D7250C">
            <w:pPr>
              <w:suppressAutoHyphens w:val="0"/>
              <w:spacing w:after="0" w:line="242" w:lineRule="atLeast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000000"/>
                <w:szCs w:val="22"/>
              </w:rPr>
              <w:t>К: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создавать тексты-описания на основе наблюдений (рассматривания) изделий </w:t>
            </w:r>
          </w:p>
          <w:p w14:paraId="66D05B06" w14:textId="77777777" w:rsidR="002E58D8" w:rsidRDefault="002E58D8">
            <w:pPr>
              <w:shd w:val="clear" w:color="auto" w:fill="FFFFFF"/>
              <w:suppressAutoHyphens w:val="0"/>
              <w:spacing w:after="0" w:line="240" w:lineRule="auto"/>
              <w:ind w:right="7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918" w:type="dxa"/>
            <w:gridSpan w:val="2"/>
          </w:tcPr>
          <w:p w14:paraId="6240DF80" w14:textId="77777777" w:rsidR="002E58D8" w:rsidRDefault="00D7250C">
            <w:pPr>
              <w:suppressAutoHyphens w:val="0"/>
              <w:spacing w:after="0" w:line="242" w:lineRule="atLeast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      </w:r>
          </w:p>
          <w:p w14:paraId="6DCB2809" w14:textId="77777777" w:rsidR="002E58D8" w:rsidRDefault="002E58D8">
            <w:pPr>
              <w:suppressAutoHyphens w:val="0"/>
              <w:spacing w:after="0" w:line="242" w:lineRule="atLeast"/>
              <w:jc w:val="both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CBC8BF" w14:textId="77777777" w:rsidR="002E58D8" w:rsidRDefault="002E58D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 w:rsidR="002E58D8" w14:paraId="16F0A3A9" w14:textId="77777777">
        <w:trPr>
          <w:gridAfter w:val="1"/>
          <w:wAfter w:w="16" w:type="dxa"/>
          <w:trHeight w:val="20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E449D4" w14:textId="77777777" w:rsidR="002E58D8" w:rsidRDefault="00D7250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25</w:t>
            </w:r>
          </w:p>
        </w:tc>
        <w:tc>
          <w:tcPr>
            <w:tcW w:w="2406" w:type="dxa"/>
            <w:vAlign w:val="center"/>
          </w:tcPr>
          <w:p w14:paraId="0BF131F2" w14:textId="77777777" w:rsidR="002E58D8" w:rsidRDefault="00D7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Дизайн интерьера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15C1FE" w14:textId="77777777" w:rsidR="002E58D8" w:rsidRDefault="00D7250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00623" w14:textId="74CD8167" w:rsidR="002E58D8" w:rsidRDefault="002E58D8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856E4" w14:textId="77777777" w:rsidR="002E58D8" w:rsidRDefault="002E58D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2268" w:type="dxa"/>
            <w:gridSpan w:val="2"/>
          </w:tcPr>
          <w:p w14:paraId="37EA2B11" w14:textId="77777777" w:rsidR="002E58D8" w:rsidRDefault="00D7250C">
            <w:pPr>
              <w:spacing w:after="0" w:line="240" w:lineRule="auto"/>
              <w:rPr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Виды дизайна, интерьер</w:t>
            </w:r>
          </w:p>
        </w:tc>
        <w:tc>
          <w:tcPr>
            <w:tcW w:w="2134" w:type="dxa"/>
            <w:gridSpan w:val="2"/>
          </w:tcPr>
          <w:p w14:paraId="2D82F488" w14:textId="77777777" w:rsidR="002E58D8" w:rsidRDefault="00D7250C">
            <w:pPr>
              <w:spacing w:after="0" w:line="240" w:lineRule="auto"/>
              <w:rPr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на основе усвоенных правил дизайна решать простейшие художественно-конструкторские задачи</w:t>
            </w:r>
          </w:p>
        </w:tc>
        <w:tc>
          <w:tcPr>
            <w:tcW w:w="3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13EBD894" w14:textId="77777777" w:rsidR="002E58D8" w:rsidRDefault="00D7250C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000000"/>
                <w:szCs w:val="22"/>
              </w:rPr>
              <w:t>Р: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устанавливать причинно-следственные связи между выполняемыми действиями </w:t>
            </w:r>
          </w:p>
          <w:p w14:paraId="59E07111" w14:textId="77777777" w:rsidR="002E58D8" w:rsidRDefault="00D7250C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000000"/>
                <w:szCs w:val="22"/>
              </w:rPr>
              <w:t>П: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ориентироваться в терминах и понятиях, используемых в технологии личного опыта;</w:t>
            </w:r>
          </w:p>
          <w:p w14:paraId="125E8813" w14:textId="77777777" w:rsidR="002E58D8" w:rsidRDefault="00D7250C">
            <w:pPr>
              <w:shd w:val="clear" w:color="auto" w:fill="FFFFFF"/>
              <w:suppressAutoHyphens w:val="0"/>
              <w:spacing w:after="0" w:line="240" w:lineRule="auto"/>
              <w:ind w:right="70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000000"/>
                <w:szCs w:val="22"/>
              </w:rPr>
              <w:t>К: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вступать в диалог, задавать собеседнику вопросы,</w:t>
            </w:r>
          </w:p>
        </w:tc>
        <w:tc>
          <w:tcPr>
            <w:tcW w:w="1918" w:type="dxa"/>
            <w:gridSpan w:val="2"/>
          </w:tcPr>
          <w:p w14:paraId="4F96EDC9" w14:textId="77777777" w:rsidR="002E58D8" w:rsidRDefault="00D7250C">
            <w:pPr>
              <w:suppressAutoHyphens w:val="0"/>
              <w:spacing w:after="0" w:line="242" w:lineRule="atLeast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готовность вступать в сотрудничество с другими людьми с учётом этики общения, проявление толерантности и доброжелательности.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2D0A4A" w14:textId="77777777" w:rsidR="002E58D8" w:rsidRDefault="002E58D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 w:rsidR="002E58D8" w14:paraId="708243AE" w14:textId="77777777">
        <w:trPr>
          <w:gridAfter w:val="1"/>
          <w:wAfter w:w="16" w:type="dxa"/>
          <w:trHeight w:val="20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C337BA" w14:textId="77777777" w:rsidR="002E58D8" w:rsidRDefault="00D7250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26</w:t>
            </w:r>
          </w:p>
        </w:tc>
        <w:tc>
          <w:tcPr>
            <w:tcW w:w="2406" w:type="dxa"/>
            <w:vAlign w:val="center"/>
          </w:tcPr>
          <w:p w14:paraId="643DB049" w14:textId="77777777" w:rsidR="002E58D8" w:rsidRDefault="00D7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Дизайн одежды. 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A0D8EE" w14:textId="77777777" w:rsidR="002E58D8" w:rsidRDefault="00D7250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EF855" w14:textId="0AEA4B0D" w:rsidR="002E58D8" w:rsidRDefault="002E58D8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98E7F" w14:textId="77777777" w:rsidR="002E58D8" w:rsidRDefault="002E58D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2268" w:type="dxa"/>
            <w:gridSpan w:val="2"/>
          </w:tcPr>
          <w:p w14:paraId="775C921F" w14:textId="77777777" w:rsidR="002E58D8" w:rsidRDefault="00D7250C">
            <w:pPr>
              <w:spacing w:after="0" w:line="240" w:lineRule="auto"/>
              <w:rPr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Виды дизайна, эскиз</w:t>
            </w:r>
          </w:p>
        </w:tc>
        <w:tc>
          <w:tcPr>
            <w:tcW w:w="2134" w:type="dxa"/>
            <w:gridSpan w:val="2"/>
          </w:tcPr>
          <w:p w14:paraId="355EB65C" w14:textId="77777777" w:rsidR="002E58D8" w:rsidRDefault="00D7250C">
            <w:pPr>
              <w:spacing w:after="0" w:line="240" w:lineRule="auto"/>
              <w:rPr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на основе усвоенных правил дизайна решать простейшие художественно-конструкторские задачи</w:t>
            </w:r>
          </w:p>
        </w:tc>
        <w:tc>
          <w:tcPr>
            <w:tcW w:w="3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0D86AE15" w14:textId="77777777" w:rsidR="002E58D8" w:rsidRDefault="00D7250C">
            <w:pPr>
              <w:suppressAutoHyphens w:val="0"/>
              <w:spacing w:after="0" w:line="242" w:lineRule="atLeast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000000"/>
                <w:szCs w:val="22"/>
              </w:rPr>
              <w:t>Р: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      </w:r>
          </w:p>
          <w:p w14:paraId="02D11A20" w14:textId="77777777" w:rsidR="002E58D8" w:rsidRDefault="00D7250C">
            <w:pPr>
              <w:suppressAutoHyphens w:val="0"/>
              <w:spacing w:after="0" w:line="242" w:lineRule="atLeast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000000"/>
                <w:szCs w:val="22"/>
              </w:rPr>
              <w:t>П: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делать обобщения (технико-технологического и декоративно-художественного характера) по изучаемой тематике;</w:t>
            </w:r>
          </w:p>
          <w:p w14:paraId="2AE3DD79" w14:textId="77777777" w:rsidR="002E58D8" w:rsidRDefault="00D7250C">
            <w:pPr>
              <w:shd w:val="clear" w:color="auto" w:fill="FFFFFF"/>
              <w:suppressAutoHyphens w:val="0"/>
              <w:spacing w:after="0" w:line="240" w:lineRule="auto"/>
              <w:ind w:right="70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000000"/>
                <w:szCs w:val="22"/>
              </w:rPr>
              <w:t>К: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у вступать в диалог, задавать собеседнику вопросы,</w:t>
            </w:r>
          </w:p>
        </w:tc>
        <w:tc>
          <w:tcPr>
            <w:tcW w:w="1918" w:type="dxa"/>
            <w:gridSpan w:val="2"/>
          </w:tcPr>
          <w:p w14:paraId="02B42602" w14:textId="77777777" w:rsidR="002E58D8" w:rsidRDefault="00D7250C">
            <w:pPr>
              <w:suppressAutoHyphens w:val="0"/>
              <w:spacing w:after="0" w:line="242" w:lineRule="atLeast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      </w:r>
          </w:p>
          <w:p w14:paraId="5422C3F0" w14:textId="77777777" w:rsidR="002E58D8" w:rsidRDefault="002E58D8">
            <w:pPr>
              <w:spacing w:after="0" w:line="240" w:lineRule="auto"/>
              <w:rPr>
                <w:color w:val="000000"/>
                <w:szCs w:val="22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3A448" w14:textId="77777777" w:rsidR="002E58D8" w:rsidRDefault="002E58D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 w:rsidR="002E58D8" w14:paraId="1FC52C98" w14:textId="77777777">
        <w:trPr>
          <w:gridAfter w:val="1"/>
          <w:wAfter w:w="16" w:type="dxa"/>
          <w:trHeight w:val="20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6B6F22" w14:textId="77777777" w:rsidR="002E58D8" w:rsidRDefault="00D7250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27</w:t>
            </w:r>
          </w:p>
        </w:tc>
        <w:tc>
          <w:tcPr>
            <w:tcW w:w="2406" w:type="dxa"/>
            <w:vAlign w:val="center"/>
          </w:tcPr>
          <w:p w14:paraId="44934E2F" w14:textId="77777777" w:rsidR="002E58D8" w:rsidRDefault="00D7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Дизайн одежды.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2B2AF4" w14:textId="77777777" w:rsidR="002E58D8" w:rsidRDefault="00D7250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BB03A" w14:textId="7560F0F2" w:rsidR="002E58D8" w:rsidRDefault="002E58D8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475E4" w14:textId="77777777" w:rsidR="002E58D8" w:rsidRDefault="002E58D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2268" w:type="dxa"/>
            <w:gridSpan w:val="2"/>
          </w:tcPr>
          <w:p w14:paraId="4F6B76FB" w14:textId="77777777" w:rsidR="002E58D8" w:rsidRDefault="00D7250C">
            <w:pPr>
              <w:spacing w:after="0" w:line="240" w:lineRule="auto"/>
              <w:rPr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Виды дизайна, эскиз</w:t>
            </w:r>
          </w:p>
        </w:tc>
        <w:tc>
          <w:tcPr>
            <w:tcW w:w="2134" w:type="dxa"/>
            <w:gridSpan w:val="2"/>
          </w:tcPr>
          <w:p w14:paraId="68C05C23" w14:textId="77777777" w:rsidR="002E58D8" w:rsidRDefault="00D7250C">
            <w:pPr>
              <w:spacing w:after="0" w:line="240" w:lineRule="auto"/>
              <w:rPr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на основе усвоенных правил дизайна решать простейшие художественно-конструкторские задачи</w:t>
            </w:r>
          </w:p>
        </w:tc>
        <w:tc>
          <w:tcPr>
            <w:tcW w:w="3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369BAC91" w14:textId="77777777" w:rsidR="002E58D8" w:rsidRDefault="00D7250C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000000"/>
                <w:szCs w:val="22"/>
              </w:rPr>
              <w:t>Р: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рационально организовывать свою работу</w:t>
            </w:r>
          </w:p>
          <w:p w14:paraId="0D380834" w14:textId="77777777" w:rsidR="002E58D8" w:rsidRDefault="00D7250C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000000"/>
                <w:szCs w:val="22"/>
              </w:rPr>
              <w:t>П: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комбинировать и использовать освоенные технологии при изготовлении изделий;</w:t>
            </w:r>
          </w:p>
          <w:p w14:paraId="399F57FB" w14:textId="77777777" w:rsidR="002E58D8" w:rsidRDefault="00D7250C">
            <w:pPr>
              <w:suppressAutoHyphens w:val="0"/>
              <w:spacing w:after="0" w:line="242" w:lineRule="atLeast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000000"/>
                <w:szCs w:val="22"/>
              </w:rPr>
              <w:t>К:</w:t>
            </w:r>
            <w:r>
              <w:rPr>
                <w:rFonts w:ascii="Times New Roman" w:hAnsi="Times New Roman"/>
                <w:color w:val="000000"/>
                <w:szCs w:val="22"/>
              </w:rPr>
              <w:t>объяснять последовательность совершаемых действий при создании изделия.</w:t>
            </w:r>
          </w:p>
          <w:p w14:paraId="30FF0EA7" w14:textId="77777777" w:rsidR="002E58D8" w:rsidRDefault="002E58D8">
            <w:pPr>
              <w:shd w:val="clear" w:color="auto" w:fill="FFFFFF"/>
              <w:suppressAutoHyphens w:val="0"/>
              <w:spacing w:after="0" w:line="240" w:lineRule="auto"/>
              <w:ind w:right="7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918" w:type="dxa"/>
            <w:gridSpan w:val="2"/>
          </w:tcPr>
          <w:p w14:paraId="43E1E7AC" w14:textId="77777777" w:rsidR="002E58D8" w:rsidRDefault="00D7250C">
            <w:pPr>
              <w:suppressAutoHyphens w:val="0"/>
              <w:spacing w:after="0" w:line="242" w:lineRule="atLeast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818481" w14:textId="77777777" w:rsidR="002E58D8" w:rsidRDefault="002E58D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 w:rsidR="002E58D8" w14:paraId="36C05974" w14:textId="77777777">
        <w:trPr>
          <w:gridAfter w:val="1"/>
          <w:wAfter w:w="16" w:type="dxa"/>
          <w:trHeight w:val="20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C93FD" w14:textId="77777777" w:rsidR="002E58D8" w:rsidRDefault="00D7250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28</w:t>
            </w:r>
          </w:p>
        </w:tc>
        <w:tc>
          <w:tcPr>
            <w:tcW w:w="2406" w:type="dxa"/>
            <w:vAlign w:val="center"/>
          </w:tcPr>
          <w:p w14:paraId="16D649C6" w14:textId="77777777" w:rsidR="002E58D8" w:rsidRDefault="00D7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Отделка в одежде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D8E3E2" w14:textId="77777777" w:rsidR="002E58D8" w:rsidRDefault="00D7250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B1C5B" w14:textId="2308698E" w:rsidR="002E58D8" w:rsidRDefault="002E58D8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BC54C" w14:textId="77777777" w:rsidR="002E58D8" w:rsidRDefault="002E58D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2268" w:type="dxa"/>
            <w:gridSpan w:val="2"/>
          </w:tcPr>
          <w:p w14:paraId="607CC036" w14:textId="77777777" w:rsidR="002E58D8" w:rsidRDefault="00D7250C">
            <w:pPr>
              <w:spacing w:after="0" w:line="240" w:lineRule="auto"/>
              <w:rPr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Способы  отделки</w:t>
            </w:r>
          </w:p>
        </w:tc>
        <w:tc>
          <w:tcPr>
            <w:tcW w:w="2134" w:type="dxa"/>
            <w:gridSpan w:val="2"/>
          </w:tcPr>
          <w:p w14:paraId="2CE6BC06" w14:textId="77777777" w:rsidR="002E58D8" w:rsidRDefault="00D7250C">
            <w:pPr>
              <w:spacing w:after="0" w:line="240" w:lineRule="auto"/>
              <w:rPr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на основе усвоенных правил дизайна решать простейшие художественно-конструкторские задачи</w:t>
            </w:r>
          </w:p>
        </w:tc>
        <w:tc>
          <w:tcPr>
            <w:tcW w:w="3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2AC7F4F1" w14:textId="77777777" w:rsidR="002E58D8" w:rsidRDefault="00D7250C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000000"/>
                <w:szCs w:val="22"/>
              </w:rPr>
              <w:t>Р: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выполнять правила безопасности труда при выполнении работы</w:t>
            </w:r>
          </w:p>
          <w:p w14:paraId="540C9552" w14:textId="77777777" w:rsidR="002E58D8" w:rsidRDefault="00D7250C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000000"/>
                <w:szCs w:val="22"/>
              </w:rPr>
              <w:t>П: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комбинировать и использовать освоенные технологии при изготовлении изделий</w:t>
            </w:r>
          </w:p>
          <w:p w14:paraId="01C9477B" w14:textId="77777777" w:rsidR="002E58D8" w:rsidRDefault="00D7250C">
            <w:pPr>
              <w:suppressAutoHyphens w:val="0"/>
              <w:spacing w:after="0" w:line="242" w:lineRule="atLeast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000000"/>
                <w:szCs w:val="22"/>
              </w:rPr>
              <w:t>К: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создавать тексты-описания на основе наблюдений (рассматривания) изделий </w:t>
            </w:r>
          </w:p>
        </w:tc>
        <w:tc>
          <w:tcPr>
            <w:tcW w:w="1918" w:type="dxa"/>
            <w:gridSpan w:val="2"/>
          </w:tcPr>
          <w:p w14:paraId="21C7E13F" w14:textId="77777777" w:rsidR="002E58D8" w:rsidRDefault="00D7250C">
            <w:pPr>
              <w:suppressAutoHyphens w:val="0"/>
              <w:spacing w:after="0" w:line="242" w:lineRule="atLeast"/>
              <w:jc w:val="both"/>
              <w:rPr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 xml:space="preserve">проявление способности к эстетической оценке окружающей предметной среды, 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190423" w14:textId="77777777" w:rsidR="002E58D8" w:rsidRDefault="002E58D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 w:rsidR="002E58D8" w14:paraId="046AF7AF" w14:textId="77777777">
        <w:trPr>
          <w:gridAfter w:val="1"/>
          <w:wAfter w:w="16" w:type="dxa"/>
          <w:trHeight w:val="20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48D76" w14:textId="77777777" w:rsidR="002E58D8" w:rsidRDefault="00D7250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29</w:t>
            </w:r>
          </w:p>
        </w:tc>
        <w:tc>
          <w:tcPr>
            <w:tcW w:w="2406" w:type="dxa"/>
            <w:vAlign w:val="center"/>
          </w:tcPr>
          <w:p w14:paraId="5723A4EF" w14:textId="77777777" w:rsidR="002E58D8" w:rsidRDefault="00D7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Отделка  в одежде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7B4017" w14:textId="77777777" w:rsidR="002E58D8" w:rsidRDefault="00D7250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66EF9" w14:textId="14C626F5" w:rsidR="002E58D8" w:rsidRDefault="002E58D8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C1E46" w14:textId="77777777" w:rsidR="002E58D8" w:rsidRDefault="002E58D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2268" w:type="dxa"/>
            <w:gridSpan w:val="2"/>
          </w:tcPr>
          <w:p w14:paraId="3F5238C6" w14:textId="77777777" w:rsidR="002E58D8" w:rsidRDefault="00D7250C">
            <w:pPr>
              <w:spacing w:after="0" w:line="240" w:lineRule="auto"/>
              <w:rPr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Способы  отделки</w:t>
            </w:r>
          </w:p>
        </w:tc>
        <w:tc>
          <w:tcPr>
            <w:tcW w:w="2134" w:type="dxa"/>
            <w:gridSpan w:val="2"/>
          </w:tcPr>
          <w:p w14:paraId="5058D97F" w14:textId="77777777" w:rsidR="002E58D8" w:rsidRDefault="00D7250C">
            <w:pPr>
              <w:spacing w:after="0" w:line="240" w:lineRule="auto"/>
              <w:rPr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на основе усвоенных правил дизайна решать простейшие художественно-конструкторские задачи</w:t>
            </w:r>
          </w:p>
        </w:tc>
        <w:tc>
          <w:tcPr>
            <w:tcW w:w="3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7B9CC79B" w14:textId="77777777" w:rsidR="002E58D8" w:rsidRDefault="00D7250C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000000"/>
                <w:szCs w:val="22"/>
              </w:rPr>
              <w:t>Р: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планировать работу, соотносить свои действия с поставленной целью</w:t>
            </w:r>
          </w:p>
          <w:p w14:paraId="48A289C8" w14:textId="77777777" w:rsidR="002E58D8" w:rsidRDefault="00D7250C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000000"/>
                <w:szCs w:val="22"/>
              </w:rPr>
              <w:t>П: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осуществлять поиск необходимой для выполнения работы информации в учебнике</w:t>
            </w:r>
          </w:p>
          <w:p w14:paraId="1E8C9CE4" w14:textId="77777777" w:rsidR="002E58D8" w:rsidRDefault="00D7250C">
            <w:pPr>
              <w:shd w:val="clear" w:color="auto" w:fill="FFFFFF"/>
              <w:suppressAutoHyphens w:val="0"/>
              <w:spacing w:after="0" w:line="240" w:lineRule="auto"/>
              <w:ind w:right="70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000000"/>
                <w:szCs w:val="22"/>
              </w:rPr>
              <w:t>К: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вступать в диалог, задавать собеседнику вопросы,</w:t>
            </w:r>
          </w:p>
        </w:tc>
        <w:tc>
          <w:tcPr>
            <w:tcW w:w="1918" w:type="dxa"/>
            <w:gridSpan w:val="2"/>
          </w:tcPr>
          <w:p w14:paraId="136BAB80" w14:textId="77777777" w:rsidR="002E58D8" w:rsidRDefault="00D7250C">
            <w:pPr>
              <w:suppressAutoHyphens w:val="0"/>
              <w:spacing w:after="0" w:line="242" w:lineRule="atLeast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 xml:space="preserve">проявление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</w:t>
            </w:r>
            <w:r>
              <w:rPr>
                <w:rFonts w:ascii="Times New Roman" w:hAnsi="Times New Roman"/>
                <w:color w:val="000000"/>
                <w:szCs w:val="22"/>
              </w:rPr>
              <w:lastRenderedPageBreak/>
              <w:t>художественной культуры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F0AB8" w14:textId="77777777" w:rsidR="002E58D8" w:rsidRDefault="002E58D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 w:rsidR="002E58D8" w14:paraId="24DCFC3A" w14:textId="77777777">
        <w:trPr>
          <w:gridAfter w:val="1"/>
          <w:wAfter w:w="16" w:type="dxa"/>
          <w:trHeight w:val="20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ACA8F4" w14:textId="77777777" w:rsidR="002E58D8" w:rsidRDefault="00D7250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30</w:t>
            </w:r>
          </w:p>
        </w:tc>
        <w:tc>
          <w:tcPr>
            <w:tcW w:w="2406" w:type="dxa"/>
            <w:vAlign w:val="center"/>
          </w:tcPr>
          <w:p w14:paraId="78DA4AD7" w14:textId="77777777" w:rsidR="002E58D8" w:rsidRDefault="00D7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Аксессуары одежды.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760EC4" w14:textId="77777777" w:rsidR="002E58D8" w:rsidRDefault="00D7250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16E5C" w14:textId="10D14B97" w:rsidR="002E58D8" w:rsidRDefault="002E58D8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3B49D" w14:textId="77777777" w:rsidR="002E58D8" w:rsidRDefault="002E58D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2268" w:type="dxa"/>
            <w:gridSpan w:val="2"/>
          </w:tcPr>
          <w:p w14:paraId="7F84A1CE" w14:textId="77777777" w:rsidR="002E58D8" w:rsidRDefault="00D7250C">
            <w:pPr>
              <w:spacing w:after="0" w:line="240" w:lineRule="auto"/>
              <w:rPr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 xml:space="preserve"> Аксессуары одежды</w:t>
            </w:r>
          </w:p>
        </w:tc>
        <w:tc>
          <w:tcPr>
            <w:tcW w:w="2134" w:type="dxa"/>
            <w:gridSpan w:val="2"/>
          </w:tcPr>
          <w:p w14:paraId="1E405393" w14:textId="77777777" w:rsidR="002E58D8" w:rsidRDefault="00D7250C">
            <w:pPr>
              <w:spacing w:after="0" w:line="240" w:lineRule="auto"/>
              <w:rPr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решать творческие задачи, мысленно создавать и разрабатывать проектный замысел,</w:t>
            </w:r>
          </w:p>
        </w:tc>
        <w:tc>
          <w:tcPr>
            <w:tcW w:w="3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24D2EC12" w14:textId="77777777" w:rsidR="002E58D8" w:rsidRDefault="00D7250C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000000"/>
                <w:szCs w:val="22"/>
              </w:rPr>
              <w:t>Р: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планировать работу, соотносить свои действия с поставленной целью</w:t>
            </w:r>
          </w:p>
          <w:p w14:paraId="4AB734D2" w14:textId="77777777" w:rsidR="002E58D8" w:rsidRDefault="00D7250C">
            <w:pPr>
              <w:suppressAutoHyphens w:val="0"/>
              <w:spacing w:after="0" w:line="242" w:lineRule="atLeast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000000"/>
                <w:szCs w:val="22"/>
              </w:rPr>
              <w:t>П: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осуществлять анализ объектов и изделий с выделением существенных и несущественных признаков;</w:t>
            </w:r>
          </w:p>
          <w:p w14:paraId="717244A9" w14:textId="77777777" w:rsidR="002E58D8" w:rsidRDefault="00D7250C">
            <w:pPr>
              <w:suppressAutoHyphens w:val="0"/>
              <w:spacing w:after="0" w:line="242" w:lineRule="atLeast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000000"/>
                <w:szCs w:val="22"/>
              </w:rPr>
              <w:t>К:</w:t>
            </w:r>
            <w:r>
              <w:rPr>
                <w:rFonts w:ascii="Times New Roman" w:hAnsi="Times New Roman"/>
                <w:color w:val="000000"/>
                <w:szCs w:val="22"/>
              </w:rPr>
              <w:t>объяснять последовательность совершаемых действий при создании изделия.</w:t>
            </w:r>
          </w:p>
          <w:p w14:paraId="47C10892" w14:textId="77777777" w:rsidR="002E58D8" w:rsidRDefault="002E58D8">
            <w:pPr>
              <w:shd w:val="clear" w:color="auto" w:fill="FFFFFF"/>
              <w:suppressAutoHyphens w:val="0"/>
              <w:spacing w:after="0" w:line="240" w:lineRule="auto"/>
              <w:ind w:right="7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918" w:type="dxa"/>
            <w:gridSpan w:val="2"/>
          </w:tcPr>
          <w:p w14:paraId="5372A892" w14:textId="77777777" w:rsidR="002E58D8" w:rsidRDefault="00D7250C">
            <w:pPr>
              <w:suppressAutoHyphens w:val="0"/>
              <w:spacing w:after="0" w:line="242" w:lineRule="atLeast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проявление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B9D994" w14:textId="77777777" w:rsidR="002E58D8" w:rsidRDefault="002E58D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 w:rsidR="002E58D8" w14:paraId="3CD69F4E" w14:textId="77777777">
        <w:trPr>
          <w:gridAfter w:val="1"/>
          <w:wAfter w:w="16" w:type="dxa"/>
          <w:trHeight w:val="20"/>
          <w:jc w:val="center"/>
        </w:trPr>
        <w:tc>
          <w:tcPr>
            <w:tcW w:w="16016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C5017B" w14:textId="77777777" w:rsidR="002E58D8" w:rsidRDefault="00D7250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</w:rPr>
              <w:t>Совершенствование технологий: достижения и проблемы. (4 ч.)</w:t>
            </w:r>
          </w:p>
        </w:tc>
      </w:tr>
      <w:tr w:rsidR="002E58D8" w14:paraId="065ABF70" w14:textId="77777777">
        <w:trPr>
          <w:gridAfter w:val="1"/>
          <w:wAfter w:w="16" w:type="dxa"/>
          <w:trHeight w:val="20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A4217" w14:textId="77777777" w:rsidR="002E58D8" w:rsidRDefault="00D7250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31</w:t>
            </w:r>
          </w:p>
        </w:tc>
        <w:tc>
          <w:tcPr>
            <w:tcW w:w="2406" w:type="dxa"/>
            <w:vAlign w:val="center"/>
          </w:tcPr>
          <w:p w14:paraId="6EB61C28" w14:textId="77777777" w:rsidR="002E58D8" w:rsidRDefault="00D7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Аттестационная работа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632663" w14:textId="77777777" w:rsidR="002E58D8" w:rsidRDefault="00D7250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4878C" w14:textId="74B0DF73" w:rsidR="002E58D8" w:rsidRDefault="002E58D8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0C8B2" w14:textId="77777777" w:rsidR="002E58D8" w:rsidRDefault="002E58D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2268" w:type="dxa"/>
            <w:gridSpan w:val="2"/>
          </w:tcPr>
          <w:p w14:paraId="50702F67" w14:textId="77777777" w:rsidR="002E58D8" w:rsidRDefault="002E58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134" w:type="dxa"/>
            <w:gridSpan w:val="2"/>
          </w:tcPr>
          <w:p w14:paraId="7AD75AFB" w14:textId="77777777" w:rsidR="002E58D8" w:rsidRDefault="00D725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выбор средств и способов его практического воплощения</w:t>
            </w:r>
          </w:p>
        </w:tc>
        <w:tc>
          <w:tcPr>
            <w:tcW w:w="3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32CA43D9" w14:textId="77777777" w:rsidR="002E58D8" w:rsidRDefault="00D7250C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i/>
                <w:color w:val="000000"/>
                <w:szCs w:val="22"/>
              </w:rPr>
              <w:t>Р: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планировать работу, соотносить свои действия с поставленной целью</w:t>
            </w:r>
          </w:p>
          <w:p w14:paraId="1499AEA1" w14:textId="77777777" w:rsidR="002E58D8" w:rsidRDefault="00D7250C">
            <w:pPr>
              <w:suppressAutoHyphens w:val="0"/>
              <w:spacing w:after="0" w:line="242" w:lineRule="atLeast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i/>
                <w:color w:val="000000"/>
                <w:szCs w:val="22"/>
              </w:rPr>
              <w:t>П: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анализ объектов и изделий с выделением существенных и несущественных признаков;</w:t>
            </w:r>
          </w:p>
          <w:p w14:paraId="66CD2550" w14:textId="77777777" w:rsidR="002E58D8" w:rsidRDefault="00D7250C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i/>
                <w:color w:val="000000"/>
                <w:szCs w:val="22"/>
              </w:rPr>
              <w:t>К: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строить рассуждения о связях природного и предметного мира, простые суждения</w:t>
            </w:r>
          </w:p>
        </w:tc>
        <w:tc>
          <w:tcPr>
            <w:tcW w:w="1918" w:type="dxa"/>
            <w:gridSpan w:val="2"/>
          </w:tcPr>
          <w:p w14:paraId="671D4B32" w14:textId="77777777" w:rsidR="002E58D8" w:rsidRDefault="00D7250C">
            <w:pPr>
              <w:suppressAutoHyphens w:val="0"/>
              <w:spacing w:after="0" w:line="242" w:lineRule="atLeast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DAB4E6" w14:textId="77777777" w:rsidR="002E58D8" w:rsidRDefault="002E58D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 w:rsidR="002E58D8" w14:paraId="5BF20E89" w14:textId="77777777">
        <w:trPr>
          <w:gridAfter w:val="1"/>
          <w:wAfter w:w="16" w:type="dxa"/>
          <w:trHeight w:val="20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EE408" w14:textId="77777777" w:rsidR="002E58D8" w:rsidRDefault="00D7250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32</w:t>
            </w:r>
          </w:p>
        </w:tc>
        <w:tc>
          <w:tcPr>
            <w:tcW w:w="2406" w:type="dxa"/>
            <w:vAlign w:val="center"/>
          </w:tcPr>
          <w:p w14:paraId="532EF786" w14:textId="77777777" w:rsidR="002E58D8" w:rsidRDefault="00D7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Как люди совершают открытия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DAA9BE" w14:textId="77777777" w:rsidR="002E58D8" w:rsidRDefault="00D7250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EC49A" w14:textId="40792428" w:rsidR="002E58D8" w:rsidRDefault="002E58D8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914F9" w14:textId="77777777" w:rsidR="002E58D8" w:rsidRDefault="002E58D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2268" w:type="dxa"/>
            <w:gridSpan w:val="2"/>
          </w:tcPr>
          <w:p w14:paraId="246663CF" w14:textId="77777777" w:rsidR="002E58D8" w:rsidRDefault="00D7250C">
            <w:pPr>
              <w:spacing w:after="0" w:line="240" w:lineRule="auto"/>
              <w:rPr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Технологический прогресс</w:t>
            </w:r>
          </w:p>
        </w:tc>
        <w:tc>
          <w:tcPr>
            <w:tcW w:w="2134" w:type="dxa"/>
            <w:gridSpan w:val="2"/>
          </w:tcPr>
          <w:p w14:paraId="070FBD64" w14:textId="77777777" w:rsidR="002E58D8" w:rsidRDefault="00D7250C">
            <w:pPr>
              <w:spacing w:after="0" w:line="240" w:lineRule="auto"/>
              <w:rPr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 xml:space="preserve">формировать общее представление о </w:t>
            </w:r>
            <w:r>
              <w:rPr>
                <w:rFonts w:ascii="Times New Roman" w:hAnsi="Times New Roman"/>
                <w:color w:val="000000"/>
                <w:szCs w:val="22"/>
              </w:rPr>
              <w:lastRenderedPageBreak/>
              <w:t>мире профессий</w:t>
            </w:r>
          </w:p>
        </w:tc>
        <w:tc>
          <w:tcPr>
            <w:tcW w:w="3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01E159DB" w14:textId="77777777" w:rsidR="002E58D8" w:rsidRDefault="00D7250C">
            <w:pPr>
              <w:suppressAutoHyphens w:val="0"/>
              <w:spacing w:after="0" w:line="242" w:lineRule="atLeast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000000"/>
                <w:szCs w:val="22"/>
              </w:rPr>
              <w:lastRenderedPageBreak/>
              <w:t>Р: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проявлять волевую саморегуляцию при выполнении </w:t>
            </w:r>
            <w:r>
              <w:rPr>
                <w:rFonts w:ascii="Times New Roman" w:hAnsi="Times New Roman"/>
                <w:color w:val="000000"/>
                <w:szCs w:val="22"/>
              </w:rPr>
              <w:lastRenderedPageBreak/>
              <w:t>работы.</w:t>
            </w:r>
          </w:p>
          <w:p w14:paraId="3D40E6B3" w14:textId="77777777" w:rsidR="002E58D8" w:rsidRDefault="00D7250C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000000"/>
                <w:szCs w:val="22"/>
              </w:rPr>
              <w:t>П::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осуществлять поиск необходимой для выполнения работы информации в учебнике</w:t>
            </w:r>
          </w:p>
          <w:p w14:paraId="7DDF2716" w14:textId="77777777" w:rsidR="002E58D8" w:rsidRDefault="00D7250C">
            <w:pPr>
              <w:suppressAutoHyphens w:val="0"/>
              <w:spacing w:after="0" w:line="242" w:lineRule="atLeast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000000"/>
                <w:szCs w:val="22"/>
              </w:rPr>
              <w:t>К:</w:t>
            </w:r>
            <w:r>
              <w:rPr>
                <w:rFonts w:ascii="Times New Roman" w:hAnsi="Times New Roman"/>
                <w:color w:val="000000"/>
                <w:szCs w:val="22"/>
              </w:rPr>
              <w:t>объяснять последовательность совершаемых действий при создании изделия.</w:t>
            </w:r>
          </w:p>
          <w:p w14:paraId="74EB6176" w14:textId="77777777" w:rsidR="002E58D8" w:rsidRDefault="002E58D8">
            <w:pPr>
              <w:shd w:val="clear" w:color="auto" w:fill="FFFFFF"/>
              <w:suppressAutoHyphens w:val="0"/>
              <w:spacing w:after="0" w:line="240" w:lineRule="auto"/>
              <w:ind w:right="7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918" w:type="dxa"/>
            <w:gridSpan w:val="2"/>
          </w:tcPr>
          <w:p w14:paraId="0506F06B" w14:textId="77777777" w:rsidR="002E58D8" w:rsidRDefault="00D7250C">
            <w:pPr>
              <w:suppressAutoHyphens w:val="0"/>
              <w:spacing w:after="0" w:line="242" w:lineRule="atLeast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lastRenderedPageBreak/>
              <w:t xml:space="preserve">осознание роли человека и </w:t>
            </w:r>
            <w:r>
              <w:rPr>
                <w:rFonts w:ascii="Times New Roman" w:hAnsi="Times New Roman"/>
                <w:color w:val="000000"/>
                <w:szCs w:val="22"/>
              </w:rPr>
              <w:lastRenderedPageBreak/>
              <w:t>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41F8C8" w14:textId="77777777" w:rsidR="002E58D8" w:rsidRDefault="002E58D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 w:rsidR="002E58D8" w14:paraId="16E1BEE9" w14:textId="77777777">
        <w:trPr>
          <w:gridAfter w:val="1"/>
          <w:wAfter w:w="16" w:type="dxa"/>
          <w:trHeight w:val="20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247D9A" w14:textId="77777777" w:rsidR="002E58D8" w:rsidRDefault="00D7250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33</w:t>
            </w:r>
          </w:p>
        </w:tc>
        <w:tc>
          <w:tcPr>
            <w:tcW w:w="2406" w:type="dxa"/>
            <w:vAlign w:val="center"/>
          </w:tcPr>
          <w:p w14:paraId="42F362FF" w14:textId="77777777" w:rsidR="002E58D8" w:rsidRDefault="002E5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0E29B9C4" w14:textId="77777777" w:rsidR="002E58D8" w:rsidRDefault="00D7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Почему необходимо очищать сточные воды.</w:t>
            </w:r>
          </w:p>
          <w:p w14:paraId="71C8419B" w14:textId="77777777" w:rsidR="002E58D8" w:rsidRDefault="002E58D8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89DA5C" w14:textId="77777777" w:rsidR="002E58D8" w:rsidRDefault="00D7250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AC96D" w14:textId="026CE33C" w:rsidR="002E58D8" w:rsidRDefault="002E58D8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E1172" w14:textId="77777777" w:rsidR="002E58D8" w:rsidRDefault="002E58D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2268" w:type="dxa"/>
            <w:gridSpan w:val="2"/>
          </w:tcPr>
          <w:p w14:paraId="0BD01AC2" w14:textId="77777777" w:rsidR="002E58D8" w:rsidRDefault="00D7250C">
            <w:pPr>
              <w:spacing w:after="0" w:line="240" w:lineRule="auto"/>
              <w:rPr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 xml:space="preserve">Экология </w:t>
            </w:r>
          </w:p>
        </w:tc>
        <w:tc>
          <w:tcPr>
            <w:tcW w:w="2134" w:type="dxa"/>
            <w:gridSpan w:val="2"/>
          </w:tcPr>
          <w:p w14:paraId="499F3DDF" w14:textId="77777777" w:rsidR="002E58D8" w:rsidRDefault="00D7250C">
            <w:pPr>
              <w:suppressAutoHyphens w:val="0"/>
              <w:spacing w:after="0" w:line="242" w:lineRule="atLeast"/>
              <w:ind w:firstLine="709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понимать элементарные основы бытовой культуры, выполнять доступные действия по самообслуживанию и доступные виды домашнего труда;</w:t>
            </w:r>
          </w:p>
          <w:p w14:paraId="7D157318" w14:textId="77777777" w:rsidR="002E58D8" w:rsidRDefault="002E58D8">
            <w:pPr>
              <w:spacing w:after="0" w:line="240" w:lineRule="auto"/>
              <w:rPr>
                <w:color w:val="000000"/>
                <w:szCs w:val="22"/>
              </w:rPr>
            </w:pPr>
          </w:p>
        </w:tc>
        <w:tc>
          <w:tcPr>
            <w:tcW w:w="3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3AED4CD1" w14:textId="77777777" w:rsidR="002E58D8" w:rsidRDefault="00D7250C">
            <w:pPr>
              <w:suppressAutoHyphens w:val="0"/>
              <w:spacing w:after="0" w:line="242" w:lineRule="atLeast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000000"/>
                <w:szCs w:val="22"/>
              </w:rPr>
              <w:t>Р: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проявлять волевую саморегуляцию при выполнении работы.</w:t>
            </w:r>
          </w:p>
          <w:p w14:paraId="3CA8B363" w14:textId="77777777" w:rsidR="002E58D8" w:rsidRDefault="00D7250C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000000"/>
                <w:szCs w:val="22"/>
              </w:rPr>
              <w:t>П: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осуществлять поиск необходимой для выполнения работы информации в учебнике</w:t>
            </w:r>
          </w:p>
          <w:p w14:paraId="2EF69F0E" w14:textId="77777777" w:rsidR="002E58D8" w:rsidRDefault="00D7250C">
            <w:pPr>
              <w:suppressAutoHyphens w:val="0"/>
              <w:spacing w:after="0" w:line="242" w:lineRule="atLeast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000000"/>
                <w:szCs w:val="22"/>
              </w:rPr>
              <w:t>К: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создавать тексты-описания на основе наблюдений (рассматривания) изделий </w:t>
            </w:r>
          </w:p>
          <w:p w14:paraId="46409781" w14:textId="77777777" w:rsidR="002E58D8" w:rsidRDefault="002E58D8">
            <w:pPr>
              <w:shd w:val="clear" w:color="auto" w:fill="FFFFFF"/>
              <w:suppressAutoHyphens w:val="0"/>
              <w:spacing w:after="0" w:line="240" w:lineRule="auto"/>
              <w:ind w:right="7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918" w:type="dxa"/>
            <w:gridSpan w:val="2"/>
          </w:tcPr>
          <w:p w14:paraId="37010B47" w14:textId="77777777" w:rsidR="002E58D8" w:rsidRDefault="00D7250C">
            <w:pPr>
              <w:suppressAutoHyphens w:val="0"/>
              <w:spacing w:after="0" w:line="242" w:lineRule="atLeast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1A6D59" w14:textId="77777777" w:rsidR="002E58D8" w:rsidRDefault="002E58D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 w:rsidR="002E58D8" w14:paraId="4F8548E8" w14:textId="77777777">
        <w:trPr>
          <w:gridAfter w:val="1"/>
          <w:wAfter w:w="16" w:type="dxa"/>
          <w:trHeight w:val="20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65A05F" w14:textId="77777777" w:rsidR="002E58D8" w:rsidRDefault="00D7250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34</w:t>
            </w:r>
          </w:p>
        </w:tc>
        <w:tc>
          <w:tcPr>
            <w:tcW w:w="2406" w:type="dxa"/>
            <w:vAlign w:val="center"/>
          </w:tcPr>
          <w:p w14:paraId="6EC65166" w14:textId="77777777" w:rsidR="002E58D8" w:rsidRDefault="00D7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абака до ЭВМ</w:t>
            </w:r>
          </w:p>
          <w:p w14:paraId="492D9DAE" w14:textId="77777777" w:rsidR="002E58D8" w:rsidRDefault="002E5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06FE24" w14:textId="77777777" w:rsidR="002E58D8" w:rsidRDefault="00D7250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0946E" w14:textId="77777777" w:rsidR="002E58D8" w:rsidRDefault="002E58D8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B026B" w14:textId="77777777" w:rsidR="002E58D8" w:rsidRDefault="002E58D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2268" w:type="dxa"/>
            <w:gridSpan w:val="2"/>
          </w:tcPr>
          <w:p w14:paraId="6178C77E" w14:textId="77777777" w:rsidR="002E58D8" w:rsidRDefault="00D7250C">
            <w:pPr>
              <w:spacing w:after="0" w:line="240" w:lineRule="auto"/>
              <w:rPr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 xml:space="preserve">Компьютер  как средство информационно-технологической поддержки деятельности человека, с основными </w:t>
            </w:r>
            <w:r>
              <w:rPr>
                <w:rFonts w:ascii="Times New Roman" w:hAnsi="Times New Roman"/>
                <w:color w:val="000000"/>
                <w:szCs w:val="22"/>
              </w:rPr>
              <w:lastRenderedPageBreak/>
              <w:t xml:space="preserve">профессиями, связанными с компьютерными технологиями. </w:t>
            </w:r>
          </w:p>
        </w:tc>
        <w:tc>
          <w:tcPr>
            <w:tcW w:w="2134" w:type="dxa"/>
            <w:gridSpan w:val="2"/>
          </w:tcPr>
          <w:p w14:paraId="718A1A17" w14:textId="77777777" w:rsidR="002E58D8" w:rsidRDefault="00D7250C">
            <w:pPr>
              <w:spacing w:after="0" w:line="240" w:lineRule="auto"/>
              <w:rPr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lastRenderedPageBreak/>
              <w:t>решать творческие задачи, мысленно создавать и разрабатывать проектный замысел,</w:t>
            </w:r>
          </w:p>
        </w:tc>
        <w:tc>
          <w:tcPr>
            <w:tcW w:w="3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5A17E515" w14:textId="77777777" w:rsidR="002E58D8" w:rsidRDefault="00D7250C">
            <w:pPr>
              <w:suppressAutoHyphens w:val="0"/>
              <w:spacing w:after="0" w:line="242" w:lineRule="atLeast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000000"/>
                <w:szCs w:val="22"/>
              </w:rPr>
              <w:t>Р: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устанавливать причинно-следственные связи между выполняемыми действиями </w:t>
            </w:r>
          </w:p>
          <w:p w14:paraId="61BC32DD" w14:textId="77777777" w:rsidR="002E58D8" w:rsidRDefault="00D7250C">
            <w:pPr>
              <w:suppressAutoHyphens w:val="0"/>
              <w:spacing w:after="0" w:line="242" w:lineRule="atLeast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000000"/>
                <w:szCs w:val="22"/>
              </w:rPr>
              <w:t>П::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 использовать средства информационно-коммуникационных технологий для решения учебных и практических задач</w:t>
            </w:r>
          </w:p>
          <w:p w14:paraId="0BF83921" w14:textId="77777777" w:rsidR="002E58D8" w:rsidRDefault="00D7250C">
            <w:pPr>
              <w:suppressAutoHyphens w:val="0"/>
              <w:spacing w:after="0" w:line="242" w:lineRule="atLeast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lastRenderedPageBreak/>
              <w:t xml:space="preserve"> </w:t>
            </w:r>
            <w:r>
              <w:rPr>
                <w:rFonts w:ascii="Times New Roman" w:hAnsi="Times New Roman"/>
                <w:b/>
                <w:i/>
                <w:color w:val="000000"/>
                <w:szCs w:val="22"/>
              </w:rPr>
              <w:t>К: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создавать тексты-описания на основе наблюдений (рассматривания) изделий </w:t>
            </w:r>
          </w:p>
          <w:p w14:paraId="4CB46F98" w14:textId="77777777" w:rsidR="002E58D8" w:rsidRDefault="002E58D8">
            <w:pPr>
              <w:shd w:val="clear" w:color="auto" w:fill="FFFFFF"/>
              <w:suppressAutoHyphens w:val="0"/>
              <w:spacing w:after="0" w:line="240" w:lineRule="auto"/>
              <w:ind w:right="7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918" w:type="dxa"/>
            <w:gridSpan w:val="2"/>
          </w:tcPr>
          <w:p w14:paraId="4129F46F" w14:textId="77777777" w:rsidR="002E58D8" w:rsidRDefault="00D7250C">
            <w:pPr>
              <w:suppressAutoHyphens w:val="0"/>
              <w:spacing w:after="0" w:line="242" w:lineRule="atLeast"/>
              <w:jc w:val="both"/>
              <w:rPr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lastRenderedPageBreak/>
              <w:t xml:space="preserve">осознание роли человека и используемых им технологий в сохранении гармонического сосуществования рукотворного </w:t>
            </w:r>
            <w:r>
              <w:rPr>
                <w:rFonts w:ascii="Times New Roman" w:hAnsi="Times New Roman"/>
                <w:color w:val="000000"/>
                <w:szCs w:val="22"/>
              </w:rPr>
              <w:lastRenderedPageBreak/>
              <w:t xml:space="preserve">мира с миром природы, </w:t>
            </w:r>
          </w:p>
          <w:p w14:paraId="0193147B" w14:textId="77777777" w:rsidR="002E58D8" w:rsidRDefault="002E58D8">
            <w:pPr>
              <w:spacing w:after="0" w:line="240" w:lineRule="auto"/>
              <w:rPr>
                <w:color w:val="000000"/>
                <w:szCs w:val="22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85511C" w14:textId="77777777" w:rsidR="002E58D8" w:rsidRDefault="002E58D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</w:tr>
    </w:tbl>
    <w:p w14:paraId="474AD84A" w14:textId="77777777" w:rsidR="002E58D8" w:rsidRDefault="002E58D8">
      <w:pPr>
        <w:pStyle w:val="a3"/>
        <w:jc w:val="both"/>
        <w:rPr>
          <w:rFonts w:ascii="Times New Roman" w:hAnsi="Times New Roman"/>
          <w:b/>
          <w:color w:val="000000"/>
          <w:sz w:val="21"/>
        </w:rPr>
      </w:pPr>
    </w:p>
    <w:p w14:paraId="1D585E9C" w14:textId="77777777" w:rsidR="002E58D8" w:rsidRDefault="002E58D8">
      <w:pPr>
        <w:pStyle w:val="a3"/>
        <w:jc w:val="both"/>
        <w:rPr>
          <w:rFonts w:ascii="Times New Roman" w:hAnsi="Times New Roman"/>
          <w:b/>
          <w:color w:val="000000"/>
          <w:sz w:val="21"/>
        </w:rPr>
      </w:pPr>
    </w:p>
    <w:p w14:paraId="62324456" w14:textId="77777777" w:rsidR="002E58D8" w:rsidRDefault="002E58D8">
      <w:pPr>
        <w:pStyle w:val="a3"/>
        <w:jc w:val="both"/>
        <w:rPr>
          <w:rFonts w:ascii="Times New Roman" w:hAnsi="Times New Roman"/>
          <w:b/>
          <w:color w:val="000000"/>
          <w:sz w:val="21"/>
        </w:rPr>
      </w:pPr>
    </w:p>
    <w:p w14:paraId="3D7483E4" w14:textId="77777777" w:rsidR="002E58D8" w:rsidRDefault="002E58D8">
      <w:pPr>
        <w:pStyle w:val="a3"/>
        <w:jc w:val="both"/>
        <w:rPr>
          <w:rFonts w:ascii="Times New Roman" w:hAnsi="Times New Roman"/>
          <w:b/>
          <w:color w:val="000000"/>
          <w:sz w:val="21"/>
        </w:rPr>
      </w:pPr>
    </w:p>
    <w:p w14:paraId="39F483D7" w14:textId="77777777" w:rsidR="002E58D8" w:rsidRDefault="002E58D8">
      <w:pPr>
        <w:pStyle w:val="a3"/>
        <w:jc w:val="both"/>
        <w:rPr>
          <w:rFonts w:ascii="Times New Roman" w:hAnsi="Times New Roman"/>
          <w:b/>
          <w:color w:val="000000"/>
          <w:sz w:val="21"/>
        </w:rPr>
      </w:pPr>
    </w:p>
    <w:p w14:paraId="7472A9EA" w14:textId="77777777" w:rsidR="002E58D8" w:rsidRDefault="002E58D8">
      <w:pPr>
        <w:pStyle w:val="a3"/>
        <w:jc w:val="both"/>
        <w:rPr>
          <w:rFonts w:ascii="Times New Roman" w:hAnsi="Times New Roman"/>
          <w:b/>
          <w:color w:val="000000"/>
          <w:sz w:val="21"/>
        </w:rPr>
      </w:pPr>
    </w:p>
    <w:p w14:paraId="6DED7BE7" w14:textId="77777777" w:rsidR="002E58D8" w:rsidRDefault="002E58D8">
      <w:pPr>
        <w:pStyle w:val="a3"/>
        <w:jc w:val="both"/>
        <w:rPr>
          <w:rFonts w:ascii="Times New Roman" w:hAnsi="Times New Roman"/>
          <w:b/>
          <w:color w:val="000000"/>
          <w:sz w:val="21"/>
        </w:rPr>
      </w:pPr>
    </w:p>
    <w:p w14:paraId="4AB73D89" w14:textId="77777777" w:rsidR="002E58D8" w:rsidRDefault="002E58D8">
      <w:pPr>
        <w:pStyle w:val="a3"/>
        <w:jc w:val="both"/>
        <w:rPr>
          <w:rFonts w:ascii="Times New Roman" w:hAnsi="Times New Roman"/>
          <w:b/>
          <w:color w:val="000000"/>
          <w:sz w:val="21"/>
        </w:rPr>
      </w:pPr>
    </w:p>
    <w:p w14:paraId="72C08AE8" w14:textId="77777777" w:rsidR="002E58D8" w:rsidRDefault="002E58D8">
      <w:pPr>
        <w:pStyle w:val="a3"/>
        <w:jc w:val="both"/>
        <w:rPr>
          <w:rFonts w:ascii="Times New Roman" w:hAnsi="Times New Roman"/>
          <w:b/>
          <w:color w:val="000000"/>
          <w:sz w:val="21"/>
        </w:rPr>
      </w:pPr>
    </w:p>
    <w:p w14:paraId="5F9DD3D3" w14:textId="77777777" w:rsidR="002E58D8" w:rsidRDefault="002E58D8">
      <w:pPr>
        <w:pStyle w:val="a3"/>
        <w:jc w:val="both"/>
        <w:rPr>
          <w:rFonts w:ascii="Times New Roman" w:hAnsi="Times New Roman"/>
          <w:b/>
          <w:color w:val="000000"/>
          <w:sz w:val="21"/>
        </w:rPr>
      </w:pPr>
    </w:p>
    <w:p w14:paraId="44D43512" w14:textId="77777777" w:rsidR="002E58D8" w:rsidRDefault="002E58D8">
      <w:pPr>
        <w:pStyle w:val="a3"/>
        <w:jc w:val="both"/>
        <w:rPr>
          <w:rFonts w:ascii="Times New Roman" w:hAnsi="Times New Roman"/>
          <w:b/>
          <w:color w:val="000000"/>
          <w:sz w:val="21"/>
        </w:rPr>
      </w:pPr>
    </w:p>
    <w:p w14:paraId="1C04D134" w14:textId="77777777" w:rsidR="002E58D8" w:rsidRDefault="002E58D8">
      <w:pPr>
        <w:pStyle w:val="a3"/>
        <w:jc w:val="both"/>
        <w:rPr>
          <w:rFonts w:ascii="Times New Roman" w:hAnsi="Times New Roman"/>
          <w:b/>
          <w:color w:val="000000"/>
          <w:sz w:val="21"/>
        </w:rPr>
      </w:pPr>
    </w:p>
    <w:p w14:paraId="7FDA6D50" w14:textId="77777777" w:rsidR="002E58D8" w:rsidRDefault="002E58D8">
      <w:pPr>
        <w:pStyle w:val="a3"/>
        <w:jc w:val="both"/>
        <w:rPr>
          <w:rFonts w:ascii="Times New Roman" w:hAnsi="Times New Roman"/>
          <w:b/>
          <w:color w:val="000000"/>
          <w:sz w:val="21"/>
        </w:rPr>
      </w:pPr>
    </w:p>
    <w:p w14:paraId="79A08374" w14:textId="77777777" w:rsidR="002E58D8" w:rsidRDefault="002E58D8">
      <w:pPr>
        <w:pStyle w:val="a3"/>
        <w:jc w:val="both"/>
        <w:rPr>
          <w:rFonts w:ascii="Times New Roman" w:hAnsi="Times New Roman"/>
          <w:b/>
          <w:color w:val="000000"/>
          <w:sz w:val="21"/>
        </w:rPr>
      </w:pPr>
    </w:p>
    <w:p w14:paraId="1DE000D7" w14:textId="77777777" w:rsidR="002E58D8" w:rsidRDefault="002E58D8">
      <w:pPr>
        <w:pStyle w:val="a3"/>
        <w:jc w:val="both"/>
        <w:rPr>
          <w:rFonts w:ascii="Times New Roman" w:hAnsi="Times New Roman"/>
          <w:b/>
          <w:color w:val="000000"/>
          <w:sz w:val="21"/>
        </w:rPr>
      </w:pPr>
    </w:p>
    <w:p w14:paraId="358CE9C9" w14:textId="77777777" w:rsidR="002E58D8" w:rsidRDefault="002E58D8">
      <w:pPr>
        <w:pStyle w:val="a3"/>
        <w:jc w:val="both"/>
        <w:rPr>
          <w:rFonts w:ascii="Times New Roman" w:hAnsi="Times New Roman"/>
          <w:b/>
          <w:color w:val="000000"/>
          <w:sz w:val="21"/>
        </w:rPr>
      </w:pPr>
    </w:p>
    <w:p w14:paraId="79F187E7" w14:textId="77777777" w:rsidR="002E58D8" w:rsidRDefault="002E58D8">
      <w:pPr>
        <w:pStyle w:val="a3"/>
        <w:jc w:val="both"/>
        <w:rPr>
          <w:rFonts w:ascii="Times New Roman" w:hAnsi="Times New Roman"/>
          <w:b/>
          <w:color w:val="000000"/>
          <w:sz w:val="21"/>
        </w:rPr>
      </w:pPr>
    </w:p>
    <w:p w14:paraId="41F7987D" w14:textId="77777777" w:rsidR="002E58D8" w:rsidRDefault="002E58D8">
      <w:pPr>
        <w:pStyle w:val="a3"/>
        <w:jc w:val="both"/>
        <w:rPr>
          <w:rFonts w:ascii="Times New Roman" w:hAnsi="Times New Roman"/>
          <w:b/>
          <w:color w:val="000000"/>
          <w:sz w:val="21"/>
        </w:rPr>
      </w:pPr>
    </w:p>
    <w:p w14:paraId="52A1B8B8" w14:textId="77777777" w:rsidR="002E58D8" w:rsidRDefault="002E58D8">
      <w:pPr>
        <w:pStyle w:val="a3"/>
        <w:jc w:val="both"/>
        <w:rPr>
          <w:rFonts w:ascii="Times New Roman" w:hAnsi="Times New Roman"/>
          <w:b/>
          <w:color w:val="000000"/>
          <w:sz w:val="21"/>
        </w:rPr>
      </w:pPr>
    </w:p>
    <w:p w14:paraId="2138455C" w14:textId="77777777" w:rsidR="002E58D8" w:rsidRDefault="002E58D8">
      <w:pPr>
        <w:pStyle w:val="a3"/>
        <w:jc w:val="both"/>
        <w:rPr>
          <w:rFonts w:ascii="Times New Roman" w:hAnsi="Times New Roman"/>
          <w:b/>
          <w:color w:val="000000"/>
          <w:sz w:val="21"/>
        </w:rPr>
      </w:pPr>
    </w:p>
    <w:p w14:paraId="06C99E16" w14:textId="77777777" w:rsidR="002E58D8" w:rsidRDefault="002E58D8">
      <w:pPr>
        <w:pStyle w:val="a3"/>
        <w:jc w:val="both"/>
        <w:rPr>
          <w:rFonts w:ascii="Times New Roman" w:hAnsi="Times New Roman"/>
          <w:b/>
          <w:color w:val="000000"/>
          <w:sz w:val="21"/>
        </w:rPr>
      </w:pPr>
    </w:p>
    <w:p w14:paraId="7FC2664A" w14:textId="77777777" w:rsidR="002E58D8" w:rsidRDefault="002E58D8">
      <w:pPr>
        <w:pStyle w:val="a3"/>
        <w:jc w:val="both"/>
        <w:rPr>
          <w:rFonts w:ascii="Times New Roman" w:hAnsi="Times New Roman"/>
          <w:b/>
          <w:color w:val="000000"/>
          <w:sz w:val="21"/>
        </w:rPr>
      </w:pPr>
    </w:p>
    <w:p w14:paraId="5FDB1CD7" w14:textId="77777777" w:rsidR="002E58D8" w:rsidRDefault="002E58D8">
      <w:pPr>
        <w:pStyle w:val="a3"/>
        <w:jc w:val="both"/>
        <w:rPr>
          <w:rFonts w:ascii="Times New Roman" w:hAnsi="Times New Roman"/>
          <w:b/>
          <w:color w:val="000000"/>
          <w:sz w:val="21"/>
        </w:rPr>
      </w:pPr>
    </w:p>
    <w:p w14:paraId="73EE5CF6" w14:textId="77777777" w:rsidR="002E58D8" w:rsidRDefault="002E58D8">
      <w:pPr>
        <w:pStyle w:val="a3"/>
        <w:jc w:val="both"/>
        <w:rPr>
          <w:rFonts w:ascii="Times New Roman" w:hAnsi="Times New Roman"/>
          <w:b/>
          <w:color w:val="000000"/>
          <w:sz w:val="21"/>
        </w:rPr>
      </w:pPr>
    </w:p>
    <w:p w14:paraId="1A71490C" w14:textId="77777777" w:rsidR="002E58D8" w:rsidRDefault="002E58D8">
      <w:pPr>
        <w:pStyle w:val="a3"/>
        <w:jc w:val="both"/>
        <w:rPr>
          <w:rFonts w:ascii="Times New Roman" w:hAnsi="Times New Roman"/>
          <w:b/>
          <w:color w:val="000000"/>
          <w:sz w:val="21"/>
        </w:rPr>
      </w:pPr>
    </w:p>
    <w:p w14:paraId="070C189F" w14:textId="77777777" w:rsidR="002E58D8" w:rsidRDefault="002E58D8">
      <w:pPr>
        <w:pStyle w:val="a3"/>
        <w:jc w:val="both"/>
        <w:rPr>
          <w:rFonts w:ascii="Times New Roman" w:hAnsi="Times New Roman"/>
          <w:b/>
          <w:color w:val="000000"/>
          <w:sz w:val="21"/>
        </w:rPr>
      </w:pPr>
    </w:p>
    <w:p w14:paraId="76193545" w14:textId="77777777" w:rsidR="002E58D8" w:rsidRDefault="002E58D8">
      <w:pPr>
        <w:pStyle w:val="a3"/>
        <w:jc w:val="both"/>
        <w:rPr>
          <w:rFonts w:ascii="Times New Roman" w:hAnsi="Times New Roman"/>
          <w:b/>
          <w:color w:val="000000"/>
          <w:sz w:val="21"/>
        </w:rPr>
      </w:pPr>
    </w:p>
    <w:p w14:paraId="401D8A08" w14:textId="77777777" w:rsidR="002E58D8" w:rsidRDefault="002E58D8">
      <w:pPr>
        <w:pStyle w:val="a3"/>
        <w:jc w:val="both"/>
        <w:rPr>
          <w:rFonts w:ascii="Times New Roman" w:hAnsi="Times New Roman"/>
          <w:b/>
          <w:color w:val="000000"/>
          <w:sz w:val="21"/>
        </w:rPr>
      </w:pPr>
    </w:p>
    <w:p w14:paraId="48453963" w14:textId="77777777" w:rsidR="002E58D8" w:rsidRDefault="002E58D8">
      <w:pPr>
        <w:pStyle w:val="a3"/>
        <w:jc w:val="both"/>
        <w:rPr>
          <w:rFonts w:ascii="Times New Roman" w:hAnsi="Times New Roman"/>
          <w:b/>
          <w:color w:val="000000"/>
          <w:sz w:val="21"/>
        </w:rPr>
      </w:pPr>
    </w:p>
    <w:p w14:paraId="22B754B2" w14:textId="77777777" w:rsidR="002E58D8" w:rsidRDefault="002E58D8">
      <w:pPr>
        <w:pStyle w:val="a3"/>
        <w:jc w:val="both"/>
        <w:rPr>
          <w:rFonts w:ascii="Times New Roman" w:hAnsi="Times New Roman"/>
          <w:b/>
          <w:color w:val="000000"/>
          <w:sz w:val="21"/>
        </w:rPr>
      </w:pPr>
    </w:p>
    <w:p w14:paraId="6E39004F" w14:textId="77777777" w:rsidR="002E58D8" w:rsidRDefault="002E58D8">
      <w:pPr>
        <w:pStyle w:val="a3"/>
        <w:jc w:val="both"/>
        <w:rPr>
          <w:rFonts w:ascii="Times New Roman" w:hAnsi="Times New Roman"/>
          <w:b/>
          <w:color w:val="000000"/>
          <w:sz w:val="21"/>
        </w:rPr>
      </w:pPr>
    </w:p>
    <w:p w14:paraId="1BCDDA20" w14:textId="77777777" w:rsidR="002E58D8" w:rsidRDefault="002E58D8">
      <w:pPr>
        <w:pStyle w:val="a3"/>
        <w:jc w:val="both"/>
        <w:rPr>
          <w:rFonts w:ascii="Times New Roman" w:hAnsi="Times New Roman"/>
          <w:b/>
          <w:color w:val="000000"/>
          <w:sz w:val="21"/>
        </w:rPr>
      </w:pPr>
    </w:p>
    <w:p w14:paraId="4335C82E" w14:textId="77777777" w:rsidR="002E58D8" w:rsidRDefault="002E58D8">
      <w:pPr>
        <w:pStyle w:val="a3"/>
        <w:jc w:val="both"/>
        <w:rPr>
          <w:rFonts w:ascii="Times New Roman" w:hAnsi="Times New Roman"/>
          <w:b/>
          <w:color w:val="000000"/>
          <w:sz w:val="21"/>
        </w:rPr>
      </w:pPr>
    </w:p>
    <w:p w14:paraId="014D5C4A" w14:textId="77777777" w:rsidR="002E58D8" w:rsidRDefault="002E58D8">
      <w:pPr>
        <w:pStyle w:val="a3"/>
        <w:jc w:val="both"/>
        <w:rPr>
          <w:rFonts w:ascii="Times New Roman" w:hAnsi="Times New Roman"/>
          <w:b/>
          <w:color w:val="000000"/>
          <w:sz w:val="21"/>
        </w:rPr>
      </w:pPr>
    </w:p>
    <w:p w14:paraId="0FDA329E" w14:textId="77777777" w:rsidR="002E58D8" w:rsidRDefault="002E58D8">
      <w:pPr>
        <w:pStyle w:val="a3"/>
        <w:jc w:val="both"/>
        <w:rPr>
          <w:rFonts w:ascii="Times New Roman" w:hAnsi="Times New Roman"/>
          <w:b/>
          <w:color w:val="000000"/>
          <w:sz w:val="21"/>
        </w:rPr>
      </w:pPr>
    </w:p>
    <w:p w14:paraId="40D47F90" w14:textId="77777777" w:rsidR="002E58D8" w:rsidRDefault="002E58D8">
      <w:pPr>
        <w:pStyle w:val="a3"/>
        <w:jc w:val="both"/>
        <w:rPr>
          <w:rFonts w:ascii="Times New Roman" w:hAnsi="Times New Roman"/>
          <w:b/>
          <w:color w:val="000000"/>
          <w:sz w:val="21"/>
        </w:rPr>
      </w:pPr>
    </w:p>
    <w:p w14:paraId="332E8414" w14:textId="77777777" w:rsidR="002E58D8" w:rsidRDefault="002E58D8">
      <w:pPr>
        <w:ind w:right="-1"/>
        <w:rPr>
          <w:b/>
          <w:color w:val="000000"/>
        </w:rPr>
        <w:sectPr w:rsidR="002E58D8">
          <w:headerReference w:type="default" r:id="rId12"/>
          <w:footerReference w:type="default" r:id="rId13"/>
          <w:pgSz w:w="16838" w:h="11906" w:orient="landscape" w:code="9"/>
          <w:pgMar w:top="851" w:right="567" w:bottom="567" w:left="567" w:header="709" w:footer="709" w:gutter="0"/>
          <w:cols w:space="720"/>
          <w:docGrid w:linePitch="360"/>
        </w:sectPr>
      </w:pPr>
    </w:p>
    <w:p w14:paraId="73DEFBA2" w14:textId="77777777" w:rsidR="002E58D8" w:rsidRDefault="002E58D8">
      <w:pPr>
        <w:pStyle w:val="a3"/>
        <w:jc w:val="both"/>
        <w:rPr>
          <w:rFonts w:ascii="Times New Roman" w:hAnsi="Times New Roman"/>
          <w:b/>
          <w:color w:val="000000"/>
          <w:sz w:val="21"/>
        </w:rPr>
      </w:pPr>
    </w:p>
    <w:sectPr w:rsidR="002E58D8">
      <w:pgSz w:w="11906" w:h="16838" w:code="9"/>
      <w:pgMar w:top="567" w:right="851" w:bottom="567" w:left="56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00D3B" w14:textId="77777777" w:rsidR="00DD73B8" w:rsidRDefault="00DD73B8">
      <w:pPr>
        <w:spacing w:after="0" w:line="240" w:lineRule="auto"/>
      </w:pPr>
      <w:r>
        <w:separator/>
      </w:r>
    </w:p>
  </w:endnote>
  <w:endnote w:type="continuationSeparator" w:id="0">
    <w:p w14:paraId="057AB108" w14:textId="77777777" w:rsidR="00DD73B8" w:rsidRDefault="00DD7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f3">
    <w:altName w:val="Times New Roman"/>
    <w:charset w:val="CC"/>
    <w:family w:val="auto"/>
    <w:pitch w:val="default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A4973" w14:textId="77777777" w:rsidR="002E58D8" w:rsidRDefault="002E58D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00DA3" w14:textId="77777777" w:rsidR="002E58D8" w:rsidRDefault="002E58D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BCE32" w14:textId="77777777" w:rsidR="00DD73B8" w:rsidRDefault="00DD73B8">
      <w:pPr>
        <w:spacing w:after="0" w:line="240" w:lineRule="auto"/>
      </w:pPr>
      <w:r>
        <w:separator/>
      </w:r>
    </w:p>
  </w:footnote>
  <w:footnote w:type="continuationSeparator" w:id="0">
    <w:p w14:paraId="56A94024" w14:textId="77777777" w:rsidR="00DD73B8" w:rsidRDefault="00DD7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65872" w14:textId="77777777" w:rsidR="002E58D8" w:rsidRDefault="002E58D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37E79"/>
    <w:multiLevelType w:val="hybridMultilevel"/>
    <w:tmpl w:val="5C72E776"/>
    <w:lvl w:ilvl="0" w:tplc="E36A0D9A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AB2749"/>
    <w:multiLevelType w:val="hybridMultilevel"/>
    <w:tmpl w:val="A2F4F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62101"/>
    <w:multiLevelType w:val="multilevel"/>
    <w:tmpl w:val="DB62B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790B8B"/>
    <w:multiLevelType w:val="multilevel"/>
    <w:tmpl w:val="47FE443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600A8"/>
    <w:multiLevelType w:val="multilevel"/>
    <w:tmpl w:val="9EAA87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hideGrammaticalErrors/>
  <w:proofState w:spelling="clean" w:grammar="clean"/>
  <w:defaultTabStop w:val="720"/>
  <w:drawingGridHorizontalSpacing w:val="1000"/>
  <w:drawingGridVerticalSpacing w:val="100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58D8"/>
    <w:rsid w:val="002E58D8"/>
    <w:rsid w:val="003D76DF"/>
    <w:rsid w:val="008E2D4B"/>
    <w:rsid w:val="00D7250C"/>
    <w:rsid w:val="00DD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FC056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5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styleId="a3">
    <w:name w:val="No Spacing"/>
    <w:qFormat/>
    <w:pPr>
      <w:widowControl w:val="0"/>
      <w:suppressAutoHyphens/>
    </w:pPr>
    <w:rPr>
      <w:rFonts w:ascii="Arial" w:hAnsi="Arial"/>
    </w:rPr>
  </w:style>
  <w:style w:type="paragraph" w:styleId="a4">
    <w:name w:val="header"/>
    <w:basedOn w:val="a"/>
    <w:pPr>
      <w:tabs>
        <w:tab w:val="center" w:pos="4677"/>
        <w:tab w:val="right" w:pos="9355"/>
      </w:tabs>
    </w:pPr>
    <w:rPr>
      <w:sz w:val="20"/>
    </w:rPr>
  </w:style>
  <w:style w:type="paragraph" w:styleId="a5">
    <w:name w:val="List Paragraph"/>
    <w:basedOn w:val="a"/>
    <w:qFormat/>
    <w:pPr>
      <w:ind w:left="720"/>
    </w:pPr>
    <w:rPr>
      <w:sz w:val="20"/>
    </w:rPr>
  </w:style>
  <w:style w:type="character" w:styleId="a6">
    <w:name w:val="Strong"/>
    <w:basedOn w:val="a0"/>
    <w:qFormat/>
    <w:rPr>
      <w:b/>
      <w:bCs/>
    </w:rPr>
  </w:style>
  <w:style w:type="paragraph" w:styleId="a7">
    <w:name w:val="footer"/>
    <w:basedOn w:val="a"/>
    <w:pPr>
      <w:tabs>
        <w:tab w:val="center" w:pos="4677"/>
        <w:tab w:val="right" w:pos="9355"/>
      </w:tabs>
    </w:pPr>
    <w:rPr>
      <w:sz w:val="20"/>
    </w:rPr>
  </w:style>
  <w:style w:type="character" w:styleId="a8">
    <w:name w:val="Hyperlink"/>
    <w:rPr>
      <w:color w:val="0563C1"/>
      <w:u w:val="single"/>
    </w:rPr>
  </w:style>
  <w:style w:type="paragraph" w:styleId="a9">
    <w:name w:val="Normal (Web)"/>
    <w:basedOn w:val="a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uchi.ru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rosuchebnik.ru/metodicheskaja-pomosch/materialy/klass-3_umk-e-a-luttsevo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6111</Words>
  <Characters>34837</Characters>
  <Application>Microsoft Office Word</Application>
  <DocSecurity>0</DocSecurity>
  <Lines>290</Lines>
  <Paragraphs>81</Paragraphs>
  <ScaleCrop>false</ScaleCrop>
  <Manager/>
  <Company/>
  <LinksUpToDate>false</LinksUpToDate>
  <CharactersWithSpaces>40867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2021-09-21T13:55:00Z</cp:lastPrinted>
  <dcterms:created xsi:type="dcterms:W3CDTF">2021-09-16T08:40:00Z</dcterms:created>
  <dcterms:modified xsi:type="dcterms:W3CDTF">2024-10-10T13:17:00Z</dcterms:modified>
  <cp:version>0900.0100.01</cp:version>
</cp:coreProperties>
</file>